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03D7" w14:textId="77777777" w:rsidR="00A55C57" w:rsidRPr="00482946" w:rsidRDefault="00A55C57" w:rsidP="00482946">
      <w:pPr>
        <w:autoSpaceDE w:val="0"/>
        <w:autoSpaceDN w:val="0"/>
        <w:jc w:val="center"/>
        <w:rPr>
          <w:rFonts w:ascii="PT Astra Serif" w:hAnsi="PT Astra Serif"/>
          <w:b/>
          <w:bCs/>
        </w:rPr>
      </w:pPr>
      <w:r w:rsidRPr="00482946">
        <w:rPr>
          <w:rFonts w:ascii="PT Astra Serif" w:hAnsi="PT Astra Serif"/>
          <w:b/>
        </w:rPr>
        <w:t xml:space="preserve">ДОГОВОР </w:t>
      </w:r>
      <w:r w:rsidRPr="00482946">
        <w:rPr>
          <w:rFonts w:ascii="PT Astra Serif" w:hAnsi="PT Astra Serif"/>
          <w:b/>
          <w:bCs/>
        </w:rPr>
        <w:t xml:space="preserve">№ _____ </w:t>
      </w:r>
    </w:p>
    <w:p w14:paraId="6AAA1742" w14:textId="77777777" w:rsidR="00A55C57" w:rsidRPr="00482946" w:rsidRDefault="00A55C57" w:rsidP="00482946">
      <w:pPr>
        <w:shd w:val="clear" w:color="auto" w:fill="FFFFFF"/>
        <w:jc w:val="center"/>
        <w:rPr>
          <w:rFonts w:ascii="PT Astra Serif" w:hAnsi="PT Astra Serif"/>
        </w:rPr>
      </w:pPr>
      <w:r w:rsidRPr="00482946">
        <w:rPr>
          <w:rFonts w:ascii="PT Astra Serif" w:hAnsi="PT Astra Serif"/>
        </w:rPr>
        <w:t>об образовании по дополнительным общеобразовательным программам</w:t>
      </w:r>
      <w:r w:rsidRPr="00482946">
        <w:rPr>
          <w:rFonts w:ascii="PT Astra Serif" w:hAnsi="PT Astra Serif"/>
          <w:bCs/>
        </w:rPr>
        <w:t xml:space="preserve"> </w:t>
      </w:r>
      <w:r w:rsidRPr="00482946">
        <w:rPr>
          <w:rFonts w:ascii="PT Astra Serif" w:hAnsi="PT Astra Serif"/>
          <w:spacing w:val="-4"/>
        </w:rPr>
        <w:t>(для взрослых)</w:t>
      </w:r>
    </w:p>
    <w:p w14:paraId="1A4B3C1C" w14:textId="77777777" w:rsidR="00A55C57" w:rsidRPr="00482946" w:rsidRDefault="00A55C57" w:rsidP="00482946">
      <w:pPr>
        <w:autoSpaceDE w:val="0"/>
        <w:autoSpaceDN w:val="0"/>
        <w:jc w:val="center"/>
        <w:rPr>
          <w:rFonts w:ascii="PT Astra Serif" w:hAnsi="PT Astra Serif"/>
          <w:b/>
          <w:bCs/>
        </w:rPr>
      </w:pPr>
    </w:p>
    <w:p w14:paraId="534DBEAF" w14:textId="1E9F44D9" w:rsidR="00A55C57" w:rsidRPr="00482946" w:rsidRDefault="002B583A" w:rsidP="00482946">
      <w:pPr>
        <w:autoSpaceDE w:val="0"/>
        <w:autoSpaceDN w:val="0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г. Северск Томско</w:t>
      </w:r>
      <w:r w:rsidR="00A55C57" w:rsidRPr="00482946">
        <w:rPr>
          <w:rFonts w:ascii="PT Astra Serif" w:hAnsi="PT Astra Serif"/>
        </w:rPr>
        <w:t>й</w:t>
      </w:r>
      <w:r w:rsidRPr="00482946">
        <w:rPr>
          <w:rFonts w:ascii="PT Astra Serif" w:hAnsi="PT Astra Serif"/>
        </w:rPr>
        <w:t xml:space="preserve"> </w:t>
      </w:r>
      <w:r w:rsidR="00A55C57" w:rsidRPr="00482946">
        <w:rPr>
          <w:rFonts w:ascii="PT Astra Serif" w:hAnsi="PT Astra Serif"/>
        </w:rPr>
        <w:t xml:space="preserve">области                                                                      </w:t>
      </w:r>
      <w:r w:rsidR="0066174D">
        <w:rPr>
          <w:rFonts w:ascii="PT Astra Serif" w:hAnsi="PT Astra Serif"/>
        </w:rPr>
        <w:t xml:space="preserve">   </w:t>
      </w:r>
      <w:r w:rsidR="00A55C57" w:rsidRPr="00482946">
        <w:rPr>
          <w:rFonts w:ascii="PT Astra Serif" w:hAnsi="PT Astra Serif"/>
        </w:rPr>
        <w:t xml:space="preserve">               «___»_________________20___г.</w:t>
      </w:r>
    </w:p>
    <w:p w14:paraId="68992879" w14:textId="77777777" w:rsidR="00A55C57" w:rsidRPr="00482946" w:rsidRDefault="00A55C57" w:rsidP="00482946">
      <w:pPr>
        <w:autoSpaceDE w:val="0"/>
        <w:autoSpaceDN w:val="0"/>
        <w:jc w:val="both"/>
        <w:rPr>
          <w:rFonts w:ascii="PT Astra Serif" w:eastAsia="Calibri" w:hAnsi="PT Astra Serif"/>
          <w:b/>
          <w:lang w:eastAsia="en-US"/>
        </w:rPr>
      </w:pPr>
    </w:p>
    <w:p w14:paraId="56B28F2F" w14:textId="77777777" w:rsidR="00A55C57" w:rsidRPr="00482946" w:rsidRDefault="00A55C57" w:rsidP="00482946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 xml:space="preserve">Муниципальное автономное учреждение дополнительного образования ЗАТО Северск «Детская школа искусств» (МАУДО ДШИ), именуемое в дальнейшем «Исполнитель», </w:t>
      </w:r>
      <w:r w:rsidRPr="00482946">
        <w:rPr>
          <w:rFonts w:ascii="PT Astra Serif" w:hAnsi="PT Astra Serif"/>
          <w:sz w:val="22"/>
          <w:szCs w:val="22"/>
        </w:rPr>
        <w:t xml:space="preserve">в лице директора </w:t>
      </w:r>
      <w:r w:rsidR="00281DD2" w:rsidRPr="00482946">
        <w:rPr>
          <w:rFonts w:ascii="PT Astra Serif" w:hAnsi="PT Astra Serif"/>
        </w:rPr>
        <w:t>Бариновой Юлии Анатольевны</w:t>
      </w:r>
      <w:r w:rsidRPr="00482946">
        <w:rPr>
          <w:rFonts w:ascii="PT Astra Serif" w:hAnsi="PT Astra Serif"/>
          <w:sz w:val="22"/>
          <w:szCs w:val="22"/>
        </w:rPr>
        <w:t>, действующего на основании Устава,</w:t>
      </w:r>
      <w:r w:rsidRPr="00482946">
        <w:rPr>
          <w:rFonts w:ascii="PT Astra Serif" w:hAnsi="PT Astra Serif"/>
        </w:rPr>
        <w:t xml:space="preserve"> и</w:t>
      </w:r>
    </w:p>
    <w:p w14:paraId="1B2BE720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/>
          <w:sz w:val="18"/>
          <w:szCs w:val="18"/>
        </w:rPr>
      </w:pPr>
      <w:r w:rsidRPr="00482946">
        <w:rPr>
          <w:rFonts w:ascii="PT Astra Serif" w:hAnsi="PT Astra Serif"/>
          <w:sz w:val="18"/>
          <w:szCs w:val="18"/>
        </w:rPr>
        <w:t>___________________________________________________________________________________</w:t>
      </w:r>
      <w:r w:rsidR="002B583A" w:rsidRPr="00482946">
        <w:rPr>
          <w:rFonts w:ascii="PT Astra Serif" w:hAnsi="PT Astra Serif"/>
          <w:sz w:val="18"/>
          <w:szCs w:val="18"/>
        </w:rPr>
        <w:t>_________________________</w:t>
      </w:r>
      <w:r w:rsidRPr="00482946">
        <w:rPr>
          <w:rFonts w:ascii="PT Astra Serif" w:hAnsi="PT Astra Serif"/>
          <w:b/>
          <w:sz w:val="18"/>
          <w:szCs w:val="18"/>
        </w:rPr>
        <w:t xml:space="preserve">, </w:t>
      </w:r>
    </w:p>
    <w:p w14:paraId="7E4E836C" w14:textId="77777777" w:rsidR="00A55C57" w:rsidRPr="00482946" w:rsidRDefault="00A55C57" w:rsidP="00482946">
      <w:pPr>
        <w:shd w:val="clear" w:color="auto" w:fill="FFFFFF"/>
        <w:ind w:left="-540" w:right="-141" w:firstLine="325"/>
        <w:jc w:val="center"/>
        <w:rPr>
          <w:rFonts w:ascii="PT Astra Serif" w:hAnsi="PT Astra Serif"/>
          <w:spacing w:val="-2"/>
        </w:rPr>
      </w:pPr>
      <w:proofErr w:type="spellStart"/>
      <w:r w:rsidRPr="00482946">
        <w:rPr>
          <w:rFonts w:ascii="PT Astra Serif" w:hAnsi="PT Astra Serif"/>
          <w:spacing w:val="-1"/>
        </w:rPr>
        <w:t>ф.и.о.</w:t>
      </w:r>
      <w:proofErr w:type="spellEnd"/>
      <w:r w:rsidRPr="00482946">
        <w:rPr>
          <w:rFonts w:ascii="PT Astra Serif" w:hAnsi="PT Astra Serif"/>
          <w:spacing w:val="-1"/>
        </w:rPr>
        <w:t xml:space="preserve"> (при наличии)</w:t>
      </w:r>
    </w:p>
    <w:p w14:paraId="2514CD68" w14:textId="77777777" w:rsidR="00A55C57" w:rsidRPr="00482946" w:rsidRDefault="00A55C57" w:rsidP="00482946">
      <w:pPr>
        <w:pStyle w:val="HTML"/>
        <w:ind w:right="-141"/>
        <w:jc w:val="both"/>
        <w:rPr>
          <w:rFonts w:ascii="PT Astra Serif" w:hAnsi="PT Astra Serif" w:cs="Times New Roman"/>
          <w:b/>
          <w:bCs/>
          <w:spacing w:val="-4"/>
        </w:rPr>
      </w:pPr>
      <w:r w:rsidRPr="00482946">
        <w:rPr>
          <w:rFonts w:ascii="PT Astra Serif" w:hAnsi="PT Astra Serif" w:cs="Times New Roman"/>
          <w:spacing w:val="-2"/>
        </w:rPr>
        <w:t>именуемый (</w:t>
      </w:r>
      <w:proofErr w:type="spellStart"/>
      <w:r w:rsidRPr="00482946">
        <w:rPr>
          <w:rFonts w:ascii="PT Astra Serif" w:hAnsi="PT Astra Serif" w:cs="Times New Roman"/>
          <w:spacing w:val="-2"/>
        </w:rPr>
        <w:t>ая</w:t>
      </w:r>
      <w:proofErr w:type="spellEnd"/>
      <w:r w:rsidRPr="00482946">
        <w:rPr>
          <w:rFonts w:ascii="PT Astra Serif" w:hAnsi="PT Astra Serif" w:cs="Times New Roman"/>
          <w:spacing w:val="-2"/>
        </w:rPr>
        <w:t xml:space="preserve">) в дальнейшем – «Заказчик», </w:t>
      </w:r>
      <w:r w:rsidRPr="00482946">
        <w:rPr>
          <w:rStyle w:val="blk"/>
          <w:rFonts w:ascii="PT Astra Serif" w:hAnsi="PT Astra Serif" w:cs="Times New Roman"/>
        </w:rPr>
        <w:t xml:space="preserve">совместно именуемые Стороны, заключили </w:t>
      </w:r>
      <w:r w:rsidRPr="00482946">
        <w:rPr>
          <w:rFonts w:ascii="PT Astra Serif" w:hAnsi="PT Astra Serif" w:cs="Times New Roman"/>
        </w:rPr>
        <w:t>настоящий Договор о нижеследующем:</w:t>
      </w:r>
    </w:p>
    <w:p w14:paraId="2A18DC55" w14:textId="77777777" w:rsidR="00A55C57" w:rsidRPr="00482946" w:rsidRDefault="00A55C57" w:rsidP="00482946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bCs/>
          <w:sz w:val="18"/>
          <w:szCs w:val="18"/>
        </w:rPr>
      </w:pPr>
    </w:p>
    <w:p w14:paraId="16C982A5" w14:textId="77777777" w:rsidR="00A55C57" w:rsidRPr="00482946" w:rsidRDefault="00A55C57" w:rsidP="00482946">
      <w:pPr>
        <w:jc w:val="center"/>
        <w:rPr>
          <w:rFonts w:ascii="PT Astra Serif" w:hAnsi="PT Astra Serif"/>
          <w:b/>
        </w:rPr>
      </w:pPr>
      <w:r w:rsidRPr="00482946">
        <w:rPr>
          <w:rFonts w:ascii="PT Astra Serif" w:hAnsi="PT Astra Serif"/>
          <w:b/>
        </w:rPr>
        <w:t>I. ПРЕДМЕТ ДОГОВОРА</w:t>
      </w:r>
    </w:p>
    <w:p w14:paraId="4BA5BEA5" w14:textId="77777777" w:rsidR="00281DD2" w:rsidRPr="00482946" w:rsidRDefault="00A55C57" w:rsidP="00482946">
      <w:p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1.1.</w:t>
      </w:r>
      <w:r w:rsidRPr="00482946">
        <w:rPr>
          <w:rStyle w:val="blk"/>
          <w:rFonts w:ascii="PT Astra Serif" w:hAnsi="PT Astra Serif"/>
        </w:rPr>
        <w:t>Исполнитель обязуется предоставить образовательную услугу, а Заказчик обязуется оплатить образовательную услугу</w:t>
      </w:r>
      <w:r w:rsidRPr="00482946">
        <w:rPr>
          <w:rFonts w:ascii="PT Astra Serif" w:hAnsi="PT Astra Serif"/>
        </w:rPr>
        <w:t xml:space="preserve"> по дополнительной общеразвивающей программе</w:t>
      </w:r>
    </w:p>
    <w:p w14:paraId="308F9D74" w14:textId="77777777" w:rsidR="00A55C57" w:rsidRPr="00482946" w:rsidRDefault="00A55C57" w:rsidP="00482946">
      <w:p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_______________________</w:t>
      </w:r>
      <w:r w:rsidR="00D9607D" w:rsidRPr="00482946">
        <w:rPr>
          <w:rFonts w:ascii="PT Astra Serif" w:hAnsi="PT Astra Serif"/>
        </w:rPr>
        <w:t>_______</w:t>
      </w:r>
      <w:r w:rsidR="00281DD2" w:rsidRPr="00482946">
        <w:rPr>
          <w:rFonts w:ascii="PT Astra Serif" w:hAnsi="PT Astra Serif"/>
        </w:rPr>
        <w:t>___________________________________________________________</w:t>
      </w:r>
      <w:r w:rsidR="00D9607D" w:rsidRPr="00482946">
        <w:rPr>
          <w:rFonts w:ascii="PT Astra Serif" w:hAnsi="PT Astra Serif"/>
        </w:rPr>
        <w:t>_</w:t>
      </w:r>
      <w:r w:rsidRPr="00482946">
        <w:rPr>
          <w:rFonts w:ascii="PT Astra Serif" w:hAnsi="PT Astra Serif"/>
        </w:rPr>
        <w:t>.</w:t>
      </w:r>
    </w:p>
    <w:p w14:paraId="109838FF" w14:textId="77777777" w:rsidR="00A55C57" w:rsidRPr="00482946" w:rsidRDefault="00A55C57" w:rsidP="00482946">
      <w:p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1.2. Заказчик при подписании настоящего договора ознакомлен с полным комплектом внутренних документов, регламентирующих оказание платных образовательных услуг Исполнителем. Заказчик не имеет претензий к объему предоставления ему информации и считает ее объем достаточным для подписания настоящего Договора.</w:t>
      </w:r>
    </w:p>
    <w:p w14:paraId="3ACF378C" w14:textId="77777777" w:rsidR="00A55C57" w:rsidRPr="00482946" w:rsidRDefault="00A55C57" w:rsidP="00482946">
      <w:pPr>
        <w:pStyle w:val="HTML"/>
        <w:ind w:right="-141"/>
        <w:rPr>
          <w:rStyle w:val="blk"/>
          <w:rFonts w:ascii="PT Astra Serif" w:hAnsi="PT Astra Serif" w:cs="Times New Roman"/>
        </w:rPr>
      </w:pPr>
      <w:r w:rsidRPr="00482946">
        <w:rPr>
          <w:rStyle w:val="blk"/>
          <w:rFonts w:ascii="PT Astra Serif" w:hAnsi="PT Astra Serif" w:cs="Times New Roman"/>
        </w:rPr>
        <w:t xml:space="preserve">1.3.Форма обучения - </w:t>
      </w:r>
      <w:r w:rsidRPr="00482946">
        <w:rPr>
          <w:rStyle w:val="blk"/>
          <w:rFonts w:ascii="PT Astra Serif" w:hAnsi="PT Astra Serif" w:cs="Times New Roman"/>
          <w:u w:val="single"/>
        </w:rPr>
        <w:t>очная</w:t>
      </w:r>
      <w:r w:rsidRPr="00482946">
        <w:rPr>
          <w:rStyle w:val="blk"/>
          <w:rFonts w:ascii="PT Astra Serif" w:hAnsi="PT Astra Serif" w:cs="Times New Roman"/>
        </w:rPr>
        <w:t xml:space="preserve">; вид – </w:t>
      </w:r>
      <w:r w:rsidRPr="00482946">
        <w:rPr>
          <w:rStyle w:val="blk"/>
          <w:rFonts w:ascii="PT Astra Serif" w:hAnsi="PT Astra Serif" w:cs="Times New Roman"/>
          <w:u w:val="single"/>
        </w:rPr>
        <w:t>дополнительная;</w:t>
      </w:r>
      <w:r w:rsidRPr="00482946">
        <w:rPr>
          <w:rStyle w:val="blk"/>
          <w:rFonts w:ascii="PT Astra Serif" w:hAnsi="PT Astra Serif" w:cs="Times New Roman"/>
        </w:rPr>
        <w:t xml:space="preserve"> уровень – </w:t>
      </w:r>
      <w:r w:rsidRPr="00482946">
        <w:rPr>
          <w:rStyle w:val="blk"/>
          <w:rFonts w:ascii="PT Astra Serif" w:hAnsi="PT Astra Serif" w:cs="Times New Roman"/>
          <w:u w:val="single"/>
        </w:rPr>
        <w:t>общеразвивающая</w:t>
      </w:r>
      <w:r w:rsidRPr="00482946">
        <w:rPr>
          <w:rStyle w:val="blk"/>
          <w:rFonts w:ascii="PT Astra Serif" w:hAnsi="PT Astra Serif" w:cs="Times New Roman"/>
        </w:rPr>
        <w:t>.</w:t>
      </w:r>
    </w:p>
    <w:p w14:paraId="3A92D671" w14:textId="77777777" w:rsidR="00A55C57" w:rsidRPr="00482946" w:rsidRDefault="00A55C57" w:rsidP="00482946">
      <w:pPr>
        <w:pStyle w:val="HTML"/>
        <w:ind w:right="-141"/>
        <w:rPr>
          <w:rFonts w:ascii="PT Astra Serif" w:hAnsi="PT Astra Serif" w:cs="Times New Roman"/>
          <w:b/>
          <w:spacing w:val="-12"/>
          <w:u w:val="single"/>
        </w:rPr>
      </w:pPr>
      <w:r w:rsidRPr="00482946">
        <w:rPr>
          <w:rFonts w:ascii="PT Astra Serif" w:hAnsi="PT Astra Serif" w:cs="Times New Roman"/>
          <w:spacing w:val="-12"/>
        </w:rPr>
        <w:t xml:space="preserve">1.4. Срок освоения образовательной программы на момент подписания договора составляет  </w:t>
      </w:r>
      <w:r w:rsidRPr="00482946">
        <w:rPr>
          <w:rFonts w:ascii="PT Astra Serif" w:hAnsi="PT Astra Serif" w:cs="Times New Roman"/>
          <w:b/>
          <w:spacing w:val="-12"/>
          <w:u w:val="single"/>
        </w:rPr>
        <w:t>1 год.</w:t>
      </w:r>
    </w:p>
    <w:p w14:paraId="2E398C10" w14:textId="77777777" w:rsidR="00A55C57" w:rsidRPr="00482946" w:rsidRDefault="00A55C57" w:rsidP="00482946">
      <w:pPr>
        <w:pStyle w:val="HTML"/>
        <w:ind w:right="-141"/>
        <w:rPr>
          <w:rFonts w:ascii="PT Astra Serif" w:hAnsi="PT Astra Serif" w:cs="Times New Roman"/>
          <w:spacing w:val="-12"/>
          <w:sz w:val="22"/>
          <w:szCs w:val="22"/>
        </w:rPr>
      </w:pPr>
      <w:r w:rsidRPr="00482946">
        <w:rPr>
          <w:rFonts w:ascii="PT Astra Serif" w:hAnsi="PT Astra Serif" w:cs="Times New Roman"/>
          <w:spacing w:val="-12"/>
          <w:sz w:val="22"/>
          <w:szCs w:val="22"/>
        </w:rPr>
        <w:t xml:space="preserve">1.5.Место проведения занятий (нужное </w:t>
      </w:r>
      <w:r w:rsidRPr="00482946">
        <w:rPr>
          <w:rStyle w:val="blk"/>
          <w:rFonts w:ascii="PT Astra Serif" w:hAnsi="PT Astra Serif" w:cs="Times New Roman"/>
        </w:rPr>
        <w:t>–</w:t>
      </w:r>
      <w:r w:rsidRPr="00482946">
        <w:rPr>
          <w:rFonts w:ascii="PT Astra Serif" w:hAnsi="PT Astra Serif" w:cs="Times New Roman"/>
          <w:spacing w:val="-12"/>
          <w:sz w:val="22"/>
          <w:szCs w:val="22"/>
        </w:rPr>
        <w:t xml:space="preserve"> подчеркнуть):</w:t>
      </w:r>
    </w:p>
    <w:p w14:paraId="70BF0193" w14:textId="77777777" w:rsidR="00A55C57" w:rsidRPr="00482946" w:rsidRDefault="00A55C57" w:rsidP="004829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корпус №1: 636039 Томская область, г. Северск, ул. Курчатова, 7;</w:t>
      </w:r>
    </w:p>
    <w:p w14:paraId="6AAC5458" w14:textId="77777777" w:rsidR="00A55C57" w:rsidRPr="00482946" w:rsidRDefault="00A55C57" w:rsidP="004829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корпус №2: 636000 Томская область, г. Северск, ул. 40 лет Октября, 4;</w:t>
      </w:r>
    </w:p>
    <w:p w14:paraId="702C9C31" w14:textId="77777777" w:rsidR="00A55C57" w:rsidRPr="00482946" w:rsidRDefault="00A55C57" w:rsidP="00482946">
      <w:pPr>
        <w:pStyle w:val="a6"/>
        <w:numPr>
          <w:ilvl w:val="0"/>
          <w:numId w:val="4"/>
        </w:numPr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корпус №3: 636037 Томская область, г. Северск, пр. Коммунистический, 137;</w:t>
      </w:r>
    </w:p>
    <w:p w14:paraId="7A70F70A" w14:textId="77777777" w:rsidR="00A55C57" w:rsidRPr="00482946" w:rsidRDefault="00A55C57" w:rsidP="00482946">
      <w:pPr>
        <w:pStyle w:val="a6"/>
        <w:numPr>
          <w:ilvl w:val="0"/>
          <w:numId w:val="4"/>
        </w:numPr>
        <w:rPr>
          <w:rFonts w:ascii="PT Astra Serif" w:hAnsi="PT Astra Serif"/>
        </w:rPr>
      </w:pPr>
      <w:r w:rsidRPr="00482946">
        <w:rPr>
          <w:rFonts w:ascii="PT Astra Serif" w:hAnsi="PT Astra Serif"/>
        </w:rPr>
        <w:t>корпус №4: 636013 Томская область, ЗАТО Северск, г. Северск, ул. Победы, 29.</w:t>
      </w:r>
    </w:p>
    <w:p w14:paraId="5AC2228F" w14:textId="77777777" w:rsidR="00A55C57" w:rsidRPr="00482946" w:rsidRDefault="00A55C57" w:rsidP="00482946">
      <w:pPr>
        <w:shd w:val="clear" w:color="auto" w:fill="FFFFFF"/>
        <w:tabs>
          <w:tab w:val="left" w:pos="504"/>
        </w:tabs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 xml:space="preserve">1.6.После освоения Заказчиком образовательной программы ему выдается </w:t>
      </w:r>
      <w:r w:rsidRPr="00482946">
        <w:rPr>
          <w:rFonts w:ascii="PT Astra Serif" w:hAnsi="PT Astra Serif"/>
          <w:u w:val="single"/>
        </w:rPr>
        <w:t xml:space="preserve">справка. </w:t>
      </w:r>
    </w:p>
    <w:p w14:paraId="64B49F63" w14:textId="77777777" w:rsidR="00A55C57" w:rsidRPr="00482946" w:rsidRDefault="00A55C57" w:rsidP="00482946">
      <w:pPr>
        <w:jc w:val="center"/>
        <w:rPr>
          <w:rFonts w:ascii="PT Astra Serif" w:hAnsi="PT Astra Serif"/>
        </w:rPr>
      </w:pPr>
      <w:r w:rsidRPr="00482946">
        <w:rPr>
          <w:rFonts w:ascii="PT Astra Serif" w:hAnsi="PT Astra Serif"/>
          <w:b/>
          <w:lang w:val="en-US"/>
        </w:rPr>
        <w:t>II</w:t>
      </w:r>
      <w:r w:rsidRPr="00482946">
        <w:rPr>
          <w:rFonts w:ascii="PT Astra Serif" w:hAnsi="PT Astra Serif"/>
          <w:b/>
        </w:rPr>
        <w:t>. ВЗАИМОДЕЙСТВИЕ СТОРОН</w:t>
      </w:r>
    </w:p>
    <w:p w14:paraId="00539833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2.1.</w:t>
      </w:r>
      <w:r w:rsidRPr="00482946">
        <w:rPr>
          <w:rFonts w:ascii="PT Astra Serif" w:hAnsi="PT Astra Serif"/>
          <w:b/>
          <w:bCs/>
          <w:spacing w:val="-3"/>
        </w:rPr>
        <w:t>Исполнитель вправе:</w:t>
      </w:r>
    </w:p>
    <w:p w14:paraId="220279FA" w14:textId="134437D2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2.1.1Самостоятельно осуществлять образовательный процесс, выбирать системы оценок, формы, порядок и периодичность промежуточной аттестации обучающихся в пределах, предусмотренных Уставом Исполнителя, а также в соответствии с локальными нормативными актами Исполнителя, осуществлять подбор и расстановку кадров в МАУДО ДШИ.</w:t>
      </w:r>
    </w:p>
    <w:p w14:paraId="540E2E0F" w14:textId="77777777" w:rsidR="00A55C57" w:rsidRPr="00482946" w:rsidRDefault="00A55C57" w:rsidP="00482946">
      <w:pPr>
        <w:shd w:val="clear" w:color="auto" w:fill="FFFFFF"/>
        <w:ind w:right="-9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2.1.2.Отказать Заказчику в заключение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Pr="00482946">
        <w:rPr>
          <w:rFonts w:ascii="PT Astra Serif" w:hAnsi="PT Astra Serif"/>
        </w:rPr>
        <w:t xml:space="preserve"> </w:t>
      </w:r>
    </w:p>
    <w:p w14:paraId="3F09CD31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Style w:val="blk"/>
          <w:rFonts w:ascii="PT Astra Serif" w:hAnsi="PT Astra Serif"/>
        </w:rPr>
        <w:t>2.1.3.Применять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76119F2C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2.2.</w:t>
      </w:r>
      <w:r w:rsidRPr="00482946">
        <w:rPr>
          <w:rFonts w:ascii="PT Astra Serif" w:hAnsi="PT Astra Serif"/>
          <w:b/>
          <w:bCs/>
          <w:spacing w:val="-3"/>
        </w:rPr>
        <w:t>Заказчик вправе</w:t>
      </w:r>
      <w:r w:rsidRPr="00482946">
        <w:rPr>
          <w:rFonts w:ascii="PT Astra Serif" w:hAnsi="PT Astra Serif"/>
          <w:bCs/>
          <w:spacing w:val="-3"/>
        </w:rPr>
        <w:t>:</w:t>
      </w:r>
    </w:p>
    <w:p w14:paraId="1D145B0A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2.2.1.Обращаться к работникам Исполнителя по вопросам, касающимся обучения в МАУДО ДШИ.</w:t>
      </w:r>
    </w:p>
    <w:p w14:paraId="30F55272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2.2.2.Пользоваться за отдельную дополнительную плату дополнительными образовательными услугами, не входящими в учебную программу.</w:t>
      </w:r>
    </w:p>
    <w:p w14:paraId="4E68A1A6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  <w:bCs/>
          <w:spacing w:val="-3"/>
        </w:rPr>
        <w:t>2.2.3.Пользоваться во время занятий, предусмотренных расписанием, имуществом Исполнителя, необходимым для осуществления образовательного процесса.</w:t>
      </w:r>
    </w:p>
    <w:p w14:paraId="1F0E4D06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</w:rPr>
        <w:t>2.2.4.Принимать в порядке, установленном локальными нормативными актами, участие в социально-культурных и иных мероприятиях, организованных Исполнителем.</w:t>
      </w:r>
    </w:p>
    <w:p w14:paraId="02ADB25B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2.2.5.Получать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5C9FF1FF" w14:textId="77777777" w:rsidR="00A55C57" w:rsidRPr="00482946" w:rsidRDefault="00A55C57" w:rsidP="00482946">
      <w:pPr>
        <w:shd w:val="clear" w:color="auto" w:fill="FFFFFF"/>
        <w:ind w:right="-142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</w:rPr>
        <w:t>2.2.6.Получать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F13B288" w14:textId="77777777" w:rsidR="00A55C57" w:rsidRPr="00482946" w:rsidRDefault="00A55C57" w:rsidP="00482946">
      <w:pPr>
        <w:ind w:right="-142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2.2.7.</w:t>
      </w:r>
      <w:r w:rsidRPr="00482946">
        <w:rPr>
          <w:rFonts w:ascii="PT Astra Serif" w:hAnsi="PT Astra Serif"/>
          <w:bCs/>
          <w:spacing w:val="-3"/>
        </w:rPr>
        <w:t>Заказчику</w:t>
      </w:r>
      <w:r w:rsidRPr="00482946">
        <w:rPr>
          <w:rFonts w:ascii="PT Astra Serif" w:hAnsi="PT Astra Serif"/>
        </w:rPr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82946">
          <w:rPr>
            <w:rFonts w:ascii="PT Astra Serif" w:hAnsi="PT Astra Serif"/>
          </w:rPr>
          <w:t>2012 г</w:t>
        </w:r>
      </w:smartTag>
      <w:r w:rsidRPr="00482946">
        <w:rPr>
          <w:rFonts w:ascii="PT Astra Serif" w:hAnsi="PT Astra Serif"/>
        </w:rPr>
        <w:t xml:space="preserve">. N 273-ФЗ «Об образовании в Российской Федерации». </w:t>
      </w:r>
    </w:p>
    <w:p w14:paraId="31B4F5A8" w14:textId="77777777" w:rsidR="00A55C57" w:rsidRPr="00482946" w:rsidRDefault="00A55C57" w:rsidP="0048294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</w:t>
      </w:r>
      <w:r w:rsidRPr="00482946">
        <w:rPr>
          <w:rFonts w:ascii="PT Astra Serif" w:hAnsi="PT Astra Serif"/>
          <w:b/>
          <w:bCs/>
          <w:spacing w:val="-3"/>
        </w:rPr>
        <w:t>Исполнитель обязан:</w:t>
      </w:r>
    </w:p>
    <w:p w14:paraId="0640F764" w14:textId="3B1E359A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2.3.1.Зачислить Заказчика, выполнившего установленные Уставом, локальными актами Исполнителя условия приёма в МАУДО ДШИ.</w:t>
      </w:r>
    </w:p>
    <w:p w14:paraId="055F6424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  <w:bCs/>
          <w:spacing w:val="-3"/>
        </w:rPr>
        <w:t>2.3.2.</w:t>
      </w:r>
      <w:r w:rsidRPr="00482946">
        <w:rPr>
          <w:rFonts w:ascii="PT Astra Serif" w:hAnsi="PT Astra Serif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14:paraId="37915E05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2.3.3.Создать Заказчику необходимые условия для освоения выбранной образовательной программы.</w:t>
      </w:r>
    </w:p>
    <w:p w14:paraId="5ED0AE58" w14:textId="5AAA040D" w:rsidR="00A55C57" w:rsidRPr="00482946" w:rsidRDefault="00A55C57" w:rsidP="00482946">
      <w:pPr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</w:rPr>
        <w:t xml:space="preserve">2.3.4.Довести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Заказчик может обратиться за получением дополнительной информации об организации и порядке реализации платных услуг, а также по </w:t>
      </w:r>
      <w:r w:rsidRPr="00482946">
        <w:rPr>
          <w:rFonts w:ascii="PT Astra Serif" w:hAnsi="PT Astra Serif"/>
        </w:rPr>
        <w:lastRenderedPageBreak/>
        <w:t>вопросам исполнения договора к ответственному за внебюджетную деятельность.</w:t>
      </w:r>
      <w:r w:rsidRPr="00482946">
        <w:rPr>
          <w:rFonts w:ascii="PT Astra Serif" w:hAnsi="PT Astra Serif"/>
          <w:b/>
        </w:rPr>
        <w:t xml:space="preserve"> </w:t>
      </w:r>
      <w:r w:rsidRPr="00482946">
        <w:rPr>
          <w:rFonts w:ascii="PT Astra Serif" w:hAnsi="PT Astra Serif"/>
        </w:rPr>
        <w:t>Режим работы ответственного лица размещён на информационном стенде.</w:t>
      </w:r>
    </w:p>
    <w:p w14:paraId="06BD5F95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2.3.5.В случае отчисления Заказчика из МАУДО ДШИ я до завер</w:t>
      </w:r>
      <w:r w:rsidR="00021688" w:rsidRPr="00482946">
        <w:rPr>
          <w:rFonts w:ascii="PT Astra Serif" w:hAnsi="PT Astra Serif"/>
          <w:bCs/>
          <w:spacing w:val="-3"/>
        </w:rPr>
        <w:t>шения им полного курса обучения</w:t>
      </w:r>
      <w:r w:rsidRPr="00482946">
        <w:rPr>
          <w:rFonts w:ascii="PT Astra Serif" w:hAnsi="PT Astra Serif"/>
          <w:bCs/>
          <w:spacing w:val="-3"/>
        </w:rPr>
        <w:t xml:space="preserve"> выдать Заказчику (по его требованию) справку об освоении тех или иных компонентов образовательной программы в МАУДО ДШИ.</w:t>
      </w:r>
    </w:p>
    <w:p w14:paraId="2A08830A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2.3.6.Сохранить за Заказчиком место в случае пропуска занятий по уважительной причине. При этом, уважительными причинами отсутствия Заказчика в МАУДО ДШИ, являются: его болезнь, лечение, командировка, отпуск с выездом из города, при условии предоставления подтверждающих документов (медицинская справка, копии приказа об отпуске и копии проездных документов) и заблаговременного (не позднее, чем за три дня до отъезда) письменного уведомления МАУДО ДШИ об отпуске, командировке.</w:t>
      </w:r>
    </w:p>
    <w:p w14:paraId="2397DB0B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2.3.7.Уведомить Заказчика о нецелесообразности оказания Заказчику образовательных услуг в объёме, предусмотренном пунктом 1.2.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13BB089E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 xml:space="preserve">2.3.8.Обеспечить </w:t>
      </w:r>
      <w:r w:rsidRPr="00482946">
        <w:rPr>
          <w:rFonts w:ascii="PT Astra Serif" w:hAnsi="PT Astra Serif"/>
          <w:bCs/>
          <w:spacing w:val="-3"/>
        </w:rPr>
        <w:t>Заказчику</w:t>
      </w:r>
      <w:r w:rsidRPr="00482946">
        <w:rPr>
          <w:rFonts w:ascii="PT Astra Serif" w:hAnsi="PT Astra Serif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</w:p>
    <w:p w14:paraId="09466427" w14:textId="77777777" w:rsidR="00A55C57" w:rsidRPr="00482946" w:rsidRDefault="00A55C57" w:rsidP="00482946">
      <w:pPr>
        <w:shd w:val="clear" w:color="auto" w:fill="FFFFFF"/>
        <w:ind w:right="-141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/>
          <w:bCs/>
          <w:spacing w:val="-3"/>
        </w:rPr>
        <w:t>2.4.Заказчик обязан:</w:t>
      </w:r>
    </w:p>
    <w:p w14:paraId="6C7CDBF8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2.4.1.Своевременно вносить плату за услуги, указанные в разделе 1 настоящего договора. При неоплате услуг в сроки, предусмотренные пунктом 5.2. настоящего договора, Исполнитель имеет право не допускать к занятиям Заказчика  и в этом случае пропуск занятий Заказчиком считается пропуском по неуважительной причине.</w:t>
      </w:r>
    </w:p>
    <w:p w14:paraId="0D0FB4F4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2.4.2.При поступлении Заказчика в МАУДО ДШИ и, в процессе его обучения, своевременно предоставлять все необходимые документы, запрашиваемые Исполнителем.</w:t>
      </w:r>
    </w:p>
    <w:p w14:paraId="2E9DB1DC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2.4.3.Своевременно извещать Исполнителя об уважительных причинах отсутствия на занятиях.</w:t>
      </w:r>
    </w:p>
    <w:p w14:paraId="72BD07C1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2.4.4.Проявлять уважение к педагогическим работникам, администрации и техническому персоналу Исполнителя.</w:t>
      </w:r>
    </w:p>
    <w:p w14:paraId="58DF7837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2.4.5.Возмещать ущерб, причинённый Заказчиком имуществу Исполнителя, в соответствии с законодательством РФ.</w:t>
      </w:r>
    </w:p>
    <w:p w14:paraId="1013AEA0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2.4.6.Обеспечить себя за свой счёт предметами, необходимыми для надлежащего исполнения Исполнителем обязательств по оказанию дополнительных образовательных услуг, в количестве, которое определяет Исполнитель.</w:t>
      </w:r>
    </w:p>
    <w:p w14:paraId="5E1EDF07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2.4.7.Посещать занятия согласно учебному расписанию.</w:t>
      </w:r>
    </w:p>
    <w:p w14:paraId="615F0481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 xml:space="preserve">2.4.8.Соблюдать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82946">
          <w:rPr>
            <w:rFonts w:ascii="PT Astra Serif" w:hAnsi="PT Astra Serif"/>
          </w:rPr>
          <w:t>2012 г</w:t>
        </w:r>
      </w:smartTag>
      <w:r w:rsidRPr="00482946">
        <w:rPr>
          <w:rFonts w:ascii="PT Astra Serif" w:hAnsi="PT Astra Serif"/>
        </w:rPr>
        <w:t>. N 273-ФЗ «Об образовании в Российской Федерации», в том числе:</w:t>
      </w:r>
    </w:p>
    <w:p w14:paraId="153CB776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1)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14:paraId="5556E13D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2) выполнять требования Устава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482946">
        <w:rPr>
          <w:rFonts w:ascii="PT Astra Serif" w:hAnsi="PT Astra Serif"/>
          <w:sz w:val="20"/>
          <w:szCs w:val="20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деятельности; </w:t>
      </w:r>
    </w:p>
    <w:p w14:paraId="010BC3EB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3) уважать честь и достоинство других обучающихся и работников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482946">
        <w:rPr>
          <w:rFonts w:ascii="PT Astra Serif" w:hAnsi="PT Astra Serif"/>
          <w:sz w:val="20"/>
          <w:szCs w:val="20"/>
        </w:rPr>
        <w:t>, не создавать препятствий для получения образования другими обучающимися.</w:t>
      </w:r>
    </w:p>
    <w:p w14:paraId="3B67D148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ind w:right="-142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2.4.9.Бережно относиться к имуществу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482946">
        <w:rPr>
          <w:rFonts w:ascii="PT Astra Serif" w:hAnsi="PT Astra Serif"/>
          <w:sz w:val="20"/>
          <w:szCs w:val="20"/>
        </w:rPr>
        <w:t>.</w:t>
      </w:r>
    </w:p>
    <w:p w14:paraId="18D498DE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2.4.10.Извещать Исполнителя о причинах отсутствия на занятиях.</w:t>
      </w:r>
    </w:p>
    <w:p w14:paraId="2EF93632" w14:textId="77777777" w:rsidR="00A55C57" w:rsidRPr="00482946" w:rsidRDefault="00A55C57" w:rsidP="004829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  <w:sz w:val="12"/>
          <w:szCs w:val="12"/>
        </w:rPr>
      </w:pPr>
    </w:p>
    <w:p w14:paraId="29A0E2D3" w14:textId="77777777" w:rsidR="00A55C57" w:rsidRPr="00482946" w:rsidRDefault="00A55C57" w:rsidP="00482946">
      <w:pPr>
        <w:ind w:firstLine="540"/>
        <w:jc w:val="center"/>
        <w:rPr>
          <w:rFonts w:ascii="PT Astra Serif" w:hAnsi="PT Astra Serif"/>
          <w:b/>
          <w:bCs/>
          <w:sz w:val="18"/>
          <w:szCs w:val="18"/>
        </w:rPr>
      </w:pPr>
      <w:r w:rsidRPr="00482946">
        <w:rPr>
          <w:rFonts w:ascii="PT Astra Serif" w:hAnsi="PT Astra Serif"/>
          <w:b/>
          <w:sz w:val="18"/>
          <w:szCs w:val="18"/>
          <w:lang w:val="en-US"/>
        </w:rPr>
        <w:t>III</w:t>
      </w:r>
      <w:r w:rsidRPr="00482946">
        <w:rPr>
          <w:rFonts w:ascii="PT Astra Serif" w:hAnsi="PT Astra Serif"/>
          <w:b/>
          <w:sz w:val="18"/>
          <w:szCs w:val="18"/>
        </w:rPr>
        <w:t xml:space="preserve">. </w:t>
      </w:r>
      <w:r w:rsidRPr="00482946">
        <w:rPr>
          <w:rFonts w:ascii="PT Astra Serif" w:hAnsi="PT Astra Serif"/>
          <w:b/>
          <w:bCs/>
          <w:sz w:val="18"/>
          <w:szCs w:val="18"/>
        </w:rPr>
        <w:t>СТОИМОСТЬ ОБРАЗОВАТЕЛЬНЫХ УСЛУГ, СРОКИ И ПОРЯДОК ИХ ОПЛАТЫ</w:t>
      </w:r>
    </w:p>
    <w:p w14:paraId="1C2A7725" w14:textId="77777777" w:rsidR="00A55C57" w:rsidRPr="00A56402" w:rsidRDefault="00A55C57" w:rsidP="00482946">
      <w:pPr>
        <w:pStyle w:val="OEM"/>
        <w:jc w:val="both"/>
        <w:rPr>
          <w:rFonts w:ascii="PT Astra Serif" w:hAnsi="PT Astra Serif" w:cs="Times New Roman"/>
          <w:sz w:val="20"/>
          <w:szCs w:val="20"/>
        </w:rPr>
      </w:pPr>
      <w:r w:rsidRPr="00A56402">
        <w:rPr>
          <w:rFonts w:ascii="PT Astra Serif" w:hAnsi="PT Astra Serif" w:cs="Times New Roman"/>
          <w:sz w:val="20"/>
          <w:szCs w:val="20"/>
        </w:rPr>
        <w:t>3.1.Полная стоимость образовательной услуги за весь период обучения составляет:</w:t>
      </w:r>
      <w:r w:rsidRPr="00A56402">
        <w:rPr>
          <w:rFonts w:ascii="PT Astra Serif" w:hAnsi="PT Astra Serif" w:cs="Times New Roman"/>
          <w:spacing w:val="8"/>
          <w:sz w:val="20"/>
          <w:szCs w:val="20"/>
        </w:rPr>
        <w:t>________________________(__________________</w:t>
      </w:r>
      <w:r w:rsidR="00032E1C" w:rsidRPr="00A56402">
        <w:rPr>
          <w:rFonts w:ascii="PT Astra Serif" w:hAnsi="PT Astra Serif" w:cs="Times New Roman"/>
          <w:spacing w:val="8"/>
          <w:sz w:val="20"/>
          <w:szCs w:val="20"/>
        </w:rPr>
        <w:t>____________________</w:t>
      </w:r>
      <w:r w:rsidRPr="00A56402">
        <w:rPr>
          <w:rFonts w:ascii="PT Astra Serif" w:hAnsi="PT Astra Serif" w:cs="Times New Roman"/>
          <w:spacing w:val="8"/>
          <w:sz w:val="20"/>
          <w:szCs w:val="20"/>
        </w:rPr>
        <w:t>) рублей ___ копеек</w:t>
      </w:r>
      <w:r w:rsidRPr="00A56402">
        <w:rPr>
          <w:rFonts w:ascii="PT Astra Serif" w:hAnsi="PT Astra Serif" w:cs="Times New Roman"/>
          <w:sz w:val="20"/>
          <w:szCs w:val="20"/>
        </w:rPr>
        <w:t>.</w:t>
      </w:r>
    </w:p>
    <w:p w14:paraId="24298CA7" w14:textId="4DE428FE" w:rsidR="00A55C57" w:rsidRPr="00A56402" w:rsidRDefault="00A56402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A56402">
        <w:rPr>
          <w:rFonts w:ascii="PT Astra Serif" w:hAnsi="PT Astra Serif"/>
          <w:bCs/>
          <w:spacing w:val="-3"/>
        </w:rPr>
        <w:t>3.2.</w:t>
      </w:r>
      <w:r w:rsidRPr="00A56402">
        <w:rPr>
          <w:rFonts w:ascii="PT Astra Serif" w:hAnsi="PT Astra Serif"/>
        </w:rPr>
        <w:t xml:space="preserve">Оплата производится </w:t>
      </w:r>
      <w:r w:rsidRPr="00A56402">
        <w:rPr>
          <w:rFonts w:ascii="PT Astra Serif" w:hAnsi="PT Astra Serif"/>
          <w:b/>
        </w:rPr>
        <w:t>ежемесячно</w:t>
      </w:r>
      <w:r w:rsidRPr="00A56402">
        <w:rPr>
          <w:rFonts w:ascii="PT Astra Serif" w:hAnsi="PT Astra Serif"/>
        </w:rPr>
        <w:t xml:space="preserve"> в размере ___________(_______________________________) рублей, 00 копеек</w:t>
      </w:r>
      <w:r w:rsidRPr="00A56402">
        <w:rPr>
          <w:rFonts w:ascii="PT Astra Serif" w:hAnsi="PT Astra Serif"/>
          <w:b/>
        </w:rPr>
        <w:t xml:space="preserve">, </w:t>
      </w:r>
      <w:r w:rsidRPr="00A56402">
        <w:rPr>
          <w:rFonts w:ascii="PT Astra Serif" w:hAnsi="PT Astra Serif"/>
        </w:rPr>
        <w:t xml:space="preserve">не позднее 10 числа месяца оказания услуг в безналичном порядке на расчетный счет Исполнителя, указанный в разделе </w:t>
      </w:r>
      <w:r w:rsidRPr="00A56402">
        <w:rPr>
          <w:rFonts w:ascii="PT Astra Serif" w:hAnsi="PT Astra Serif"/>
          <w:lang w:val="en-US"/>
        </w:rPr>
        <w:t>VIII</w:t>
      </w:r>
      <w:r w:rsidRPr="00A56402">
        <w:rPr>
          <w:rFonts w:ascii="PT Astra Serif" w:hAnsi="PT Astra Serif"/>
        </w:rPr>
        <w:t xml:space="preserve"> настоящего Договора.</w:t>
      </w:r>
      <w:r w:rsidR="00A55C57" w:rsidRPr="00A56402">
        <w:rPr>
          <w:rFonts w:ascii="PT Astra Serif" w:hAnsi="PT Astra Serif"/>
        </w:rPr>
        <w:t xml:space="preserve"> </w:t>
      </w:r>
      <w:r w:rsidR="00A55C57" w:rsidRPr="00A56402">
        <w:rPr>
          <w:rFonts w:ascii="PT Astra Serif" w:hAnsi="PT Astra Serif"/>
          <w:bCs/>
          <w:spacing w:val="-3"/>
        </w:rPr>
        <w:t>Заказчик вправе оплатить услуги за несколько месяцев вперёд.</w:t>
      </w:r>
      <w:r w:rsidR="00A55C57" w:rsidRPr="00A56402">
        <w:rPr>
          <w:rFonts w:ascii="PT Astra Serif" w:hAnsi="PT Astra Serif"/>
        </w:rPr>
        <w:t xml:space="preserve"> </w:t>
      </w:r>
    </w:p>
    <w:p w14:paraId="69059DB6" w14:textId="77777777" w:rsidR="00A55C57" w:rsidRPr="00482946" w:rsidRDefault="00A55C57" w:rsidP="00482946">
      <w:pPr>
        <w:shd w:val="clear" w:color="auto" w:fill="FFFFFF"/>
        <w:jc w:val="both"/>
        <w:rPr>
          <w:rFonts w:ascii="PT Astra Serif" w:hAnsi="PT Astra Serif"/>
          <w:spacing w:val="5"/>
        </w:rPr>
      </w:pPr>
      <w:r w:rsidRPr="00482946">
        <w:rPr>
          <w:rFonts w:ascii="PT Astra Serif" w:hAnsi="PT Astra Serif"/>
          <w:spacing w:val="5"/>
        </w:rPr>
        <w:t>3.3.В стоимость образовательных услуг не входят комиссионные сборы, которые взимаются при оплате обучения безналичным расчетом через банковские учреждения.</w:t>
      </w:r>
    </w:p>
    <w:p w14:paraId="17802E0E" w14:textId="0DD1971F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3.4.В случае пропуска Обучающимся занятий в МАУДО ДШИ без уважительной причины оплата, предусмотренная пунктом 3.2. настоящего договора, взимается с него Исполнителем полностью (в размере 100%).</w:t>
      </w:r>
    </w:p>
    <w:p w14:paraId="2B7387E2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3.5.В случае пропуска Заказчиком занятий в МАУДО ДШИ по уважительной причине в связи с болезнью, лечением, командировкой  или отпуском с выездом из города оплата услуг Исполнителя Заказчиком не производится при условии заблаговременного (не позднее, чем за три дня до отъезда) письменного уведомления МАУДО ДШИ об отпуске или командировке и предоставления подтверждающих документов (медицинская справка, копии приказа об отпуске, командировке, и копии проездных документов) не позднее 7 дней по окончании события.</w:t>
      </w:r>
    </w:p>
    <w:p w14:paraId="0A30B6CE" w14:textId="3C9F2594" w:rsidR="00A55C57" w:rsidRPr="00482946" w:rsidRDefault="00A55C57" w:rsidP="00482946">
      <w:pPr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Во всех перечисленных в настоящем пункте случаях Исполнитель производит перерасчёт суммы, предусмотренной п. 3.1.,3.2.</w:t>
      </w:r>
      <w:r w:rsidR="0052678D">
        <w:rPr>
          <w:rFonts w:ascii="PT Astra Serif" w:hAnsi="PT Astra Serif"/>
          <w:bCs/>
          <w:spacing w:val="-3"/>
        </w:rPr>
        <w:t xml:space="preserve"> </w:t>
      </w:r>
      <w:r w:rsidRPr="00482946">
        <w:rPr>
          <w:rFonts w:ascii="PT Astra Serif" w:hAnsi="PT Astra Serif"/>
          <w:bCs/>
          <w:spacing w:val="-3"/>
        </w:rPr>
        <w:t>настоящего договора. Перерасчёт вознаграждения по Договору производится путем умножения количества пропущенных по уважительной причине занятий на стоимость одного занятия, указанную в расчёте платных образовательных услуг.</w:t>
      </w:r>
    </w:p>
    <w:p w14:paraId="09E1BE2D" w14:textId="77777777" w:rsidR="00A55C57" w:rsidRPr="00482946" w:rsidRDefault="00A55C57" w:rsidP="004829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bCs/>
          <w:spacing w:val="-3"/>
          <w:sz w:val="20"/>
          <w:szCs w:val="20"/>
        </w:rPr>
        <w:t>3.6.</w:t>
      </w:r>
      <w:r w:rsidRPr="00482946">
        <w:rPr>
          <w:rFonts w:ascii="PT Astra Serif" w:hAnsi="PT Astra Serif"/>
          <w:sz w:val="20"/>
          <w:szCs w:val="20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44986CF" w14:textId="77777777" w:rsidR="00A55C57" w:rsidRPr="00482946" w:rsidRDefault="00A55C57" w:rsidP="004829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а) безвозмездного оказания образовательных услуг;</w:t>
      </w:r>
    </w:p>
    <w:p w14:paraId="03C59177" w14:textId="77777777" w:rsidR="00A55C57" w:rsidRPr="00482946" w:rsidRDefault="00A55C57" w:rsidP="004829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б) соразмерного уменьшения стоимости оказанных платных образовательных услуг;</w:t>
      </w:r>
    </w:p>
    <w:p w14:paraId="4D6A22AD" w14:textId="77777777" w:rsidR="00A55C57" w:rsidRPr="00482946" w:rsidRDefault="00A55C57" w:rsidP="00482946">
      <w:pPr>
        <w:pStyle w:val="a4"/>
        <w:spacing w:before="0" w:beforeAutospacing="0" w:after="0" w:afterAutospacing="0"/>
        <w:ind w:right="-92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в) возмещения понесенных им расходов по устранению недостатков, оказанных платных образовательных услуг своими силами или третьими лицами.</w:t>
      </w:r>
    </w:p>
    <w:p w14:paraId="7BC11345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shd w:val="clear" w:color="auto" w:fill="FFFFFF"/>
        </w:rPr>
      </w:pPr>
      <w:r w:rsidRPr="00482946">
        <w:rPr>
          <w:rFonts w:ascii="PT Astra Serif" w:hAnsi="PT Astra Serif"/>
          <w:bCs/>
          <w:spacing w:val="-3"/>
        </w:rPr>
        <w:lastRenderedPageBreak/>
        <w:t>3.7.</w:t>
      </w:r>
      <w:r w:rsidRPr="00482946">
        <w:rPr>
          <w:rFonts w:ascii="PT Astra Serif" w:hAnsi="PT Astra Serif"/>
          <w:shd w:val="clear" w:color="auto" w:fill="FFFFFF"/>
        </w:rPr>
        <w:t>Увеличение размера оплаты услуг, предусмотренного п.3.1.,3.2. настоящего договора в период действия договора не допускается, за исключением увеличения стоимости услуги с учетом уровня инфляции, предусмотренного основными характеристиками федерального бюджета на очередной финанс</w:t>
      </w:r>
      <w:r w:rsidR="00B80EB5" w:rsidRPr="00482946">
        <w:rPr>
          <w:rFonts w:ascii="PT Astra Serif" w:hAnsi="PT Astra Serif"/>
          <w:shd w:val="clear" w:color="auto" w:fill="FFFFFF"/>
        </w:rPr>
        <w:t>овый год и плановый период.</w:t>
      </w:r>
    </w:p>
    <w:p w14:paraId="390D48C2" w14:textId="77777777" w:rsidR="00A55C57" w:rsidRPr="00482946" w:rsidRDefault="00A55C57" w:rsidP="004829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/>
          <w:bCs/>
          <w:spacing w:val="-3"/>
          <w:lang w:val="en-US"/>
        </w:rPr>
        <w:t>IV</w:t>
      </w:r>
      <w:r w:rsidRPr="00482946">
        <w:rPr>
          <w:rFonts w:ascii="PT Astra Serif" w:hAnsi="PT Astra Serif"/>
          <w:b/>
          <w:bCs/>
          <w:spacing w:val="-3"/>
        </w:rPr>
        <w:t>. ОСНОВАНИЯ ИЗМЕНЕНИЯ И РАСТОРЖЕНИЯ ДОГОВОРА</w:t>
      </w:r>
    </w:p>
    <w:p w14:paraId="4DAD1CB5" w14:textId="407163C6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4.1.Условия, на которых заключен настоящий Договор, могут быть изменены либо по соглашению сторон, либо в соответствии с действующим законодательством РФ.</w:t>
      </w:r>
    </w:p>
    <w:p w14:paraId="05332A9E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4.2.Договор может быть расторгнут:</w:t>
      </w:r>
    </w:p>
    <w:p w14:paraId="16F6A13B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4.2.1</w:t>
      </w:r>
      <w:r w:rsidRPr="00482946">
        <w:rPr>
          <w:rFonts w:ascii="PT Astra Serif" w:hAnsi="PT Astra Serif"/>
          <w:b/>
        </w:rPr>
        <w:t>.По инициативе Исполнителя</w:t>
      </w:r>
      <w:r w:rsidRPr="00482946">
        <w:rPr>
          <w:rFonts w:ascii="PT Astra Serif" w:hAnsi="PT Astra Serif"/>
        </w:rPr>
        <w:t xml:space="preserve"> в одностороннем порядке в случаях:</w:t>
      </w:r>
    </w:p>
    <w:p w14:paraId="0E93FFE5" w14:textId="77777777" w:rsidR="00A55C57" w:rsidRPr="00482946" w:rsidRDefault="00A55C57" w:rsidP="00482946">
      <w:pPr>
        <w:pStyle w:val="a4"/>
        <w:spacing w:before="0" w:beforeAutospacing="0" w:after="0" w:afterAutospacing="0"/>
        <w:ind w:right="-92" w:firstLine="27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а) установление нарушения порядка приема в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482946">
        <w:rPr>
          <w:rFonts w:ascii="PT Astra Serif" w:hAnsi="PT Astra Serif"/>
          <w:sz w:val="20"/>
          <w:szCs w:val="20"/>
        </w:rPr>
        <w:t xml:space="preserve">, повлекшего по вине Заказчика его незаконное зачисление в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МАУДО ДШИ</w:t>
      </w:r>
      <w:r w:rsidRPr="00482946">
        <w:rPr>
          <w:rFonts w:ascii="PT Astra Serif" w:hAnsi="PT Astra Serif"/>
          <w:sz w:val="20"/>
          <w:szCs w:val="20"/>
        </w:rPr>
        <w:t>;</w:t>
      </w:r>
    </w:p>
    <w:p w14:paraId="5ECCB527" w14:textId="77777777" w:rsidR="00A55C57" w:rsidRPr="00482946" w:rsidRDefault="00A55C57" w:rsidP="00482946">
      <w:pPr>
        <w:pStyle w:val="a4"/>
        <w:spacing w:before="0" w:beforeAutospacing="0" w:after="0" w:afterAutospacing="0"/>
        <w:ind w:right="-92" w:firstLine="27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б) просрочка оплаты стоимости платных образовательных услуг;</w:t>
      </w:r>
    </w:p>
    <w:p w14:paraId="6E4E8583" w14:textId="77777777" w:rsidR="00A55C57" w:rsidRPr="00482946" w:rsidRDefault="00A55C57" w:rsidP="00482946">
      <w:pPr>
        <w:pStyle w:val="a4"/>
        <w:spacing w:before="0" w:beforeAutospacing="0" w:after="0" w:afterAutospacing="0"/>
        <w:ind w:right="-92" w:firstLine="27"/>
        <w:jc w:val="both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в) невозможность надлежащего исполнения обязательств по оказанию платных образовательных услуг вследствие действий (бездействия)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Заказчика</w:t>
      </w:r>
      <w:r w:rsidRPr="00482946">
        <w:rPr>
          <w:rFonts w:ascii="PT Astra Serif" w:hAnsi="PT Astra Serif"/>
          <w:sz w:val="20"/>
          <w:szCs w:val="20"/>
        </w:rPr>
        <w:t>.</w:t>
      </w:r>
    </w:p>
    <w:p w14:paraId="5564E574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4.2.2.</w:t>
      </w:r>
      <w:r w:rsidRPr="00482946">
        <w:rPr>
          <w:rFonts w:ascii="PT Astra Serif" w:hAnsi="PT Astra Serif"/>
          <w:b/>
        </w:rPr>
        <w:t>По инициативе Заказчика</w:t>
      </w:r>
      <w:r w:rsidRPr="00482946">
        <w:rPr>
          <w:rFonts w:ascii="PT Astra Serif" w:hAnsi="PT Astra Serif"/>
        </w:rPr>
        <w:t>:</w:t>
      </w:r>
    </w:p>
    <w:p w14:paraId="1AC37E84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 xml:space="preserve">- в случае перевода </w:t>
      </w:r>
      <w:r w:rsidRPr="00482946">
        <w:rPr>
          <w:rFonts w:ascii="PT Astra Serif" w:hAnsi="PT Astra Serif"/>
          <w:bCs/>
          <w:spacing w:val="-3"/>
        </w:rPr>
        <w:t>Заказчика</w:t>
      </w:r>
      <w:r w:rsidRPr="00482946">
        <w:rPr>
          <w:rFonts w:ascii="PT Astra Serif" w:hAnsi="PT Astra Serif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14:paraId="58D94C98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 xml:space="preserve">- по обстоятельствам, не зависящим от воли </w:t>
      </w:r>
      <w:r w:rsidRPr="00482946">
        <w:rPr>
          <w:rFonts w:ascii="PT Astra Serif" w:hAnsi="PT Astra Serif"/>
          <w:bCs/>
          <w:spacing w:val="-3"/>
          <w:sz w:val="20"/>
          <w:szCs w:val="20"/>
        </w:rPr>
        <w:t>Заказчика</w:t>
      </w:r>
      <w:r w:rsidRPr="00482946">
        <w:rPr>
          <w:rFonts w:ascii="PT Astra Serif" w:hAnsi="PT Astra Serif"/>
          <w:sz w:val="20"/>
          <w:szCs w:val="20"/>
        </w:rPr>
        <w:t xml:space="preserve"> и Исполнителя, в том числе в случае ликвидации Исполнителя. </w:t>
      </w:r>
    </w:p>
    <w:p w14:paraId="235C375E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4.3.Исполнитель вправе отказаться от исполнения обязательств по Договору при условии полного возмещения Заказчику убытков.</w:t>
      </w:r>
    </w:p>
    <w:p w14:paraId="23C4C3F4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4.4.Заказчик вправе отказаться от исполнения настоящего Договора при условии оплаты Исполнителю фактически понесённых им расходов, связанных с исполнением обязательств по Договору.</w:t>
      </w:r>
    </w:p>
    <w:p w14:paraId="4E9E20F6" w14:textId="77777777" w:rsidR="00A55C57" w:rsidRPr="00482946" w:rsidRDefault="00A55C57" w:rsidP="00482946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/>
          <w:sz w:val="20"/>
          <w:szCs w:val="20"/>
        </w:rPr>
      </w:pPr>
      <w:r w:rsidRPr="00482946">
        <w:rPr>
          <w:rFonts w:ascii="PT Astra Serif" w:hAnsi="PT Astra Serif"/>
          <w:sz w:val="20"/>
          <w:szCs w:val="20"/>
        </w:rPr>
        <w:t>4.5.Заказчик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363557C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4.6.Договор считается расторгнутым со дня письменного уведомления Исполнителем Заказчика об отказе от исполнения Договора.</w:t>
      </w:r>
    </w:p>
    <w:p w14:paraId="34D340E7" w14:textId="77777777" w:rsidR="00A55C57" w:rsidRPr="00482946" w:rsidRDefault="00A55C57" w:rsidP="00482946">
      <w:pPr>
        <w:shd w:val="clear" w:color="auto" w:fill="FFFFFF"/>
        <w:ind w:right="-141"/>
        <w:jc w:val="center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/>
          <w:bCs/>
          <w:spacing w:val="-3"/>
          <w:lang w:val="en-US"/>
        </w:rPr>
        <w:t>V</w:t>
      </w:r>
      <w:r w:rsidRPr="00482946">
        <w:rPr>
          <w:rFonts w:ascii="PT Astra Serif" w:hAnsi="PT Astra Serif"/>
          <w:b/>
          <w:bCs/>
          <w:spacing w:val="-3"/>
        </w:rPr>
        <w:t>. ОТВЕТСТВЕННОСТЬ СТОРОН</w:t>
      </w:r>
    </w:p>
    <w:p w14:paraId="276DA301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5.1.В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</w:t>
      </w:r>
    </w:p>
    <w:p w14:paraId="341322F9" w14:textId="77777777" w:rsidR="00A55C57" w:rsidRPr="00482946" w:rsidRDefault="00A55C57" w:rsidP="004829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/>
          <w:bCs/>
          <w:spacing w:val="-3"/>
          <w:lang w:val="en-US"/>
        </w:rPr>
        <w:t>VI</w:t>
      </w:r>
      <w:r w:rsidRPr="00482946">
        <w:rPr>
          <w:rFonts w:ascii="PT Astra Serif" w:hAnsi="PT Astra Serif"/>
          <w:b/>
          <w:bCs/>
          <w:spacing w:val="-3"/>
        </w:rPr>
        <w:t>. СРОК ДЕЙСТВИЯ ДОГОВОРА</w:t>
      </w:r>
    </w:p>
    <w:p w14:paraId="5D317A7B" w14:textId="77777777" w:rsidR="00A55C57" w:rsidRPr="00482946" w:rsidRDefault="00A55C57" w:rsidP="00482946">
      <w:pPr>
        <w:shd w:val="clear" w:color="auto" w:fill="FFFFFF"/>
        <w:ind w:right="-141"/>
        <w:jc w:val="both"/>
        <w:rPr>
          <w:rFonts w:ascii="PT Astra Serif" w:hAnsi="PT Astra Serif"/>
          <w:bCs/>
          <w:spacing w:val="-3"/>
        </w:rPr>
      </w:pPr>
      <w:r w:rsidRPr="00482946">
        <w:rPr>
          <w:rFonts w:ascii="PT Astra Serif" w:hAnsi="PT Astra Serif"/>
          <w:bCs/>
          <w:spacing w:val="-3"/>
        </w:rPr>
        <w:t>6.1.Настоящий Договор вступает в силу со дня его заключения сторонами и действует до «_____» _________________ 20___г.</w:t>
      </w:r>
    </w:p>
    <w:p w14:paraId="4E349A39" w14:textId="77777777" w:rsidR="00A55C57" w:rsidRPr="00482946" w:rsidRDefault="00A55C57" w:rsidP="00482946">
      <w:pPr>
        <w:ind w:right="-141"/>
        <w:jc w:val="center"/>
        <w:rPr>
          <w:rFonts w:ascii="PT Astra Serif" w:hAnsi="PT Astra Serif"/>
          <w:b/>
        </w:rPr>
      </w:pPr>
      <w:r w:rsidRPr="00482946">
        <w:rPr>
          <w:rFonts w:ascii="PT Astra Serif" w:hAnsi="PT Astra Serif"/>
          <w:b/>
          <w:lang w:val="en-US"/>
        </w:rPr>
        <w:t>VII</w:t>
      </w:r>
      <w:r w:rsidRPr="00482946">
        <w:rPr>
          <w:rFonts w:ascii="PT Astra Serif" w:hAnsi="PT Astra Serif"/>
          <w:b/>
        </w:rPr>
        <w:t>. ЗАКЛЮЧИТЕЛЬНЫЕ ПОЛОЖЕНИЯ</w:t>
      </w:r>
    </w:p>
    <w:p w14:paraId="530D58DE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7.1.Сведения,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42172686" w14:textId="77777777" w:rsidR="00A55C57" w:rsidRPr="00482946" w:rsidRDefault="00A55C57" w:rsidP="00482946">
      <w:pPr>
        <w:jc w:val="both"/>
        <w:rPr>
          <w:rFonts w:ascii="PT Astra Serif" w:hAnsi="PT Astra Serif"/>
        </w:rPr>
      </w:pPr>
      <w:bookmarkStart w:id="0" w:name="sub_1082"/>
      <w:r w:rsidRPr="00482946">
        <w:rPr>
          <w:rFonts w:ascii="PT Astra Serif" w:hAnsi="PT Astra Serif"/>
        </w:rPr>
        <w:t xml:space="preserve">7.2.Под периодом предоставления образовательной услуги (периодом обучения) понимается промежуток времени с даты издания приказа о зачислении Заказчика в </w:t>
      </w:r>
      <w:r w:rsidRPr="00482946">
        <w:rPr>
          <w:rFonts w:ascii="PT Astra Serif" w:hAnsi="PT Astra Serif"/>
          <w:bCs/>
          <w:spacing w:val="-3"/>
        </w:rPr>
        <w:t>МАУДО ДШИ</w:t>
      </w:r>
      <w:r w:rsidRPr="00482946">
        <w:rPr>
          <w:rFonts w:ascii="PT Astra Serif" w:hAnsi="PT Astra Serif"/>
        </w:rPr>
        <w:t xml:space="preserve"> до даты издания приказа об окончании обучения или отчислении Заказчика из </w:t>
      </w:r>
      <w:r w:rsidRPr="00482946">
        <w:rPr>
          <w:rFonts w:ascii="PT Astra Serif" w:hAnsi="PT Astra Serif"/>
          <w:bCs/>
          <w:spacing w:val="-3"/>
        </w:rPr>
        <w:t>МАУДО ДШИ</w:t>
      </w:r>
      <w:r w:rsidRPr="00482946">
        <w:rPr>
          <w:rFonts w:ascii="PT Astra Serif" w:hAnsi="PT Astra Serif"/>
        </w:rPr>
        <w:t>.</w:t>
      </w:r>
      <w:bookmarkEnd w:id="0"/>
    </w:p>
    <w:p w14:paraId="0D2DAF69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7.3.</w:t>
      </w:r>
      <w:r w:rsidRPr="00482946">
        <w:rPr>
          <w:rFonts w:ascii="PT Astra Serif" w:hAnsi="PT Astra Serif"/>
          <w:bCs/>
          <w:spacing w:val="-3"/>
        </w:rPr>
        <w:t>Договор составлен в двух экземплярах (один для Исполнителя, другой – для Заказчика), имеющих равную юридическую силу</w:t>
      </w:r>
      <w:r w:rsidRPr="00482946">
        <w:rPr>
          <w:rFonts w:ascii="PT Astra Serif" w:hAnsi="PT Astra Serif"/>
        </w:rPr>
        <w:t xml:space="preserve">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CAF029F" w14:textId="77777777" w:rsidR="00A55C57" w:rsidRPr="00482946" w:rsidRDefault="00A55C57" w:rsidP="00482946">
      <w:pPr>
        <w:ind w:right="-141"/>
        <w:jc w:val="both"/>
        <w:rPr>
          <w:rFonts w:ascii="PT Astra Serif" w:hAnsi="PT Astra Serif"/>
        </w:rPr>
      </w:pPr>
      <w:r w:rsidRPr="00482946">
        <w:rPr>
          <w:rFonts w:ascii="PT Astra Serif" w:hAnsi="PT Astra Serif"/>
        </w:rPr>
        <w:t>7.4.Изменения Договора оформляются дополнительными соглашениями к Договору.</w:t>
      </w:r>
    </w:p>
    <w:p w14:paraId="51045F6F" w14:textId="77777777" w:rsidR="00A55C57" w:rsidRPr="00482946" w:rsidRDefault="00A55C57" w:rsidP="00482946">
      <w:pPr>
        <w:shd w:val="clear" w:color="auto" w:fill="FFFFFF"/>
        <w:ind w:left="-540" w:right="-141"/>
        <w:jc w:val="center"/>
        <w:rPr>
          <w:rFonts w:ascii="PT Astra Serif" w:hAnsi="PT Astra Serif"/>
          <w:b/>
          <w:bCs/>
          <w:spacing w:val="-3"/>
        </w:rPr>
      </w:pPr>
      <w:r w:rsidRPr="00482946">
        <w:rPr>
          <w:rFonts w:ascii="PT Astra Serif" w:hAnsi="PT Astra Serif"/>
          <w:b/>
          <w:bCs/>
          <w:spacing w:val="-3"/>
          <w:lang w:val="en-US"/>
        </w:rPr>
        <w:t>VIII</w:t>
      </w:r>
      <w:r w:rsidRPr="00482946">
        <w:rPr>
          <w:rFonts w:ascii="PT Astra Serif" w:hAnsi="PT Astra Serif"/>
          <w:b/>
          <w:bCs/>
          <w:spacing w:val="-3"/>
        </w:rPr>
        <w:t>. АДРЕСА И РЕКВИЗИТЫ СТОРОН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5495"/>
        <w:gridCol w:w="5245"/>
      </w:tblGrid>
      <w:tr w:rsidR="00A55C57" w:rsidRPr="00482946" w14:paraId="10A36B82" w14:textId="77777777" w:rsidTr="00FC4615">
        <w:trPr>
          <w:trHeight w:val="170"/>
        </w:trPr>
        <w:tc>
          <w:tcPr>
            <w:tcW w:w="5495" w:type="dxa"/>
          </w:tcPr>
          <w:p w14:paraId="2FCDFEB7" w14:textId="77777777" w:rsidR="00A55C57" w:rsidRPr="00482946" w:rsidRDefault="00A55C57" w:rsidP="00482946">
            <w:pPr>
              <w:jc w:val="center"/>
              <w:rPr>
                <w:rFonts w:ascii="PT Astra Serif" w:hAnsi="PT Astra Serif"/>
                <w:b/>
              </w:rPr>
            </w:pPr>
            <w:r w:rsidRPr="00482946">
              <w:rPr>
                <w:rFonts w:ascii="PT Astra Serif" w:hAnsi="PT Astra Serif"/>
                <w:b/>
              </w:rPr>
              <w:t>Исполнитель</w:t>
            </w:r>
          </w:p>
        </w:tc>
        <w:tc>
          <w:tcPr>
            <w:tcW w:w="5245" w:type="dxa"/>
          </w:tcPr>
          <w:p w14:paraId="0CB180B6" w14:textId="77777777" w:rsidR="00A55C57" w:rsidRPr="00482946" w:rsidRDefault="00A55C57" w:rsidP="00482946">
            <w:pPr>
              <w:jc w:val="center"/>
              <w:rPr>
                <w:rFonts w:ascii="PT Astra Serif" w:hAnsi="PT Astra Serif"/>
                <w:b/>
              </w:rPr>
            </w:pPr>
            <w:r w:rsidRPr="00482946">
              <w:rPr>
                <w:rFonts w:ascii="PT Astra Serif" w:hAnsi="PT Astra Serif"/>
                <w:b/>
              </w:rPr>
              <w:t>Заказчик</w:t>
            </w:r>
          </w:p>
        </w:tc>
      </w:tr>
      <w:tr w:rsidR="00A55C57" w:rsidRPr="00482946" w14:paraId="56FE4DE4" w14:textId="77777777" w:rsidTr="00FC4615">
        <w:trPr>
          <w:trHeight w:val="409"/>
        </w:trPr>
        <w:tc>
          <w:tcPr>
            <w:tcW w:w="5495" w:type="dxa"/>
          </w:tcPr>
          <w:p w14:paraId="68602634" w14:textId="77777777" w:rsidR="00FF56E1" w:rsidRPr="00FF56E1" w:rsidRDefault="00FF56E1" w:rsidP="00FF56E1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>Муниципальное автономное учреждение дополнительного образования ЗАТО Северск</w:t>
            </w:r>
          </w:p>
          <w:p w14:paraId="4BA679C6" w14:textId="77777777" w:rsidR="00FF56E1" w:rsidRPr="00FF56E1" w:rsidRDefault="00FF56E1" w:rsidP="00FF56E1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>«Детская школа искусств» (МАУДО ДШИ)</w:t>
            </w:r>
          </w:p>
          <w:p w14:paraId="4C9A7573" w14:textId="77777777" w:rsidR="00FF56E1" w:rsidRPr="00FF56E1" w:rsidRDefault="00FF56E1" w:rsidP="00FF56E1">
            <w:pPr>
              <w:pStyle w:val="3"/>
              <w:spacing w:after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F56E1">
              <w:rPr>
                <w:rFonts w:ascii="PT Astra Serif" w:hAnsi="PT Astra Serif"/>
                <w:sz w:val="20"/>
                <w:szCs w:val="20"/>
              </w:rPr>
              <w:t xml:space="preserve">Юридический адрес: 636039, Томская область, г. Северск, ул. Курчатова, 7, E-mail: </w:t>
            </w:r>
            <w:hyperlink r:id="rId8" w:history="1">
              <w:r w:rsidRPr="00FF56E1">
                <w:rPr>
                  <w:rStyle w:val="af"/>
                  <w:rFonts w:ascii="PT Astra Serif" w:hAnsi="PT Astra Serif"/>
                  <w:sz w:val="20"/>
                  <w:szCs w:val="20"/>
                </w:rPr>
                <w:t>maudo-dshi@seversk.gov70.ru</w:t>
              </w:r>
            </w:hyperlink>
            <w:r w:rsidRPr="00FF56E1">
              <w:rPr>
                <w:rFonts w:ascii="PT Astra Serif" w:hAnsi="PT Astra Serif"/>
                <w:sz w:val="20"/>
                <w:szCs w:val="20"/>
              </w:rPr>
              <w:t xml:space="preserve"> ИНН 7024037965/КПП 702401001</w:t>
            </w:r>
          </w:p>
          <w:p w14:paraId="5C98926B" w14:textId="77777777" w:rsidR="00FF56E1" w:rsidRPr="00FF56E1" w:rsidRDefault="00FF56E1" w:rsidP="00FF56E1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Финансовое управление Администрации ЗАТО Северск (МАУДО ДШИ л/с 903Щ1750000)</w:t>
            </w:r>
          </w:p>
          <w:p w14:paraId="64360450" w14:textId="77777777" w:rsidR="00FF56E1" w:rsidRPr="00FF56E1" w:rsidRDefault="00FF56E1" w:rsidP="00FF56E1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Банк получателя:</w:t>
            </w:r>
          </w:p>
          <w:p w14:paraId="07504B0E" w14:textId="77777777" w:rsidR="00FF56E1" w:rsidRPr="00FF56E1" w:rsidRDefault="00FF56E1" w:rsidP="00FF56E1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 xml:space="preserve">ОКЦ №1 </w:t>
            </w:r>
            <w:proofErr w:type="spellStart"/>
            <w:r w:rsidRPr="00FF56E1">
              <w:rPr>
                <w:rFonts w:ascii="PT Astra Serif" w:hAnsi="PT Astra Serif"/>
                <w:shd w:val="clear" w:color="auto" w:fill="FFFFFF"/>
              </w:rPr>
              <w:t>СибГУ</w:t>
            </w:r>
            <w:proofErr w:type="spellEnd"/>
            <w:r w:rsidRPr="00FF56E1">
              <w:rPr>
                <w:rFonts w:ascii="PT Astra Serif" w:hAnsi="PT Astra Serif"/>
                <w:shd w:val="clear" w:color="auto" w:fill="FFFFFF"/>
              </w:rPr>
              <w:t xml:space="preserve"> Банка России//УФК по Новосибирской области, г. Новосибирск.</w:t>
            </w:r>
          </w:p>
          <w:p w14:paraId="2E5C1155" w14:textId="77777777" w:rsidR="00FF56E1" w:rsidRPr="00FF56E1" w:rsidRDefault="00FF56E1" w:rsidP="00FF56E1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Номер казначейский счета 03234643697410005100</w:t>
            </w:r>
          </w:p>
          <w:p w14:paraId="1D11BB07" w14:textId="77777777" w:rsidR="00FF56E1" w:rsidRPr="00FF56E1" w:rsidRDefault="00FF56E1" w:rsidP="00FF56E1">
            <w:pPr>
              <w:shd w:val="clear" w:color="auto" w:fill="FFFFFF"/>
              <w:jc w:val="both"/>
              <w:rPr>
                <w:rFonts w:ascii="PT Astra Serif" w:hAnsi="PT Astra Serif" w:cs="Arial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Счет 40102810445370000043</w:t>
            </w:r>
          </w:p>
          <w:p w14:paraId="4C40CA84" w14:textId="77777777" w:rsidR="00FF56E1" w:rsidRPr="00FF56E1" w:rsidRDefault="00FF56E1" w:rsidP="00FF56E1">
            <w:pPr>
              <w:jc w:val="both"/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  <w:shd w:val="clear" w:color="auto" w:fill="FFFFFF"/>
              </w:rPr>
              <w:t>БИК 015004950</w:t>
            </w:r>
          </w:p>
          <w:p w14:paraId="6CA61506" w14:textId="77777777" w:rsidR="00FF56E1" w:rsidRPr="00FF56E1" w:rsidRDefault="00FF56E1" w:rsidP="00FF56E1">
            <w:pPr>
              <w:rPr>
                <w:rFonts w:ascii="PT Astra Serif" w:hAnsi="PT Astra Serif"/>
              </w:rPr>
            </w:pPr>
          </w:p>
          <w:p w14:paraId="3A8176AC" w14:textId="77777777" w:rsidR="00A55C57" w:rsidRPr="00FF56E1" w:rsidRDefault="00A55C57" w:rsidP="00482946">
            <w:pPr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</w:rPr>
              <w:t xml:space="preserve">Директор __________ / </w:t>
            </w:r>
            <w:r w:rsidR="00281DD2" w:rsidRPr="00FF56E1">
              <w:rPr>
                <w:rFonts w:ascii="PT Astra Serif" w:hAnsi="PT Astra Serif"/>
              </w:rPr>
              <w:t>Ю.А. Баринова</w:t>
            </w:r>
            <w:r w:rsidRPr="00FF56E1">
              <w:rPr>
                <w:rFonts w:ascii="PT Astra Serif" w:hAnsi="PT Astra Serif"/>
              </w:rPr>
              <w:t xml:space="preserve"> /</w:t>
            </w:r>
          </w:p>
          <w:p w14:paraId="13B2891E" w14:textId="77777777" w:rsidR="00A55C57" w:rsidRPr="00FF56E1" w:rsidRDefault="00A55C57" w:rsidP="00482946">
            <w:pPr>
              <w:rPr>
                <w:rFonts w:ascii="PT Astra Serif" w:hAnsi="PT Astra Serif"/>
              </w:rPr>
            </w:pPr>
            <w:r w:rsidRPr="00FF56E1">
              <w:rPr>
                <w:rFonts w:ascii="PT Astra Serif" w:hAnsi="PT Astra Serif"/>
              </w:rPr>
              <w:t>М.П.</w:t>
            </w:r>
          </w:p>
          <w:p w14:paraId="4342F534" w14:textId="77777777" w:rsidR="00A55C57" w:rsidRPr="00FF56E1" w:rsidRDefault="00A55C57" w:rsidP="0048294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245" w:type="dxa"/>
          </w:tcPr>
          <w:p w14:paraId="7AC5934B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08B0A86C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7C39FA97" w14:textId="77777777" w:rsidR="00A55C57" w:rsidRPr="00482946" w:rsidRDefault="00A55C57" w:rsidP="004829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82946">
              <w:rPr>
                <w:rFonts w:ascii="PT Astra Serif" w:hAnsi="PT Astra Serif"/>
                <w:sz w:val="16"/>
                <w:szCs w:val="16"/>
              </w:rPr>
              <w:t>(фамилия, имя, отчество (при наличии))</w:t>
            </w:r>
          </w:p>
          <w:p w14:paraId="574F7E5F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1FAFE4BF" w14:textId="77777777" w:rsidR="00A55C57" w:rsidRPr="00482946" w:rsidRDefault="00A55C57" w:rsidP="004829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82946">
              <w:rPr>
                <w:rFonts w:ascii="PT Astra Serif" w:hAnsi="PT Astra Serif"/>
                <w:sz w:val="16"/>
                <w:szCs w:val="16"/>
              </w:rPr>
              <w:t>(паспорт: серия, номер, когда и кем выдан)</w:t>
            </w:r>
          </w:p>
          <w:p w14:paraId="39E72BE2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748B554A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2053F012" w14:textId="77777777" w:rsidR="00A55C57" w:rsidRPr="00482946" w:rsidRDefault="00A55C57" w:rsidP="004829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82946">
              <w:rPr>
                <w:rFonts w:ascii="PT Astra Serif" w:hAnsi="PT Astra Serif"/>
              </w:rPr>
              <w:t xml:space="preserve"> </w:t>
            </w:r>
            <w:r w:rsidRPr="00482946">
              <w:rPr>
                <w:rFonts w:ascii="PT Astra Serif" w:hAnsi="PT Astra Serif"/>
                <w:sz w:val="16"/>
                <w:szCs w:val="16"/>
              </w:rPr>
              <w:t>(адрес места жительства)</w:t>
            </w:r>
          </w:p>
          <w:p w14:paraId="4F2DA380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24E651D9" w14:textId="77777777" w:rsidR="00A55C57" w:rsidRPr="00482946" w:rsidRDefault="00A55C57" w:rsidP="00482946">
            <w:pPr>
              <w:rPr>
                <w:rFonts w:ascii="PT Astra Serif" w:hAnsi="PT Astra Serif"/>
              </w:rPr>
            </w:pPr>
          </w:p>
          <w:p w14:paraId="32DEBE56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2638AE2E" w14:textId="77777777" w:rsidR="00A55C57" w:rsidRPr="00482946" w:rsidRDefault="00A55C57" w:rsidP="00482946">
            <w:pPr>
              <w:ind w:left="-11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482946">
              <w:rPr>
                <w:rFonts w:ascii="PT Astra Serif" w:hAnsi="PT Astra Serif"/>
                <w:sz w:val="16"/>
                <w:szCs w:val="16"/>
              </w:rPr>
              <w:t>( телефон)</w:t>
            </w:r>
          </w:p>
          <w:p w14:paraId="677ED261" w14:textId="77777777" w:rsidR="00A55C57" w:rsidRPr="00482946" w:rsidRDefault="00A55C57" w:rsidP="00482946">
            <w:pPr>
              <w:ind w:left="-110"/>
              <w:rPr>
                <w:rFonts w:ascii="PT Astra Serif" w:hAnsi="PT Astra Serif"/>
              </w:rPr>
            </w:pPr>
            <w:r w:rsidRPr="00482946">
              <w:rPr>
                <w:rFonts w:ascii="PT Astra Serif" w:hAnsi="PT Astra Serif"/>
              </w:rPr>
              <w:t>__________________________________________</w:t>
            </w:r>
          </w:p>
          <w:p w14:paraId="0759D1DF" w14:textId="77777777" w:rsidR="00A55C57" w:rsidRPr="00482946" w:rsidRDefault="00A55C57" w:rsidP="00482946">
            <w:pPr>
              <w:ind w:left="-110"/>
              <w:jc w:val="center"/>
              <w:rPr>
                <w:rFonts w:ascii="PT Astra Serif" w:hAnsi="PT Astra Serif"/>
                <w:bCs/>
                <w:sz w:val="16"/>
                <w:szCs w:val="16"/>
              </w:rPr>
            </w:pPr>
            <w:r w:rsidRPr="00482946">
              <w:rPr>
                <w:rFonts w:ascii="PT Astra Serif" w:hAnsi="PT Astra Serif"/>
                <w:bCs/>
                <w:sz w:val="16"/>
                <w:szCs w:val="16"/>
              </w:rPr>
              <w:t>(подпись)</w:t>
            </w:r>
          </w:p>
          <w:p w14:paraId="1BD50A71" w14:textId="77777777" w:rsidR="00A55C57" w:rsidRPr="00482946" w:rsidRDefault="00A55C57" w:rsidP="00482946">
            <w:pPr>
              <w:rPr>
                <w:rFonts w:ascii="PT Astra Serif" w:hAnsi="PT Astra Serif"/>
              </w:rPr>
            </w:pPr>
          </w:p>
        </w:tc>
      </w:tr>
    </w:tbl>
    <w:p w14:paraId="74FF108C" w14:textId="77777777" w:rsidR="00036B55" w:rsidRDefault="00036B55" w:rsidP="00482946">
      <w:pPr>
        <w:jc w:val="center"/>
        <w:rPr>
          <w:rFonts w:ascii="PT Astra Serif" w:hAnsi="PT Astra Serif"/>
          <w:sz w:val="24"/>
          <w:szCs w:val="24"/>
        </w:rPr>
      </w:pPr>
    </w:p>
    <w:sectPr w:rsidR="00036B55" w:rsidSect="007D3987">
      <w:pgSz w:w="11906" w:h="16838"/>
      <w:pgMar w:top="42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D23CD" w14:textId="77777777" w:rsidR="0051743D" w:rsidRDefault="0051743D" w:rsidP="00131BA4">
      <w:r>
        <w:separator/>
      </w:r>
    </w:p>
  </w:endnote>
  <w:endnote w:type="continuationSeparator" w:id="0">
    <w:p w14:paraId="0E741DB6" w14:textId="77777777" w:rsidR="0051743D" w:rsidRDefault="0051743D" w:rsidP="001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8021C" w14:textId="77777777" w:rsidR="0051743D" w:rsidRDefault="0051743D" w:rsidP="00131BA4">
      <w:r>
        <w:separator/>
      </w:r>
    </w:p>
  </w:footnote>
  <w:footnote w:type="continuationSeparator" w:id="0">
    <w:p w14:paraId="13EA646D" w14:textId="77777777" w:rsidR="0051743D" w:rsidRDefault="0051743D" w:rsidP="00131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13A"/>
    <w:multiLevelType w:val="hybridMultilevel"/>
    <w:tmpl w:val="F0406AE0"/>
    <w:lvl w:ilvl="0" w:tplc="05560A78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57B508F5"/>
    <w:multiLevelType w:val="hybridMultilevel"/>
    <w:tmpl w:val="ABAA0E7E"/>
    <w:lvl w:ilvl="0" w:tplc="CB087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25AEE"/>
    <w:multiLevelType w:val="hybridMultilevel"/>
    <w:tmpl w:val="8612C462"/>
    <w:lvl w:ilvl="0" w:tplc="6DA0F762">
      <w:start w:val="1"/>
      <w:numFmt w:val="decimal"/>
      <w:lvlText w:val="%1."/>
      <w:lvlJc w:val="left"/>
      <w:pPr>
        <w:tabs>
          <w:tab w:val="num" w:pos="1908"/>
        </w:tabs>
        <w:ind w:left="1908" w:hanging="1125"/>
      </w:pPr>
      <w:rPr>
        <w:rFonts w:hint="default"/>
      </w:rPr>
    </w:lvl>
    <w:lvl w:ilvl="1" w:tplc="65AE5674">
      <w:start w:val="1"/>
      <w:numFmt w:val="decimal"/>
      <w:lvlText w:val="%2."/>
      <w:lvlJc w:val="left"/>
      <w:pPr>
        <w:tabs>
          <w:tab w:val="num" w:pos="1863"/>
        </w:tabs>
        <w:ind w:left="1863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2763"/>
        </w:tabs>
        <w:ind w:left="2763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 w16cid:durableId="1495875262">
    <w:abstractNumId w:val="0"/>
  </w:num>
  <w:num w:numId="2" w16cid:durableId="1516187735">
    <w:abstractNumId w:val="1"/>
  </w:num>
  <w:num w:numId="3" w16cid:durableId="1630739561">
    <w:abstractNumId w:val="3"/>
  </w:num>
  <w:num w:numId="4" w16cid:durableId="126931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D2C"/>
    <w:rsid w:val="000007B8"/>
    <w:rsid w:val="00011BCB"/>
    <w:rsid w:val="00020798"/>
    <w:rsid w:val="00021688"/>
    <w:rsid w:val="000248C5"/>
    <w:rsid w:val="000311D7"/>
    <w:rsid w:val="00032E1C"/>
    <w:rsid w:val="00033CC1"/>
    <w:rsid w:val="00036B55"/>
    <w:rsid w:val="00044634"/>
    <w:rsid w:val="00047B67"/>
    <w:rsid w:val="00054F13"/>
    <w:rsid w:val="00056038"/>
    <w:rsid w:val="0005673A"/>
    <w:rsid w:val="00065C9E"/>
    <w:rsid w:val="00070773"/>
    <w:rsid w:val="00072322"/>
    <w:rsid w:val="000775E5"/>
    <w:rsid w:val="00080057"/>
    <w:rsid w:val="000A0428"/>
    <w:rsid w:val="000A38EC"/>
    <w:rsid w:val="000B05CF"/>
    <w:rsid w:val="000C17A6"/>
    <w:rsid w:val="000D3DA0"/>
    <w:rsid w:val="000E15F4"/>
    <w:rsid w:val="000E4DE5"/>
    <w:rsid w:val="000E6E1A"/>
    <w:rsid w:val="000F360F"/>
    <w:rsid w:val="000F50DE"/>
    <w:rsid w:val="000F526F"/>
    <w:rsid w:val="0010597C"/>
    <w:rsid w:val="00106054"/>
    <w:rsid w:val="0011747A"/>
    <w:rsid w:val="001228E8"/>
    <w:rsid w:val="00125F90"/>
    <w:rsid w:val="00131BA4"/>
    <w:rsid w:val="001519FC"/>
    <w:rsid w:val="001752A7"/>
    <w:rsid w:val="00183C13"/>
    <w:rsid w:val="001900E3"/>
    <w:rsid w:val="001D0F9D"/>
    <w:rsid w:val="001D43AB"/>
    <w:rsid w:val="001D5196"/>
    <w:rsid w:val="001E09DF"/>
    <w:rsid w:val="001E2160"/>
    <w:rsid w:val="001F126A"/>
    <w:rsid w:val="00200CED"/>
    <w:rsid w:val="00212B20"/>
    <w:rsid w:val="00216C0C"/>
    <w:rsid w:val="0022302E"/>
    <w:rsid w:val="00227714"/>
    <w:rsid w:val="00227EFD"/>
    <w:rsid w:val="0023191A"/>
    <w:rsid w:val="0023262E"/>
    <w:rsid w:val="00232F52"/>
    <w:rsid w:val="00235627"/>
    <w:rsid w:val="00247E18"/>
    <w:rsid w:val="0025256B"/>
    <w:rsid w:val="00265AAA"/>
    <w:rsid w:val="00270971"/>
    <w:rsid w:val="00281DD2"/>
    <w:rsid w:val="00286A90"/>
    <w:rsid w:val="002B17D0"/>
    <w:rsid w:val="002B56F8"/>
    <w:rsid w:val="002B5795"/>
    <w:rsid w:val="002B583A"/>
    <w:rsid w:val="002C2934"/>
    <w:rsid w:val="002E4083"/>
    <w:rsid w:val="002E45FD"/>
    <w:rsid w:val="002F5135"/>
    <w:rsid w:val="002F7878"/>
    <w:rsid w:val="00300623"/>
    <w:rsid w:val="0030224A"/>
    <w:rsid w:val="00307ECF"/>
    <w:rsid w:val="0032492B"/>
    <w:rsid w:val="00341F67"/>
    <w:rsid w:val="00362BFD"/>
    <w:rsid w:val="00367157"/>
    <w:rsid w:val="00370173"/>
    <w:rsid w:val="003704A3"/>
    <w:rsid w:val="003706E8"/>
    <w:rsid w:val="00372228"/>
    <w:rsid w:val="00380A68"/>
    <w:rsid w:val="00393FEF"/>
    <w:rsid w:val="00397C5D"/>
    <w:rsid w:val="003D493E"/>
    <w:rsid w:val="003D62FC"/>
    <w:rsid w:val="003D6FA1"/>
    <w:rsid w:val="003E63A3"/>
    <w:rsid w:val="003E660D"/>
    <w:rsid w:val="003E7E8D"/>
    <w:rsid w:val="003F63D3"/>
    <w:rsid w:val="0041215A"/>
    <w:rsid w:val="00421D2C"/>
    <w:rsid w:val="0044516A"/>
    <w:rsid w:val="00446762"/>
    <w:rsid w:val="00453529"/>
    <w:rsid w:val="00470E74"/>
    <w:rsid w:val="00482946"/>
    <w:rsid w:val="00483EF9"/>
    <w:rsid w:val="00487309"/>
    <w:rsid w:val="00494EBF"/>
    <w:rsid w:val="004A4FBC"/>
    <w:rsid w:val="004A5C1D"/>
    <w:rsid w:val="004A74BA"/>
    <w:rsid w:val="004C10A5"/>
    <w:rsid w:val="004C1D96"/>
    <w:rsid w:val="004C38AF"/>
    <w:rsid w:val="004C3B49"/>
    <w:rsid w:val="004D02B8"/>
    <w:rsid w:val="004D372B"/>
    <w:rsid w:val="004E1E50"/>
    <w:rsid w:val="004F242F"/>
    <w:rsid w:val="004F7223"/>
    <w:rsid w:val="00503149"/>
    <w:rsid w:val="00505432"/>
    <w:rsid w:val="005058F8"/>
    <w:rsid w:val="0050732D"/>
    <w:rsid w:val="00510A22"/>
    <w:rsid w:val="00517125"/>
    <w:rsid w:val="0051743D"/>
    <w:rsid w:val="00517672"/>
    <w:rsid w:val="00517C6E"/>
    <w:rsid w:val="00522211"/>
    <w:rsid w:val="0052678D"/>
    <w:rsid w:val="00550FE9"/>
    <w:rsid w:val="00561102"/>
    <w:rsid w:val="005621B3"/>
    <w:rsid w:val="00575DF2"/>
    <w:rsid w:val="00584ACD"/>
    <w:rsid w:val="005A0935"/>
    <w:rsid w:val="005A4B7F"/>
    <w:rsid w:val="005B3147"/>
    <w:rsid w:val="005B4768"/>
    <w:rsid w:val="005B64BF"/>
    <w:rsid w:val="005B6BC4"/>
    <w:rsid w:val="005B7251"/>
    <w:rsid w:val="005C672B"/>
    <w:rsid w:val="005D6A99"/>
    <w:rsid w:val="005D7855"/>
    <w:rsid w:val="005E2280"/>
    <w:rsid w:val="005F6684"/>
    <w:rsid w:val="00605B57"/>
    <w:rsid w:val="006110C6"/>
    <w:rsid w:val="0061139D"/>
    <w:rsid w:val="006125A1"/>
    <w:rsid w:val="00612E41"/>
    <w:rsid w:val="0061327B"/>
    <w:rsid w:val="00630354"/>
    <w:rsid w:val="006348EE"/>
    <w:rsid w:val="00634C31"/>
    <w:rsid w:val="0063795C"/>
    <w:rsid w:val="00641140"/>
    <w:rsid w:val="0064510F"/>
    <w:rsid w:val="00655787"/>
    <w:rsid w:val="0066174D"/>
    <w:rsid w:val="0066333B"/>
    <w:rsid w:val="00663D46"/>
    <w:rsid w:val="00674FF0"/>
    <w:rsid w:val="0067587D"/>
    <w:rsid w:val="006807D1"/>
    <w:rsid w:val="00680EA7"/>
    <w:rsid w:val="006A06CC"/>
    <w:rsid w:val="006A33D7"/>
    <w:rsid w:val="006B3CD4"/>
    <w:rsid w:val="006B6A02"/>
    <w:rsid w:val="006C16B5"/>
    <w:rsid w:val="006C7E94"/>
    <w:rsid w:val="006D08B3"/>
    <w:rsid w:val="006D2A64"/>
    <w:rsid w:val="006D62D2"/>
    <w:rsid w:val="006D6F85"/>
    <w:rsid w:val="006E14F5"/>
    <w:rsid w:val="006F1BCF"/>
    <w:rsid w:val="00704A28"/>
    <w:rsid w:val="0071374C"/>
    <w:rsid w:val="00734ECD"/>
    <w:rsid w:val="007357C7"/>
    <w:rsid w:val="007364DE"/>
    <w:rsid w:val="00747D07"/>
    <w:rsid w:val="0075321B"/>
    <w:rsid w:val="0075681D"/>
    <w:rsid w:val="00764C81"/>
    <w:rsid w:val="00782539"/>
    <w:rsid w:val="00783A29"/>
    <w:rsid w:val="00790CA2"/>
    <w:rsid w:val="007A0180"/>
    <w:rsid w:val="007A48B2"/>
    <w:rsid w:val="007B5616"/>
    <w:rsid w:val="007B5FF9"/>
    <w:rsid w:val="007D3987"/>
    <w:rsid w:val="007E0F3F"/>
    <w:rsid w:val="007E401B"/>
    <w:rsid w:val="007F71E0"/>
    <w:rsid w:val="00801727"/>
    <w:rsid w:val="00806205"/>
    <w:rsid w:val="00811F7F"/>
    <w:rsid w:val="008202D3"/>
    <w:rsid w:val="00837FA0"/>
    <w:rsid w:val="00883B31"/>
    <w:rsid w:val="008900A2"/>
    <w:rsid w:val="008926A9"/>
    <w:rsid w:val="00897F59"/>
    <w:rsid w:val="008B008F"/>
    <w:rsid w:val="008B19EB"/>
    <w:rsid w:val="008B2B91"/>
    <w:rsid w:val="008B3FAC"/>
    <w:rsid w:val="008B66F6"/>
    <w:rsid w:val="008B6C57"/>
    <w:rsid w:val="008C30C1"/>
    <w:rsid w:val="008D0EC0"/>
    <w:rsid w:val="008D6B76"/>
    <w:rsid w:val="008F67B7"/>
    <w:rsid w:val="00904A81"/>
    <w:rsid w:val="00913F73"/>
    <w:rsid w:val="009228E7"/>
    <w:rsid w:val="00926578"/>
    <w:rsid w:val="00937AC0"/>
    <w:rsid w:val="009416CE"/>
    <w:rsid w:val="00941E28"/>
    <w:rsid w:val="00943EDA"/>
    <w:rsid w:val="009461EB"/>
    <w:rsid w:val="00950BA2"/>
    <w:rsid w:val="009807BE"/>
    <w:rsid w:val="009868D3"/>
    <w:rsid w:val="00991671"/>
    <w:rsid w:val="0099287A"/>
    <w:rsid w:val="009962C4"/>
    <w:rsid w:val="00997034"/>
    <w:rsid w:val="00997199"/>
    <w:rsid w:val="009A4932"/>
    <w:rsid w:val="009B5B47"/>
    <w:rsid w:val="009E0957"/>
    <w:rsid w:val="009E1A85"/>
    <w:rsid w:val="009E7BA1"/>
    <w:rsid w:val="00A1124A"/>
    <w:rsid w:val="00A276EE"/>
    <w:rsid w:val="00A301B8"/>
    <w:rsid w:val="00A304F3"/>
    <w:rsid w:val="00A3348D"/>
    <w:rsid w:val="00A35215"/>
    <w:rsid w:val="00A36DDA"/>
    <w:rsid w:val="00A42B01"/>
    <w:rsid w:val="00A46828"/>
    <w:rsid w:val="00A47670"/>
    <w:rsid w:val="00A5038B"/>
    <w:rsid w:val="00A55C57"/>
    <w:rsid w:val="00A56402"/>
    <w:rsid w:val="00A56667"/>
    <w:rsid w:val="00A80BBB"/>
    <w:rsid w:val="00A85835"/>
    <w:rsid w:val="00AA1986"/>
    <w:rsid w:val="00AB3FBC"/>
    <w:rsid w:val="00AC1919"/>
    <w:rsid w:val="00AC4ACA"/>
    <w:rsid w:val="00AC6102"/>
    <w:rsid w:val="00AD4CDD"/>
    <w:rsid w:val="00AD78A4"/>
    <w:rsid w:val="00B00DC6"/>
    <w:rsid w:val="00B0732E"/>
    <w:rsid w:val="00B07839"/>
    <w:rsid w:val="00B1179F"/>
    <w:rsid w:val="00B16F33"/>
    <w:rsid w:val="00B23931"/>
    <w:rsid w:val="00B26D5A"/>
    <w:rsid w:val="00B376EA"/>
    <w:rsid w:val="00B50BD9"/>
    <w:rsid w:val="00B60859"/>
    <w:rsid w:val="00B628C0"/>
    <w:rsid w:val="00B63644"/>
    <w:rsid w:val="00B63A47"/>
    <w:rsid w:val="00B63AB3"/>
    <w:rsid w:val="00B6569F"/>
    <w:rsid w:val="00B660A3"/>
    <w:rsid w:val="00B66CA7"/>
    <w:rsid w:val="00B75CFB"/>
    <w:rsid w:val="00B7663E"/>
    <w:rsid w:val="00B80EB5"/>
    <w:rsid w:val="00B86E02"/>
    <w:rsid w:val="00B87537"/>
    <w:rsid w:val="00B9038F"/>
    <w:rsid w:val="00B90C9F"/>
    <w:rsid w:val="00B917A7"/>
    <w:rsid w:val="00BA264D"/>
    <w:rsid w:val="00BA4982"/>
    <w:rsid w:val="00BB7DA2"/>
    <w:rsid w:val="00BE5113"/>
    <w:rsid w:val="00BE7970"/>
    <w:rsid w:val="00BF0C6C"/>
    <w:rsid w:val="00BF2A52"/>
    <w:rsid w:val="00BF3E28"/>
    <w:rsid w:val="00C00C62"/>
    <w:rsid w:val="00C078BA"/>
    <w:rsid w:val="00C20989"/>
    <w:rsid w:val="00C21A21"/>
    <w:rsid w:val="00C31E76"/>
    <w:rsid w:val="00C34959"/>
    <w:rsid w:val="00C610D8"/>
    <w:rsid w:val="00C61DCD"/>
    <w:rsid w:val="00C70D91"/>
    <w:rsid w:val="00C81E92"/>
    <w:rsid w:val="00C8226F"/>
    <w:rsid w:val="00C93A9F"/>
    <w:rsid w:val="00C95435"/>
    <w:rsid w:val="00CC2FB6"/>
    <w:rsid w:val="00CD149B"/>
    <w:rsid w:val="00CD3E41"/>
    <w:rsid w:val="00CD5543"/>
    <w:rsid w:val="00CE27FD"/>
    <w:rsid w:val="00D0158C"/>
    <w:rsid w:val="00D07BA2"/>
    <w:rsid w:val="00D228C0"/>
    <w:rsid w:val="00D2327D"/>
    <w:rsid w:val="00D26C8F"/>
    <w:rsid w:val="00D35A68"/>
    <w:rsid w:val="00D42984"/>
    <w:rsid w:val="00D436F1"/>
    <w:rsid w:val="00D54C05"/>
    <w:rsid w:val="00D61269"/>
    <w:rsid w:val="00D7673A"/>
    <w:rsid w:val="00D77976"/>
    <w:rsid w:val="00D80C67"/>
    <w:rsid w:val="00D80F7A"/>
    <w:rsid w:val="00D80F7D"/>
    <w:rsid w:val="00D8577D"/>
    <w:rsid w:val="00D85D85"/>
    <w:rsid w:val="00D9607D"/>
    <w:rsid w:val="00DA01A4"/>
    <w:rsid w:val="00DA41A5"/>
    <w:rsid w:val="00DB1395"/>
    <w:rsid w:val="00DB4042"/>
    <w:rsid w:val="00DC09ED"/>
    <w:rsid w:val="00DE15C2"/>
    <w:rsid w:val="00DE261E"/>
    <w:rsid w:val="00DF244B"/>
    <w:rsid w:val="00DF5F29"/>
    <w:rsid w:val="00DF6F85"/>
    <w:rsid w:val="00E053B9"/>
    <w:rsid w:val="00E11016"/>
    <w:rsid w:val="00E12F79"/>
    <w:rsid w:val="00E24E61"/>
    <w:rsid w:val="00E32EF3"/>
    <w:rsid w:val="00E33BC3"/>
    <w:rsid w:val="00E35961"/>
    <w:rsid w:val="00E41495"/>
    <w:rsid w:val="00E418CF"/>
    <w:rsid w:val="00E43F53"/>
    <w:rsid w:val="00E45098"/>
    <w:rsid w:val="00E466CC"/>
    <w:rsid w:val="00E51508"/>
    <w:rsid w:val="00E60009"/>
    <w:rsid w:val="00E721EA"/>
    <w:rsid w:val="00E76FF5"/>
    <w:rsid w:val="00E83915"/>
    <w:rsid w:val="00E91382"/>
    <w:rsid w:val="00E92D5D"/>
    <w:rsid w:val="00E9615D"/>
    <w:rsid w:val="00EA2B4F"/>
    <w:rsid w:val="00EA4DF4"/>
    <w:rsid w:val="00EA5372"/>
    <w:rsid w:val="00EA61A8"/>
    <w:rsid w:val="00EB1018"/>
    <w:rsid w:val="00EC2C4E"/>
    <w:rsid w:val="00EC7D66"/>
    <w:rsid w:val="00ED088B"/>
    <w:rsid w:val="00ED6825"/>
    <w:rsid w:val="00EF408A"/>
    <w:rsid w:val="00F00C9B"/>
    <w:rsid w:val="00F02D33"/>
    <w:rsid w:val="00F05155"/>
    <w:rsid w:val="00F11185"/>
    <w:rsid w:val="00F1186C"/>
    <w:rsid w:val="00F1545A"/>
    <w:rsid w:val="00F309F4"/>
    <w:rsid w:val="00F366F4"/>
    <w:rsid w:val="00F41527"/>
    <w:rsid w:val="00F5052F"/>
    <w:rsid w:val="00F530B7"/>
    <w:rsid w:val="00F55F05"/>
    <w:rsid w:val="00F61CB9"/>
    <w:rsid w:val="00F65B50"/>
    <w:rsid w:val="00F72D77"/>
    <w:rsid w:val="00F74BF5"/>
    <w:rsid w:val="00F930BD"/>
    <w:rsid w:val="00FB1E16"/>
    <w:rsid w:val="00FB5215"/>
    <w:rsid w:val="00FC1B18"/>
    <w:rsid w:val="00FC2A11"/>
    <w:rsid w:val="00FC4615"/>
    <w:rsid w:val="00FD1802"/>
    <w:rsid w:val="00FD1B40"/>
    <w:rsid w:val="00FD674F"/>
    <w:rsid w:val="00FE1DEF"/>
    <w:rsid w:val="00FE4310"/>
    <w:rsid w:val="00FF4F15"/>
    <w:rsid w:val="00FF56E1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D520FF"/>
  <w15:docId w15:val="{1A1F33C2-EEFB-412A-84FF-C7199DFD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5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A468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qFormat/>
    <w:rsid w:val="002F51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2F5135"/>
    <w:rPr>
      <w:rFonts w:ascii="Calibri" w:eastAsia="Times New Roman" w:hAnsi="Calibri" w:cs="Times New Roman"/>
      <w:b/>
      <w:bCs/>
      <w:sz w:val="28"/>
      <w:szCs w:val="28"/>
    </w:rPr>
  </w:style>
  <w:style w:type="paragraph" w:styleId="a4">
    <w:name w:val="Normal (Web)"/>
    <w:basedOn w:val="a0"/>
    <w:rsid w:val="0048730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5">
    <w:name w:val="Strong"/>
    <w:qFormat/>
    <w:rsid w:val="00487309"/>
    <w:rPr>
      <w:rFonts w:cs="Times New Roman"/>
      <w:b/>
      <w:bCs/>
    </w:rPr>
  </w:style>
  <w:style w:type="paragraph" w:styleId="a6">
    <w:name w:val="List Paragraph"/>
    <w:basedOn w:val="a0"/>
    <w:uiPriority w:val="34"/>
    <w:qFormat/>
    <w:rsid w:val="00A85835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A468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D62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D62D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31B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31BA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2"/>
    <w:uiPriority w:val="59"/>
    <w:rsid w:val="001E2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Body Text Indent"/>
    <w:aliases w:val="текст,Основной текст 1,Нумерованный список !!,Надин стиль,Основной текст с отступом1"/>
    <w:basedOn w:val="a0"/>
    <w:link w:val="ae"/>
    <w:rsid w:val="00247E18"/>
    <w:pPr>
      <w:numPr>
        <w:numId w:val="2"/>
      </w:numPr>
      <w:tabs>
        <w:tab w:val="clear" w:pos="975"/>
      </w:tabs>
      <w:spacing w:line="280" w:lineRule="exact"/>
      <w:ind w:left="567" w:right="686" w:firstLine="425"/>
      <w:jc w:val="both"/>
    </w:pPr>
    <w:rPr>
      <w:color w:val="000000"/>
      <w:sz w:val="24"/>
      <w:szCs w:val="24"/>
    </w:rPr>
  </w:style>
  <w:style w:type="character" w:customStyle="1" w:styleId="ae">
    <w:name w:val="Основной текст с отступом Знак"/>
    <w:aliases w:val="текст Знак,Основной текст 1 Знак,Нумерованный список !! Знак,Надин стиль Знак,Основной текст с отступом1 Знак"/>
    <w:basedOn w:val="a1"/>
    <w:link w:val="a"/>
    <w:rsid w:val="00247E1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1"/>
    <w:rsid w:val="00A55C57"/>
  </w:style>
  <w:style w:type="paragraph" w:styleId="HTML">
    <w:name w:val="HTML Preformatted"/>
    <w:basedOn w:val="a0"/>
    <w:link w:val="HTML0"/>
    <w:rsid w:val="00A55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A55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0"/>
    <w:link w:val="30"/>
    <w:unhideWhenUsed/>
    <w:rsid w:val="00A55C5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A55C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A55C5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normacttext">
    <w:name w:val="norm_act_text"/>
    <w:basedOn w:val="a0"/>
    <w:rsid w:val="00A55C57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unhideWhenUsed/>
    <w:rsid w:val="00A55C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do-dshi@seversk.gov70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90F3E-10CD-4DA7-BAAC-1AD5B5266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102_KAB</cp:lastModifiedBy>
  <cp:revision>18</cp:revision>
  <cp:lastPrinted>2026-03-18T08:29:00Z</cp:lastPrinted>
  <dcterms:created xsi:type="dcterms:W3CDTF">2024-08-30T05:03:00Z</dcterms:created>
  <dcterms:modified xsi:type="dcterms:W3CDTF">2026-09-22T02:59:00Z</dcterms:modified>
</cp:coreProperties>
</file>