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7E" w:rsidRDefault="0037677E" w:rsidP="00376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D0" w:rsidRDefault="00F72FD0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2967F8" w:rsidRPr="002967F8" w:rsidTr="00DD40FE">
        <w:tc>
          <w:tcPr>
            <w:tcW w:w="4731" w:type="dxa"/>
          </w:tcPr>
          <w:p w:rsidR="002967F8" w:rsidRPr="002967F8" w:rsidRDefault="002967F8" w:rsidP="002967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hi-IN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ПРИНЯТО</w:t>
            </w:r>
          </w:p>
          <w:p w:rsidR="00DD40FE" w:rsidRDefault="002967F8" w:rsidP="002967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2967F8" w:rsidRPr="002967F8" w:rsidRDefault="002967F8" w:rsidP="002967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МАУДО ДШИ</w:t>
            </w:r>
          </w:p>
          <w:p w:rsidR="002967F8" w:rsidRPr="002967F8" w:rsidRDefault="002967F8" w:rsidP="002967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Протокол №</w:t>
            </w:r>
            <w:r w:rsidR="00436769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от 2</w:t>
            </w:r>
            <w:r w:rsidR="00F8054E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7</w:t>
            </w: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.03.202</w:t>
            </w:r>
            <w:r w:rsidR="00F8054E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  <w:p w:rsidR="002967F8" w:rsidRPr="002967F8" w:rsidRDefault="002967F8" w:rsidP="002967F8">
            <w:pPr>
              <w:widowControl w:val="0"/>
              <w:suppressAutoHyphens/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hi-IN" w:bidi="hi-IN"/>
              </w:rPr>
            </w:pPr>
          </w:p>
        </w:tc>
        <w:tc>
          <w:tcPr>
            <w:tcW w:w="4840" w:type="dxa"/>
          </w:tcPr>
          <w:p w:rsidR="002967F8" w:rsidRPr="002967F8" w:rsidRDefault="002967F8" w:rsidP="00F72FD0">
            <w:pPr>
              <w:pStyle w:val="a6"/>
              <w:jc w:val="right"/>
            </w:pPr>
            <w:r w:rsidRPr="002967F8">
              <w:t xml:space="preserve">УТВЕРЖДАЮ </w:t>
            </w:r>
          </w:p>
          <w:p w:rsidR="002967F8" w:rsidRPr="002967F8" w:rsidRDefault="002967F8" w:rsidP="00F72FD0">
            <w:pPr>
              <w:pStyle w:val="a6"/>
              <w:jc w:val="right"/>
            </w:pPr>
            <w:r w:rsidRPr="002967F8">
              <w:t>Директор МАУДО ДШИ</w:t>
            </w:r>
          </w:p>
          <w:p w:rsidR="002967F8" w:rsidRPr="002967F8" w:rsidRDefault="00436769" w:rsidP="00F72FD0">
            <w:pPr>
              <w:pStyle w:val="a6"/>
              <w:jc w:val="right"/>
            </w:pPr>
            <w:r>
              <w:t>__</w:t>
            </w:r>
            <w:r w:rsidR="002967F8" w:rsidRPr="002967F8">
              <w:t xml:space="preserve">________ А.Ю. </w:t>
            </w:r>
            <w:proofErr w:type="spellStart"/>
            <w:r w:rsidR="002967F8" w:rsidRPr="002967F8">
              <w:t>Стракович</w:t>
            </w:r>
            <w:proofErr w:type="spellEnd"/>
          </w:p>
          <w:p w:rsidR="002967F8" w:rsidRPr="002967F8" w:rsidRDefault="00EF0504" w:rsidP="00F8054E">
            <w:pPr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5130E474" wp14:editId="5BB9172C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224155</wp:posOffset>
                  </wp:positionV>
                  <wp:extent cx="2044700" cy="923290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25533">
              <w:rPr>
                <w:rFonts w:ascii="Times New Roman" w:hAnsi="Times New Roman" w:cs="Times New Roman"/>
                <w:sz w:val="28"/>
                <w:szCs w:val="28"/>
              </w:rPr>
              <w:t>приказ № 05/</w:t>
            </w:r>
            <w:proofErr w:type="gramStart"/>
            <w:r w:rsidR="008255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825533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F80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553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F80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7F8" w:rsidRPr="002967F8"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</w:t>
            </w:r>
          </w:p>
        </w:tc>
      </w:tr>
    </w:tbl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F74" w:rsidRDefault="00650F74" w:rsidP="0035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FE" w:rsidRDefault="00DD40FE" w:rsidP="0035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FE" w:rsidRDefault="00DD40FE" w:rsidP="0035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FE" w:rsidRDefault="00DD40FE" w:rsidP="0035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AD0" w:rsidRDefault="00165AD0" w:rsidP="0035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Pr="004022E1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37677E" w:rsidRPr="004022E1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37677E" w:rsidRPr="004022E1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7E" w:rsidRPr="004022E1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«ДУХОВЫЕ И УДАРНЫЕ ИНСТРУМЕНТЫ»</w:t>
      </w:r>
    </w:p>
    <w:p w:rsidR="0037677E" w:rsidRPr="004022E1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Pr="004022E1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 xml:space="preserve">Срок обучения 5(6); </w:t>
      </w:r>
      <w:r w:rsidR="005146D6" w:rsidRPr="004022E1">
        <w:rPr>
          <w:rFonts w:ascii="Times New Roman" w:hAnsi="Times New Roman" w:cs="Times New Roman"/>
          <w:b/>
          <w:sz w:val="28"/>
          <w:szCs w:val="28"/>
        </w:rPr>
        <w:t>8</w:t>
      </w:r>
      <w:r w:rsidRPr="004022E1">
        <w:rPr>
          <w:rFonts w:ascii="Times New Roman" w:hAnsi="Times New Roman" w:cs="Times New Roman"/>
          <w:b/>
          <w:sz w:val="28"/>
          <w:szCs w:val="28"/>
        </w:rPr>
        <w:t>(</w:t>
      </w:r>
      <w:r w:rsidR="005146D6" w:rsidRPr="004022E1">
        <w:rPr>
          <w:rFonts w:ascii="Times New Roman" w:hAnsi="Times New Roman" w:cs="Times New Roman"/>
          <w:b/>
          <w:sz w:val="28"/>
          <w:szCs w:val="28"/>
        </w:rPr>
        <w:t>9</w:t>
      </w:r>
      <w:r w:rsidRPr="004022E1">
        <w:rPr>
          <w:rFonts w:ascii="Times New Roman" w:hAnsi="Times New Roman" w:cs="Times New Roman"/>
          <w:b/>
          <w:sz w:val="28"/>
          <w:szCs w:val="28"/>
        </w:rPr>
        <w:t>) лет</w:t>
      </w:r>
    </w:p>
    <w:p w:rsidR="0037677E" w:rsidRP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55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376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77E" w:rsidRDefault="0037677E" w:rsidP="007F5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D0" w:rsidRDefault="00F72FD0" w:rsidP="007F5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0FE" w:rsidRDefault="00DD40FE" w:rsidP="007F5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7EF" w:rsidRDefault="001057EF" w:rsidP="007F5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36D" w:rsidRDefault="00A3136D" w:rsidP="00D3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7F8" w:rsidRDefault="002967F8" w:rsidP="00D3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7F8" w:rsidRDefault="002967F8" w:rsidP="00D36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F9F" w:rsidRPr="006E68D0" w:rsidRDefault="007F5F9F" w:rsidP="007F5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7F5F9F" w:rsidRDefault="007F5F9F" w:rsidP="007F5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202</w:t>
      </w:r>
      <w:r w:rsidR="00F8054E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7641366"/>
        <w:docPartObj>
          <w:docPartGallery w:val="Table of Contents"/>
          <w:docPartUnique/>
        </w:docPartObj>
      </w:sdtPr>
      <w:sdtEndPr/>
      <w:sdtContent>
        <w:p w:rsidR="00B15842" w:rsidRPr="00773BF5" w:rsidRDefault="00B15842">
          <w:pPr>
            <w:pStyle w:val="aff2"/>
            <w:rPr>
              <w:rFonts w:ascii="Times New Roman" w:hAnsi="Times New Roman" w:cs="Times New Roman"/>
              <w:b w:val="0"/>
              <w:color w:val="auto"/>
            </w:rPr>
          </w:pPr>
          <w:r w:rsidRPr="00773BF5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947DF9" w:rsidRPr="00947DF9" w:rsidRDefault="00FD382B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r w:rsidRPr="00947DF9">
            <w:rPr>
              <w:rFonts w:ascii="Times New Roman" w:hAnsi="Times New Roman" w:cs="Times New Roman"/>
              <w:lang w:val="ru-RU"/>
            </w:rPr>
            <w:fldChar w:fldCharType="begin"/>
          </w:r>
          <w:r w:rsidR="00B15842" w:rsidRPr="00947DF9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947DF9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411173200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 Пояснительная записка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6D4B">
              <w:rPr>
                <w:rFonts w:ascii="Times New Roman" w:hAnsi="Times New Roman" w:cs="Times New Roman"/>
                <w:noProof/>
                <w:webHidden/>
                <w:lang w:val="ru-RU"/>
              </w:rPr>
              <w:t>….</w:t>
            </w:r>
            <w:r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_Toc411173200 \h </w:instrText>
            </w:r>
            <w:r w:rsidRPr="00947DF9">
              <w:rPr>
                <w:rFonts w:ascii="Times New Roman" w:hAnsi="Times New Roman" w:cs="Times New Roman"/>
                <w:noProof/>
                <w:webHidden/>
              </w:rPr>
            </w:r>
            <w:r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1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1.1. Введение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_Toc411173201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2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1.2. Цели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_Toc411173202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3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1.3 Условия реализации программы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_Toc411173203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4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1.3.1. Сроки освоения программы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_Toc411173204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5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 xml:space="preserve">1.3.2 Прием и отбор </w:t>
            </w:r>
            <w:r w:rsidR="00F41188">
              <w:rPr>
                <w:rStyle w:val="a4"/>
                <w:rFonts w:ascii="Times New Roman" w:hAnsi="Times New Roman" w:cs="Times New Roman"/>
                <w:noProof/>
                <w:lang w:val="ru-RU"/>
              </w:rPr>
              <w:t>об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уча</w:t>
            </w:r>
            <w:r w:rsidR="00F41188">
              <w:rPr>
                <w:rStyle w:val="a4"/>
                <w:rFonts w:ascii="Times New Roman" w:hAnsi="Times New Roman" w:cs="Times New Roman"/>
                <w:noProof/>
                <w:lang w:val="ru-RU"/>
              </w:rPr>
              <w:t>ю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щихся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_Toc411173205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6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1.3.3 Продолжительность учебного года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_Toc411173206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7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1.3.4. Организация учебного года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_Toc411173207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8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1.3.5 Оценка качества реализации программы. Формы и условия проведения контроля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_Toc411173208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09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1.4. Требования к условиям реализации дополнительной предпрофессиональной программы в области музыкального искусства «Духовые и ударные инструменты»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_Toc411173209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0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1.4.1. Учебно</w:t>
            </w:r>
            <w:r w:rsidR="006F314D">
              <w:rPr>
                <w:rStyle w:val="a4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6F314D">
              <w:rPr>
                <w:rFonts w:ascii="Times New Roman" w:hAnsi="Times New Roman"/>
                <w:lang w:eastAsia="ru-RU"/>
              </w:rPr>
              <w:t>–</w:t>
            </w:r>
            <w:r w:rsidR="006F314D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методическое обеспечение учебного процесса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_Toc411173210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1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1.4.2. Кадровый ресурс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_Toc411173211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2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1.4.3. Финансовые условия реализации программы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_Toc411173212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2a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3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1.4.4. Материально</w:t>
            </w:r>
            <w:r w:rsidR="003C63AF">
              <w:rPr>
                <w:rStyle w:val="a4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C63AF">
              <w:rPr>
                <w:rFonts w:ascii="Times New Roman" w:hAnsi="Times New Roman"/>
                <w:lang w:eastAsia="ru-RU"/>
              </w:rPr>
              <w:t>–</w:t>
            </w:r>
            <w:r w:rsidR="003C63A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техническая база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_Toc411173213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4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 xml:space="preserve">2. Планируемые результаты освоения </w:t>
            </w:r>
            <w:r w:rsidR="00012B83">
              <w:rPr>
                <w:rStyle w:val="a4"/>
                <w:rFonts w:ascii="Times New Roman" w:hAnsi="Times New Roman" w:cs="Times New Roman"/>
                <w:noProof/>
                <w:lang w:val="ru-RU"/>
              </w:rPr>
              <w:t>об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уча</w:t>
            </w:r>
            <w:r w:rsidR="00012B83">
              <w:rPr>
                <w:rStyle w:val="a4"/>
                <w:rFonts w:ascii="Times New Roman" w:hAnsi="Times New Roman" w:cs="Times New Roman"/>
                <w:noProof/>
                <w:lang w:val="ru-RU"/>
              </w:rPr>
              <w:t>ю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 xml:space="preserve">щимися </w:t>
            </w:r>
            <w:r w:rsidR="00947DF9" w:rsidRPr="00947DF9">
              <w:rPr>
                <w:rStyle w:val="a4"/>
                <w:rFonts w:ascii="Times New Roman" w:eastAsia="Calibri" w:hAnsi="Times New Roman" w:cs="Times New Roman"/>
                <w:noProof/>
              </w:rPr>
              <w:t>МАУДО ДШИ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 xml:space="preserve"> дополнительной предпрофессиональной программы в области музыкального искусства «Духовые и ударные инструменты»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_Toc411173214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5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3. Учебный план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_Toc411173215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6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4. Перечень программ учебных предметов по дополнительной предпрофессиональной программе в области музыкального искусства «Духовые и ударные инструменты»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_Toc411173216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7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 xml:space="preserve">5. Система и критерии оценок промежуточной и итоговой аттестации результатов освоения  </w:t>
            </w:r>
            <w:r w:rsidR="00012B83">
              <w:rPr>
                <w:rStyle w:val="a4"/>
                <w:rFonts w:ascii="Times New Roman" w:hAnsi="Times New Roman" w:cs="Times New Roman"/>
                <w:noProof/>
                <w:lang w:val="ru-RU"/>
              </w:rPr>
              <w:t>об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уча</w:t>
            </w:r>
            <w:r w:rsidR="00012B83">
              <w:rPr>
                <w:rStyle w:val="a4"/>
                <w:rFonts w:ascii="Times New Roman" w:hAnsi="Times New Roman" w:cs="Times New Roman"/>
                <w:noProof/>
                <w:lang w:val="ru-RU"/>
              </w:rPr>
              <w:t>ю</w:t>
            </w:r>
            <w:r w:rsidR="00012B83">
              <w:rPr>
                <w:rStyle w:val="a4"/>
                <w:rFonts w:ascii="Times New Roman" w:hAnsi="Times New Roman" w:cs="Times New Roman"/>
                <w:noProof/>
              </w:rPr>
              <w:t>щимися дополнительной</w:t>
            </w:r>
            <w:r w:rsidR="00012B83">
              <w:rPr>
                <w:rStyle w:val="a4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предпрофессиональной программы в области музыкального искусства «Духовые и ударные инструменты»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_Toc411173217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8" w:history="1">
            <w:r w:rsidR="00947DF9" w:rsidRPr="00EC0CB8">
              <w:rPr>
                <w:rStyle w:val="a4"/>
                <w:rFonts w:ascii="Times New Roman" w:hAnsi="Times New Roman" w:cs="Times New Roman"/>
                <w:noProof/>
                <w:spacing w:val="-2"/>
              </w:rPr>
              <w:t>6.</w:t>
            </w:r>
            <w:r w:rsidR="00EC0CB8" w:rsidRPr="00EC0CB8">
              <w:rPr>
                <w:rFonts w:ascii="Times New Roman" w:hAnsi="Times New Roman" w:cs="Times New Roman"/>
                <w:noProof/>
              </w:rPr>
              <w:t xml:space="preserve"> Программа творческой, методической и культурно</w:t>
            </w:r>
            <w:r w:rsidR="006F314D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6F314D">
              <w:rPr>
                <w:rFonts w:ascii="Times New Roman" w:hAnsi="Times New Roman"/>
                <w:lang w:eastAsia="ru-RU"/>
              </w:rPr>
              <w:t>–</w:t>
            </w:r>
            <w:r w:rsidR="006F314D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EC0CB8" w:rsidRPr="00EC0CB8">
              <w:rPr>
                <w:rFonts w:ascii="Times New Roman" w:hAnsi="Times New Roman" w:cs="Times New Roman"/>
                <w:noProof/>
              </w:rPr>
              <w:t>просветительской деятельности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instrText xml:space="preserve"> PAGEREF _Toc411173218 \h </w:instrTex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5533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FD382B" w:rsidRPr="00947DF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47DF9" w:rsidRPr="00947DF9" w:rsidRDefault="00EF0504">
          <w:pPr>
            <w:pStyle w:val="1f1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73219" w:history="1">
            <w:r w:rsidR="00947DF9" w:rsidRPr="00947DF9">
              <w:rPr>
                <w:rStyle w:val="a4"/>
                <w:rFonts w:ascii="Times New Roman" w:hAnsi="Times New Roman" w:cs="Times New Roman"/>
                <w:noProof/>
              </w:rPr>
              <w:t>7. ПРИЛОЖЕНИЕ</w:t>
            </w:r>
            <w:r w:rsidR="00947DF9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2C23">
              <w:rPr>
                <w:rFonts w:ascii="Times New Roman" w:hAnsi="Times New Roman" w:cs="Times New Roman"/>
                <w:noProof/>
                <w:webHidden/>
                <w:lang w:val="ru-RU"/>
              </w:rPr>
              <w:t>5</w:t>
            </w:r>
            <w:r w:rsidR="00EB3CC0">
              <w:rPr>
                <w:rFonts w:ascii="Times New Roman" w:hAnsi="Times New Roman" w:cs="Times New Roman"/>
                <w:noProof/>
                <w:webHidden/>
                <w:lang w:val="ru-RU"/>
              </w:rPr>
              <w:t>6</w:t>
            </w:r>
          </w:hyperlink>
        </w:p>
        <w:p w:rsidR="00B15842" w:rsidRDefault="00FD382B">
          <w:r w:rsidRPr="00947DF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15842" w:rsidRDefault="00B15842" w:rsidP="0067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842" w:rsidRDefault="00B15842" w:rsidP="0067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842" w:rsidRDefault="00B15842" w:rsidP="0067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842" w:rsidRDefault="00B15842" w:rsidP="0067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B2C" w:rsidRDefault="00674B2C" w:rsidP="00674B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2C" w:rsidRDefault="00674B2C" w:rsidP="00F95D9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11173200"/>
      <w:r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1"/>
    </w:p>
    <w:p w:rsidR="00674B2C" w:rsidRPr="00F8054E" w:rsidRDefault="00674B2C" w:rsidP="00F8054E">
      <w:pPr>
        <w:pStyle w:val="20"/>
        <w:spacing w:before="0" w:after="0"/>
        <w:rPr>
          <w:rFonts w:ascii="Times New Roman" w:hAnsi="Times New Roman"/>
          <w:b w:val="0"/>
        </w:rPr>
      </w:pPr>
      <w:bookmarkStart w:id="2" w:name="_Toc411173201"/>
      <w:r w:rsidRPr="00F8054E">
        <w:rPr>
          <w:rFonts w:ascii="Times New Roman" w:hAnsi="Times New Roman"/>
        </w:rPr>
        <w:t>1.1</w:t>
      </w:r>
      <w:r w:rsidR="00EE1A43" w:rsidRPr="00F8054E">
        <w:rPr>
          <w:rFonts w:ascii="Times New Roman" w:hAnsi="Times New Roman"/>
        </w:rPr>
        <w:t>.</w:t>
      </w:r>
      <w:r w:rsidRPr="00F8054E">
        <w:rPr>
          <w:rFonts w:ascii="Times New Roman" w:hAnsi="Times New Roman"/>
        </w:rPr>
        <w:t xml:space="preserve"> Введение</w:t>
      </w:r>
      <w:bookmarkEnd w:id="2"/>
    </w:p>
    <w:p w:rsidR="00674B2C" w:rsidRDefault="00674B2C" w:rsidP="00F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Допол</w:t>
      </w:r>
      <w:r w:rsidR="004F2F01">
        <w:rPr>
          <w:rFonts w:ascii="Times New Roman" w:hAnsi="Times New Roman" w:cs="Times New Roman"/>
          <w:sz w:val="28"/>
          <w:szCs w:val="28"/>
        </w:rPr>
        <w:t>нительная предпрофессиональная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 «</w:t>
      </w:r>
      <w:r w:rsidR="00E165DA" w:rsidRP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Муниципальным автономным учреждением дополнительного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С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>еверск «Детская школа искусств»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2398C"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на основе федеральных государст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>венных требований (далее – ФГТ)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минимуму содержания, структуре и усл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>овиям реализации дополнительной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редпрофессиональной  программы в области музыкального искусства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65DA">
        <w:rPr>
          <w:rFonts w:ascii="Times New Roman" w:eastAsia="Times New Roman" w:hAnsi="Times New Roman"/>
          <w:sz w:val="28"/>
          <w:szCs w:val="28"/>
          <w:lang w:eastAsia="ru-RU"/>
        </w:rPr>
        <w:t>Духовые и ударные инструменты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790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ДПП «Духовые и ударные инструменты</w:t>
      </w:r>
      <w:r w:rsidR="00972395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>, утвержденных Приказом</w:t>
      </w:r>
      <w:r w:rsidR="00BF6CE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>т 12 марта 2012 г. № 163 «Об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 xml:space="preserve">ии федеральных государственных требований к минимуму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 xml:space="preserve">ержания, структуре и условиям реализации дополнительной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предпрофес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 xml:space="preserve">сиональной общеобразовательной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</w:t>
      </w:r>
      <w:r w:rsidR="004F2F01">
        <w:rPr>
          <w:rFonts w:ascii="Times New Roman" w:eastAsia="Times New Roman" w:hAnsi="Times New Roman"/>
          <w:sz w:val="28"/>
          <w:szCs w:val="28"/>
          <w:lang w:eastAsia="ru-RU"/>
        </w:rPr>
        <w:t xml:space="preserve">аммы в области музыкального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искусства «</w:t>
      </w:r>
      <w:r w:rsidR="00E165DA">
        <w:rPr>
          <w:rFonts w:ascii="Times New Roman" w:eastAsia="Times New Roman" w:hAnsi="Times New Roman"/>
          <w:sz w:val="28"/>
          <w:szCs w:val="28"/>
          <w:lang w:eastAsia="ru-RU"/>
        </w:rPr>
        <w:t>Духовые и ударные инструменты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сро</w:t>
      </w:r>
      <w:r w:rsidR="00E165DA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proofErr w:type="gramStart"/>
      <w:r w:rsidR="00E165DA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="00E165D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74B2C" w:rsidRDefault="00972395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 w:rsidR="0043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76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436769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одаренных детей в области музыкального искусства в раннем детском возрасте;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художественного образования, эстетического воспитания, духовно-нравственного развития детей;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детьми знаний, умений и навыков игры на </w:t>
      </w:r>
      <w:r w:rsidR="00E165DA">
        <w:rPr>
          <w:rFonts w:ascii="Times New Roman" w:hAnsi="Times New Roman" w:cs="Times New Roman"/>
          <w:sz w:val="28"/>
          <w:szCs w:val="28"/>
        </w:rPr>
        <w:t>духовых или ударных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, позволяющих исполнять музыкальные произведения в соответствии с необходимым уровнем музыкальной грамотности и стилевыми традициями;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 детей культуры сольного и ансамблевого музицирования; </w:t>
      </w:r>
    </w:p>
    <w:p w:rsidR="00E165DA" w:rsidRPr="00E165DA" w:rsidRDefault="00E165DA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5DA">
        <w:rPr>
          <w:rFonts w:ascii="Times New Roman" w:hAnsi="Times New Roman" w:cs="Times New Roman"/>
          <w:sz w:val="28"/>
          <w:szCs w:val="28"/>
        </w:rPr>
        <w:t xml:space="preserve">- приобщение детей к </w:t>
      </w:r>
      <w:proofErr w:type="gramStart"/>
      <w:r w:rsidRPr="00E165DA">
        <w:rPr>
          <w:rFonts w:ascii="Times New Roman" w:hAnsi="Times New Roman" w:cs="Times New Roman"/>
          <w:sz w:val="28"/>
          <w:szCs w:val="28"/>
        </w:rPr>
        <w:t>коллективному</w:t>
      </w:r>
      <w:proofErr w:type="gramEnd"/>
      <w:r w:rsidRPr="00E16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5DA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165DA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ьским традициям оркестрового творчества;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деятельности;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детьми духовными и культурными ценностями народов мира;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:rsidR="00674B2C" w:rsidRDefault="00972395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 w:rsidR="00674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B2C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674B2C">
        <w:rPr>
          <w:rFonts w:ascii="Times New Roman" w:hAnsi="Times New Roman" w:cs="Times New Roman"/>
          <w:sz w:val="28"/>
          <w:szCs w:val="28"/>
        </w:rPr>
        <w:t xml:space="preserve"> с учетом обеспечения преемственности программы «</w:t>
      </w:r>
      <w:r w:rsid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="00674B2C">
        <w:rPr>
          <w:rFonts w:ascii="Times New Roman" w:hAnsi="Times New Roman" w:cs="Times New Roman"/>
          <w:sz w:val="28"/>
          <w:szCs w:val="28"/>
        </w:rPr>
        <w:t xml:space="preserve">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 </w:t>
      </w:r>
    </w:p>
    <w:p w:rsidR="00674B2C" w:rsidRPr="00F8054E" w:rsidRDefault="00674B2C" w:rsidP="00F8054E">
      <w:pPr>
        <w:pStyle w:val="20"/>
        <w:spacing w:before="0" w:after="0"/>
        <w:rPr>
          <w:rFonts w:ascii="Times New Roman" w:hAnsi="Times New Roman"/>
          <w:b w:val="0"/>
        </w:rPr>
      </w:pPr>
      <w:bookmarkStart w:id="3" w:name="_Toc411173202"/>
      <w:r w:rsidRPr="00F8054E">
        <w:rPr>
          <w:rFonts w:ascii="Times New Roman" w:hAnsi="Times New Roman"/>
        </w:rPr>
        <w:t>1.2</w:t>
      </w:r>
      <w:r w:rsidR="00EE1A43" w:rsidRPr="00F8054E">
        <w:rPr>
          <w:rFonts w:ascii="Times New Roman" w:hAnsi="Times New Roman"/>
        </w:rPr>
        <w:t>.</w:t>
      </w:r>
      <w:r w:rsidRPr="00F8054E">
        <w:rPr>
          <w:rFonts w:ascii="Times New Roman" w:hAnsi="Times New Roman"/>
        </w:rPr>
        <w:t xml:space="preserve"> Цели</w:t>
      </w:r>
      <w:bookmarkEnd w:id="3"/>
    </w:p>
    <w:p w:rsidR="00674B2C" w:rsidRPr="00F8054E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972395" w:rsidRPr="00F8054E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 w:rsidRPr="00F8054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74B2C" w:rsidRPr="00F8054E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и развитие у </w:t>
      </w:r>
      <w:r w:rsidR="00A45F8F" w:rsidRPr="00F8054E">
        <w:rPr>
          <w:rFonts w:ascii="Times New Roman" w:hAnsi="Times New Roman" w:cs="Times New Roman"/>
          <w:sz w:val="28"/>
          <w:szCs w:val="28"/>
        </w:rPr>
        <w:t>обучаю</w:t>
      </w:r>
      <w:r w:rsidRPr="00F8054E">
        <w:rPr>
          <w:rFonts w:ascii="Times New Roman" w:hAnsi="Times New Roman" w:cs="Times New Roman"/>
          <w:sz w:val="28"/>
          <w:szCs w:val="28"/>
        </w:rPr>
        <w:t xml:space="preserve">щихся личностных качеств, позволяющих уважать и принимать духовные и культурные ценности разных народов; </w:t>
      </w:r>
    </w:p>
    <w:p w:rsidR="00674B2C" w:rsidRPr="00F8054E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 w:rsidR="00A45F8F" w:rsidRPr="00F8054E">
        <w:rPr>
          <w:rFonts w:ascii="Times New Roman" w:hAnsi="Times New Roman" w:cs="Times New Roman"/>
          <w:sz w:val="28"/>
          <w:szCs w:val="28"/>
        </w:rPr>
        <w:t>обучающихся</w:t>
      </w:r>
      <w:r w:rsidRPr="00F8054E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</w:t>
      </w:r>
    </w:p>
    <w:p w:rsidR="00674B2C" w:rsidRPr="00F8054E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t xml:space="preserve">- формирование умения у </w:t>
      </w:r>
      <w:proofErr w:type="gramStart"/>
      <w:r w:rsidR="00A45F8F" w:rsidRPr="00F805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54E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 </w:t>
      </w:r>
    </w:p>
    <w:p w:rsidR="00674B2C" w:rsidRPr="00F8054E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674B2C" w:rsidRPr="00F8054E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674B2C" w:rsidRDefault="00674B2C" w:rsidP="00F805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54E">
        <w:rPr>
          <w:rFonts w:ascii="Times New Roman" w:hAnsi="Times New Roman" w:cs="Times New Roman"/>
          <w:sz w:val="28"/>
          <w:szCs w:val="28"/>
        </w:rPr>
        <w:t xml:space="preserve">- выработка у </w:t>
      </w:r>
      <w:r w:rsidR="00A45F8F" w:rsidRPr="00F8054E">
        <w:rPr>
          <w:rFonts w:ascii="Times New Roman" w:hAnsi="Times New Roman" w:cs="Times New Roman"/>
          <w:sz w:val="28"/>
          <w:szCs w:val="28"/>
        </w:rPr>
        <w:t>обучающихся</w:t>
      </w:r>
      <w:r w:rsidRPr="00F8054E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освоению в соответствии с программными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умению давать объективную оценку своему труду;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взаимодействия с преподавателями</w:t>
      </w:r>
      <w:r w:rsidR="00561070">
        <w:rPr>
          <w:rFonts w:ascii="Times New Roman" w:hAnsi="Times New Roman" w:cs="Times New Roman"/>
          <w:sz w:val="28"/>
          <w:szCs w:val="28"/>
        </w:rPr>
        <w:t>, концертмейстерами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5F8F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674B2C" w:rsidRDefault="00674B2C" w:rsidP="00FC6D4B">
      <w:pPr>
        <w:pStyle w:val="20"/>
        <w:spacing w:before="0" w:after="0"/>
        <w:rPr>
          <w:rFonts w:ascii="Times New Roman" w:hAnsi="Times New Roman"/>
          <w:b w:val="0"/>
        </w:rPr>
      </w:pPr>
      <w:bookmarkStart w:id="4" w:name="_Toc411173203"/>
      <w:r>
        <w:rPr>
          <w:rFonts w:ascii="Times New Roman" w:hAnsi="Times New Roman"/>
        </w:rPr>
        <w:t>1.3 Условия реализации программы</w:t>
      </w:r>
      <w:bookmarkEnd w:id="4"/>
      <w:r>
        <w:rPr>
          <w:rFonts w:ascii="Times New Roman" w:hAnsi="Times New Roman"/>
        </w:rPr>
        <w:t xml:space="preserve"> </w:t>
      </w:r>
    </w:p>
    <w:p w:rsidR="00674B2C" w:rsidRDefault="00674B2C" w:rsidP="00FC6D4B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5" w:name="_Toc411173204"/>
      <w:r>
        <w:rPr>
          <w:rFonts w:ascii="Times New Roman" w:hAnsi="Times New Roman"/>
        </w:rPr>
        <w:t>1.3.1. Сроки освоения программы</w:t>
      </w:r>
      <w:bookmarkEnd w:id="5"/>
      <w:r>
        <w:rPr>
          <w:rFonts w:ascii="Times New Roman" w:hAnsi="Times New Roman"/>
        </w:rPr>
        <w:t xml:space="preserve"> </w:t>
      </w:r>
    </w:p>
    <w:p w:rsidR="00EE1A43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B624DD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 xml:space="preserve">для детей, поступивших в </w:t>
      </w:r>
      <w:r w:rsidR="0062398C"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</w:t>
      </w:r>
      <w:r w:rsidR="004467FF">
        <w:rPr>
          <w:rFonts w:ascii="Times New Roman" w:hAnsi="Times New Roman" w:cs="Times New Roman"/>
          <w:sz w:val="28"/>
          <w:szCs w:val="28"/>
        </w:rPr>
        <w:t xml:space="preserve">до девяти лет, составляет 8 лет. </w:t>
      </w:r>
    </w:p>
    <w:p w:rsidR="00EE1A43" w:rsidRDefault="004467F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детей, поступивших в </w:t>
      </w:r>
      <w:r w:rsidR="0062398C"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с десяти до двенадцати лет</w:t>
      </w:r>
      <w:r w:rsidRPr="0044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944B7A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</w:t>
      </w:r>
      <w:proofErr w:type="spellStart"/>
      <w:r w:rsidR="00944B7A">
        <w:rPr>
          <w:rFonts w:ascii="Times New Roman" w:eastAsia="Times New Roman" w:hAnsi="Times New Roman"/>
          <w:sz w:val="28"/>
          <w:szCs w:val="28"/>
          <w:lang w:eastAsia="ru-RU"/>
        </w:rPr>
        <w:t>инструменты</w:t>
      </w:r>
      <w:proofErr w:type="gramStart"/>
      <w:r w:rsidR="00944B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1625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End"/>
      <w:r w:rsidR="00291625">
        <w:rPr>
          <w:rFonts w:ascii="Times New Roman" w:eastAsia="SimSun" w:hAnsi="Times New Roman" w:cs="Times New Roman"/>
          <w:sz w:val="28"/>
          <w:szCs w:val="28"/>
          <w:lang w:eastAsia="zh-CN"/>
        </w:rPr>
        <w:t>оставляет</w:t>
      </w:r>
      <w:proofErr w:type="spellEnd"/>
      <w:r w:rsidR="002916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5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лет</w:t>
      </w:r>
      <w:r w:rsidR="0043676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62398C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4467F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674B2C" w:rsidRDefault="0062398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674B2C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 w:rsidR="00674B2C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674B2C" w:rsidRPr="004F2F01" w:rsidRDefault="00674B2C" w:rsidP="00FC6D4B">
      <w:pPr>
        <w:pStyle w:val="20"/>
        <w:spacing w:before="0" w:after="0"/>
        <w:rPr>
          <w:rFonts w:ascii="Times New Roman" w:hAnsi="Times New Roman"/>
          <w:b w:val="0"/>
        </w:rPr>
      </w:pPr>
      <w:bookmarkStart w:id="6" w:name="_Toc411173205"/>
      <w:r w:rsidRPr="004F2F01">
        <w:rPr>
          <w:rFonts w:ascii="Times New Roman" w:hAnsi="Times New Roman"/>
        </w:rPr>
        <w:lastRenderedPageBreak/>
        <w:t xml:space="preserve">1.3.2 Прием и отбор </w:t>
      </w:r>
      <w:proofErr w:type="gramStart"/>
      <w:r w:rsidR="004B6255" w:rsidRPr="004F2F01">
        <w:rPr>
          <w:rFonts w:ascii="Times New Roman" w:hAnsi="Times New Roman"/>
        </w:rPr>
        <w:t>об</w:t>
      </w:r>
      <w:r w:rsidRPr="004F2F01">
        <w:rPr>
          <w:rFonts w:ascii="Times New Roman" w:hAnsi="Times New Roman"/>
        </w:rPr>
        <w:t>уча</w:t>
      </w:r>
      <w:r w:rsidR="004B6255" w:rsidRPr="004F2F01">
        <w:rPr>
          <w:rFonts w:ascii="Times New Roman" w:hAnsi="Times New Roman"/>
        </w:rPr>
        <w:t>ю</w:t>
      </w:r>
      <w:r w:rsidRPr="004F2F01">
        <w:rPr>
          <w:rFonts w:ascii="Times New Roman" w:hAnsi="Times New Roman"/>
        </w:rPr>
        <w:t>щихся</w:t>
      </w:r>
      <w:bookmarkEnd w:id="6"/>
      <w:proofErr w:type="gramEnd"/>
      <w:r w:rsidRPr="004F2F01">
        <w:rPr>
          <w:rFonts w:ascii="Times New Roman" w:hAnsi="Times New Roman"/>
        </w:rPr>
        <w:t xml:space="preserve"> </w:t>
      </w:r>
    </w:p>
    <w:p w:rsidR="00EE1A43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по </w:t>
      </w:r>
      <w:r w:rsidR="0062398C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98C"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слуха, ритма, памяти. Дополнительно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подготовленные музыкальные произведения</w:t>
      </w:r>
      <w:r w:rsidR="00EE1A43">
        <w:rPr>
          <w:rFonts w:ascii="Times New Roman" w:hAnsi="Times New Roman" w:cs="Times New Roman"/>
          <w:sz w:val="28"/>
          <w:szCs w:val="28"/>
        </w:rPr>
        <w:t>.</w:t>
      </w:r>
    </w:p>
    <w:p w:rsidR="001C0892" w:rsidRDefault="001C0892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выпускные классы поступление </w:t>
      </w:r>
      <w:proofErr w:type="gramStart"/>
      <w:r w:rsidR="00480F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674B2C" w:rsidRPr="004F2F01" w:rsidRDefault="00674B2C" w:rsidP="00FC6D4B">
      <w:pPr>
        <w:pStyle w:val="20"/>
        <w:spacing w:before="0" w:after="0"/>
        <w:rPr>
          <w:rFonts w:ascii="Times New Roman" w:hAnsi="Times New Roman"/>
          <w:b w:val="0"/>
        </w:rPr>
      </w:pPr>
      <w:bookmarkStart w:id="7" w:name="_Toc411173206"/>
      <w:r w:rsidRPr="004F2F01">
        <w:rPr>
          <w:rFonts w:ascii="Times New Roman" w:hAnsi="Times New Roman"/>
        </w:rPr>
        <w:t>1.3.3 Продолжительность учебного года</w:t>
      </w:r>
      <w:bookmarkEnd w:id="7"/>
      <w:r w:rsidRPr="004F2F01">
        <w:rPr>
          <w:rFonts w:ascii="Times New Roman" w:hAnsi="Times New Roman"/>
        </w:rPr>
        <w:t xml:space="preserve"> </w:t>
      </w:r>
    </w:p>
    <w:p w:rsidR="006944D5" w:rsidRPr="00797D52" w:rsidRDefault="006944D5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D52"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с первого по седьмой классы составляет 39 недель, в восьмом классе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недель. Продолжительность учебных занятий в первом классе составляет 32 недели, со второго по восьмой классы</w:t>
      </w:r>
      <w:r w:rsidR="00561070">
        <w:rPr>
          <w:rFonts w:ascii="Times New Roman" w:hAnsi="Times New Roman" w:cs="Times New Roman"/>
          <w:sz w:val="28"/>
          <w:szCs w:val="28"/>
        </w:rPr>
        <w:t xml:space="preserve"> – </w:t>
      </w:r>
      <w:r w:rsidRPr="00797D52">
        <w:rPr>
          <w:rFonts w:ascii="Times New Roman" w:hAnsi="Times New Roman" w:cs="Times New Roman"/>
          <w:sz w:val="28"/>
          <w:szCs w:val="28"/>
        </w:rPr>
        <w:t>33 не</w:t>
      </w:r>
      <w:r>
        <w:rPr>
          <w:rFonts w:ascii="Times New Roman" w:hAnsi="Times New Roman" w:cs="Times New Roman"/>
          <w:sz w:val="28"/>
          <w:szCs w:val="28"/>
        </w:rPr>
        <w:t>дели. При реализации программы «</w:t>
      </w:r>
      <w:r w:rsidRPr="00797D52">
        <w:rPr>
          <w:rFonts w:ascii="Times New Roman" w:hAnsi="Times New Roman" w:cs="Times New Roman"/>
          <w:sz w:val="28"/>
          <w:szCs w:val="28"/>
        </w:rPr>
        <w:t>Духовые и ударные инструм</w:t>
      </w:r>
      <w:r>
        <w:rPr>
          <w:rFonts w:ascii="Times New Roman" w:hAnsi="Times New Roman" w:cs="Times New Roman"/>
          <w:sz w:val="28"/>
          <w:szCs w:val="28"/>
        </w:rPr>
        <w:t>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 продолжительность учебного года в восьмом классе составляет 39 недель, в девятом классе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девятом классе составляет 33 недели.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программы «</w:t>
      </w:r>
      <w:r w:rsidRPr="00797D52">
        <w:rPr>
          <w:rFonts w:ascii="Times New Roman" w:hAnsi="Times New Roman" w:cs="Times New Roman"/>
          <w:sz w:val="28"/>
          <w:szCs w:val="28"/>
        </w:rPr>
        <w:t xml:space="preserve">Духовые и ударные </w:t>
      </w:r>
      <w:r>
        <w:rPr>
          <w:rFonts w:ascii="Times New Roman" w:hAnsi="Times New Roman" w:cs="Times New Roman"/>
          <w:sz w:val="28"/>
          <w:szCs w:val="28"/>
        </w:rPr>
        <w:t>инструменты»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со сроком обучения 5 лет продолжительность учебного года с первого по четвертый классы составляет 39 недель, в пятом классе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недель. Продолжительность учебных занятий с первого по пятый классы составляет 33 недели. При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 продолжительность учебного года в пятом классе составляет 39 недель, в шестом классе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шестом классе составляет 33 недели</w:t>
      </w:r>
      <w:proofErr w:type="gramStart"/>
      <w:r w:rsidRPr="00797D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730E">
        <w:t xml:space="preserve"> </w:t>
      </w:r>
      <w:r w:rsidRPr="003873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071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730E">
        <w:rPr>
          <w:rFonts w:ascii="Times New Roman" w:hAnsi="Times New Roman" w:cs="Times New Roman"/>
          <w:sz w:val="28"/>
          <w:szCs w:val="28"/>
        </w:rPr>
        <w:t xml:space="preserve">м. график учебного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3873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674B2C" w:rsidRPr="004F2F01" w:rsidRDefault="00674B2C" w:rsidP="00FC6D4B">
      <w:pPr>
        <w:pStyle w:val="20"/>
        <w:spacing w:before="0" w:after="0"/>
        <w:rPr>
          <w:rFonts w:ascii="Times New Roman" w:hAnsi="Times New Roman"/>
          <w:b w:val="0"/>
        </w:rPr>
      </w:pPr>
      <w:bookmarkStart w:id="8" w:name="_Toc411173207"/>
      <w:r w:rsidRPr="004F2F01">
        <w:rPr>
          <w:rFonts w:ascii="Times New Roman" w:hAnsi="Times New Roman"/>
        </w:rPr>
        <w:t>1.3.4</w:t>
      </w:r>
      <w:r w:rsidR="00EE1A43" w:rsidRPr="004F2F01">
        <w:rPr>
          <w:rFonts w:ascii="Times New Roman" w:hAnsi="Times New Roman"/>
        </w:rPr>
        <w:t>.</w:t>
      </w:r>
      <w:r w:rsidRPr="004F2F01">
        <w:rPr>
          <w:rFonts w:ascii="Times New Roman" w:hAnsi="Times New Roman"/>
        </w:rPr>
        <w:t xml:space="preserve"> Организация учебного года</w:t>
      </w:r>
      <w:bookmarkEnd w:id="8"/>
      <w:r w:rsidRPr="004F2F01">
        <w:rPr>
          <w:rFonts w:ascii="Times New Roman" w:hAnsi="Times New Roman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</w:t>
      </w:r>
      <w:r w:rsidR="00E273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2-х человек), групповых занятий (численностью от 11 человек).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A45F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45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 w:rsidR="00CA756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A75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щимися, посещение ими учреждений культуры (филармоний, театров, концертных залов, музеев и др.), участие </w:t>
      </w:r>
      <w:r w:rsidR="00CA7568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CA75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 творческих мероприятиях и просветительской деятельности </w:t>
      </w:r>
      <w:r w:rsidR="006D542F"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81D5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81D5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 </w:t>
      </w:r>
    </w:p>
    <w:p w:rsidR="008D23B4" w:rsidRPr="008D23B4" w:rsidRDefault="008D23B4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3B4">
        <w:rPr>
          <w:rFonts w:ascii="Times New Roman" w:hAnsi="Times New Roman" w:cs="Times New Roman"/>
          <w:sz w:val="28"/>
          <w:szCs w:val="28"/>
        </w:rPr>
        <w:t>Рекомендуемые учебные издания: художественный материал по программе, сборники произведений, гамм, упражнений, этюдов, музыкальные словари, энциклопедии.</w:t>
      </w:r>
      <w:proofErr w:type="gramEnd"/>
      <w:r w:rsidRPr="008D23B4">
        <w:rPr>
          <w:rFonts w:ascii="Times New Roman" w:hAnsi="Times New Roman" w:cs="Times New Roman"/>
          <w:sz w:val="28"/>
          <w:szCs w:val="28"/>
        </w:rPr>
        <w:t xml:space="preserve"> Р</w:t>
      </w:r>
      <w:r w:rsidR="00561070">
        <w:rPr>
          <w:rFonts w:ascii="Times New Roman" w:hAnsi="Times New Roman" w:cs="Times New Roman"/>
          <w:sz w:val="28"/>
          <w:szCs w:val="28"/>
        </w:rPr>
        <w:t xml:space="preserve">еализация программы </w:t>
      </w:r>
      <w:r w:rsidRPr="008D23B4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</w:t>
      </w:r>
      <w:r w:rsidR="00A45F8F">
        <w:rPr>
          <w:rFonts w:ascii="Times New Roman" w:hAnsi="Times New Roman" w:cs="Times New Roman"/>
          <w:sz w:val="28"/>
          <w:szCs w:val="28"/>
        </w:rPr>
        <w:t>об</w:t>
      </w:r>
      <w:r w:rsidRPr="008D23B4">
        <w:rPr>
          <w:rFonts w:ascii="Times New Roman" w:hAnsi="Times New Roman" w:cs="Times New Roman"/>
          <w:sz w:val="28"/>
          <w:szCs w:val="28"/>
        </w:rPr>
        <w:t>уча</w:t>
      </w:r>
      <w:r w:rsidR="00A45F8F">
        <w:rPr>
          <w:rFonts w:ascii="Times New Roman" w:hAnsi="Times New Roman" w:cs="Times New Roman"/>
          <w:sz w:val="28"/>
          <w:szCs w:val="28"/>
        </w:rPr>
        <w:t>ю</w:t>
      </w:r>
      <w:r w:rsidRPr="008D23B4">
        <w:rPr>
          <w:rFonts w:ascii="Times New Roman" w:hAnsi="Times New Roman" w:cs="Times New Roman"/>
          <w:sz w:val="28"/>
          <w:szCs w:val="28"/>
        </w:rPr>
        <w:t xml:space="preserve">щегося к библиотечным фондам и фондам фонотеки, аудио- и видеозаписей, формируемым по полному перечню учебных предметов учебного плана. Во время самостоятельной работы учащиеся могут быть обеспечены доступом к сети Интернет. </w:t>
      </w:r>
    </w:p>
    <w:p w:rsidR="00674B2C" w:rsidRDefault="00561070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4F2F01">
        <w:rPr>
          <w:rFonts w:ascii="Times New Roman" w:hAnsi="Times New Roman" w:cs="Times New Roman"/>
          <w:sz w:val="28"/>
          <w:szCs w:val="28"/>
        </w:rPr>
        <w:t xml:space="preserve">составляет 42 </w:t>
      </w:r>
      <w:r>
        <w:rPr>
          <w:rFonts w:ascii="Times New Roman" w:hAnsi="Times New Roman" w:cs="Times New Roman"/>
          <w:sz w:val="28"/>
          <w:szCs w:val="28"/>
        </w:rPr>
        <w:t xml:space="preserve">399 экземпляров,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последние 5 лет</w:t>
      </w:r>
      <w:r w:rsidRPr="007C0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3B4" w:rsidRPr="008D23B4">
        <w:rPr>
          <w:rFonts w:ascii="Times New Roman" w:hAnsi="Times New Roman" w:cs="Times New Roman"/>
          <w:sz w:val="28"/>
          <w:szCs w:val="28"/>
        </w:rPr>
        <w:t xml:space="preserve">Библиотечный фонд МАУДО ДШИ укомплектован печатными, электронными изданиями основной и дополнительной учебной и учебно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="008D23B4" w:rsidRPr="008D23B4">
        <w:rPr>
          <w:rFonts w:ascii="Times New Roman" w:hAnsi="Times New Roman" w:cs="Times New Roman"/>
          <w:sz w:val="28"/>
          <w:szCs w:val="28"/>
        </w:rPr>
        <w:t xml:space="preserve"> методической литературой по всем учебным предметам, изданиями музыкальных произведений, специальными хрестоматийными изданиями, партитурами, клавирами оперных, хоровых и оркестровых произведений, книгами и брошюрами в объеме, соответствующем требованиям программы «</w:t>
      </w:r>
      <w:r>
        <w:rPr>
          <w:rFonts w:ascii="Times New Roman" w:hAnsi="Times New Roman" w:cs="Times New Roman"/>
          <w:sz w:val="28"/>
          <w:szCs w:val="28"/>
        </w:rPr>
        <w:t>Духовые и ударные инструменты»</w:t>
      </w:r>
      <w:r w:rsidR="000B5C34">
        <w:rPr>
          <w:rFonts w:ascii="Times New Roman" w:hAnsi="Times New Roman" w:cs="Times New Roman"/>
          <w:sz w:val="28"/>
          <w:szCs w:val="28"/>
        </w:rPr>
        <w:t>.</w:t>
      </w:r>
      <w:r w:rsidR="008D23B4" w:rsidRPr="008D23B4">
        <w:rPr>
          <w:rFonts w:ascii="Times New Roman" w:hAnsi="Times New Roman" w:cs="Times New Roman"/>
          <w:sz w:val="28"/>
          <w:szCs w:val="28"/>
        </w:rPr>
        <w:t xml:space="preserve"> Основной учебной литературой по учебным предметам предметной области «Теория и история музыки» обеспечивается каждый учащийся. </w:t>
      </w:r>
      <w:r w:rsidR="00674B2C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включает официальные, справочно</w:t>
      </w:r>
      <w:r w:rsidR="00E273D4">
        <w:rPr>
          <w:rFonts w:ascii="Times New Roman" w:hAnsi="Times New Roman" w:cs="Times New Roman"/>
          <w:sz w:val="28"/>
          <w:szCs w:val="28"/>
        </w:rPr>
        <w:t>–</w:t>
      </w:r>
      <w:r w:rsidR="00674B2C">
        <w:rPr>
          <w:rFonts w:ascii="Times New Roman" w:hAnsi="Times New Roman" w:cs="Times New Roman"/>
          <w:sz w:val="28"/>
          <w:szCs w:val="28"/>
        </w:rPr>
        <w:t xml:space="preserve">библиографические и периодические издания в расчете 1–2 экземпляра на каждые 100 </w:t>
      </w:r>
      <w:proofErr w:type="gramStart"/>
      <w:r w:rsidR="004123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7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поисковые системы, сайты Интернета, сайты издательств. </w:t>
      </w:r>
    </w:p>
    <w:p w:rsidR="006D542F" w:rsidRPr="00797D52" w:rsidRDefault="006944D5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F7C95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 w:rsidRPr="00797D52">
        <w:rPr>
          <w:rFonts w:ascii="Times New Roman" w:hAnsi="Times New Roman" w:cs="Times New Roman"/>
          <w:sz w:val="28"/>
          <w:szCs w:val="28"/>
        </w:rPr>
        <w:t xml:space="preserve">обеспечивается консультациями для </w:t>
      </w:r>
      <w:proofErr w:type="gramStart"/>
      <w:r w:rsidR="002F7C9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F7C9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97D52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CA5D33">
        <w:rPr>
          <w:rFonts w:ascii="Times New Roman" w:hAnsi="Times New Roman" w:cs="Times New Roman"/>
          <w:sz w:val="28"/>
          <w:szCs w:val="28"/>
        </w:rPr>
        <w:t>обучающихся</w:t>
      </w:r>
      <w:r w:rsidR="00CA5D33" w:rsidRPr="00797D52">
        <w:rPr>
          <w:rFonts w:ascii="Times New Roman" w:hAnsi="Times New Roman" w:cs="Times New Roman"/>
          <w:sz w:val="28"/>
          <w:szCs w:val="28"/>
        </w:rPr>
        <w:t xml:space="preserve"> </w:t>
      </w:r>
      <w:r w:rsidRPr="00797D52">
        <w:rPr>
          <w:rFonts w:ascii="Times New Roman" w:hAnsi="Times New Roman" w:cs="Times New Roman"/>
          <w:sz w:val="28"/>
          <w:szCs w:val="28"/>
        </w:rPr>
        <w:t>к контрольным урокам, зачетам, экзаменам, творческим конкурсам и друг</w:t>
      </w:r>
      <w:r>
        <w:rPr>
          <w:rFonts w:ascii="Times New Roman" w:hAnsi="Times New Roman" w:cs="Times New Roman"/>
          <w:sz w:val="28"/>
          <w:szCs w:val="28"/>
        </w:rPr>
        <w:t xml:space="preserve">им мероприятиям по усмотрению </w:t>
      </w:r>
      <w:r w:rsidR="006D542F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797D52">
        <w:rPr>
          <w:rFonts w:ascii="Times New Roman" w:hAnsi="Times New Roman" w:cs="Times New Roman"/>
          <w:sz w:val="28"/>
          <w:szCs w:val="28"/>
        </w:rPr>
        <w:t>.</w:t>
      </w:r>
      <w:r w:rsidRPr="00E425A9">
        <w:t xml:space="preserve"> </w:t>
      </w:r>
      <w:r w:rsidRPr="00E425A9">
        <w:rPr>
          <w:rFonts w:ascii="Times New Roman" w:hAnsi="Times New Roman" w:cs="Times New Roman"/>
          <w:sz w:val="28"/>
          <w:szCs w:val="28"/>
        </w:rPr>
        <w:t xml:space="preserve">Консультации проводятся с целью подготовки </w:t>
      </w:r>
      <w:proofErr w:type="gramStart"/>
      <w:r w:rsidR="00CA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25A9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="006D542F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E425A9">
        <w:rPr>
          <w:rFonts w:ascii="Times New Roman" w:hAnsi="Times New Roman" w:cs="Times New Roman"/>
          <w:sz w:val="28"/>
          <w:szCs w:val="28"/>
        </w:rPr>
        <w:t>.</w:t>
      </w:r>
      <w:r w:rsidRPr="00797D52">
        <w:rPr>
          <w:rFonts w:ascii="Times New Roman" w:hAnsi="Times New Roman" w:cs="Times New Roman"/>
          <w:sz w:val="28"/>
          <w:szCs w:val="28"/>
        </w:rPr>
        <w:t xml:space="preserve"> </w:t>
      </w:r>
      <w:r w:rsidR="00E72CDF" w:rsidRPr="00E72CDF">
        <w:rPr>
          <w:rFonts w:ascii="Times New Roman" w:hAnsi="Times New Roman" w:cs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 в следующем объеме: 196 часов при реализации ОП со сроком обучения 8 лет и 234 часа с дополнительным годом обучения; 148 </w:t>
      </w:r>
      <w:r w:rsidR="00E72CDF">
        <w:rPr>
          <w:rFonts w:ascii="Times New Roman" w:hAnsi="Times New Roman" w:cs="Times New Roman"/>
          <w:sz w:val="28"/>
          <w:szCs w:val="28"/>
        </w:rPr>
        <w:t>часов при реализации программы</w:t>
      </w:r>
      <w:r w:rsidR="00E72CDF" w:rsidRPr="00E72CDF">
        <w:rPr>
          <w:rFonts w:ascii="Times New Roman" w:hAnsi="Times New Roman" w:cs="Times New Roman"/>
          <w:sz w:val="28"/>
          <w:szCs w:val="28"/>
        </w:rPr>
        <w:t xml:space="preserve"> со сроком обучения 5 лет и 186 часов с дополнительным годом обучения.</w:t>
      </w:r>
      <w:r w:rsidR="00E72CDF">
        <w:rPr>
          <w:rFonts w:ascii="Times New Roman" w:hAnsi="Times New Roman" w:cs="Times New Roman"/>
          <w:sz w:val="28"/>
          <w:szCs w:val="28"/>
        </w:rPr>
        <w:t xml:space="preserve"> </w:t>
      </w:r>
      <w:r w:rsidRPr="00797D52">
        <w:rPr>
          <w:rFonts w:ascii="Times New Roman" w:hAnsi="Times New Roman" w:cs="Times New Roman"/>
          <w:sz w:val="28"/>
          <w:szCs w:val="28"/>
        </w:rPr>
        <w:t xml:space="preserve">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705BB9">
        <w:rPr>
          <w:rFonts w:ascii="Times New Roman" w:hAnsi="Times New Roman" w:cs="Times New Roman"/>
          <w:sz w:val="28"/>
          <w:szCs w:val="28"/>
        </w:rPr>
        <w:t>обучающихся</w:t>
      </w:r>
      <w:r w:rsidRPr="00797D52">
        <w:rPr>
          <w:rFonts w:ascii="Times New Roman" w:hAnsi="Times New Roman" w:cs="Times New Roman"/>
          <w:sz w:val="28"/>
          <w:szCs w:val="28"/>
        </w:rPr>
        <w:t xml:space="preserve"> на период летних каникул</w:t>
      </w:r>
      <w:proofErr w:type="gramStart"/>
      <w:r w:rsidRPr="00797D5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5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404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25A9">
        <w:rPr>
          <w:rFonts w:ascii="Times New Roman" w:hAnsi="Times New Roman" w:cs="Times New Roman"/>
          <w:sz w:val="28"/>
          <w:szCs w:val="28"/>
        </w:rPr>
        <w:t>м. учебный план).</w:t>
      </w:r>
    </w:p>
    <w:p w:rsidR="008D23B4" w:rsidRPr="008D23B4" w:rsidRDefault="00674B2C" w:rsidP="00467D61">
      <w:pPr>
        <w:pStyle w:val="20"/>
        <w:spacing w:before="0" w:after="0"/>
        <w:jc w:val="both"/>
        <w:rPr>
          <w:rFonts w:ascii="Times New Roman" w:hAnsi="Times New Roman"/>
        </w:rPr>
      </w:pPr>
      <w:bookmarkStart w:id="9" w:name="_Toc411173208"/>
      <w:r>
        <w:rPr>
          <w:rFonts w:ascii="Times New Roman" w:hAnsi="Times New Roman"/>
        </w:rPr>
        <w:lastRenderedPageBreak/>
        <w:t>1.3.5 Оценка качества реализации программы. Формы и условия проведения контроля</w:t>
      </w:r>
      <w:bookmarkEnd w:id="9"/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2F7C95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и итоговую аттестацию </w:t>
      </w:r>
      <w:r w:rsidR="00CA5D3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0B5C3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B5C3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CA5D33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457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разрабатываются критерии оценок промежуточной аттестации и текущего контроля успеваемости учащихся. Для аттестации </w:t>
      </w:r>
      <w:r w:rsidR="00A76C56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B40457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Фонды оценочных средств </w:t>
      </w:r>
      <w:r w:rsidR="00B40457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40457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2F7C95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>
        <w:rPr>
          <w:rFonts w:ascii="Times New Roman" w:hAnsi="Times New Roman" w:cs="Times New Roman"/>
          <w:sz w:val="28"/>
          <w:szCs w:val="28"/>
        </w:rPr>
        <w:t xml:space="preserve"> и её учебному плану. 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E72CDF" w:rsidRDefault="00E72CD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четверти, полугодий учебного года оценки выставляются по каждому учебному предмету.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="003B34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3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674B2C" w:rsidRDefault="002F1999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Специальность</w:t>
      </w:r>
    </w:p>
    <w:p w:rsidR="00674B2C" w:rsidRDefault="002F1999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Сольфеджио</w:t>
      </w:r>
    </w:p>
    <w:p w:rsidR="00674B2C" w:rsidRDefault="002F1999" w:rsidP="00906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Музыкальная литература</w:t>
      </w:r>
      <w:r w:rsidR="0067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906B3B">
        <w:rPr>
          <w:rFonts w:ascii="Times New Roman" w:hAnsi="Times New Roman" w:cs="Times New Roman"/>
          <w:sz w:val="28"/>
          <w:szCs w:val="28"/>
        </w:rPr>
        <w:t>отаны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 </w:t>
      </w:r>
    </w:p>
    <w:p w:rsidR="006D542F" w:rsidRPr="00B96427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427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6D542F" w:rsidRPr="00B96427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427">
        <w:rPr>
          <w:rFonts w:ascii="Times New Roman" w:hAnsi="Times New Roman" w:cs="Times New Roman"/>
          <w:sz w:val="28"/>
          <w:szCs w:val="28"/>
        </w:rPr>
        <w:t>знание профессиональной терминологии, основного репертуара для духовых и ударных инструментов, различных составов ансамблей, оркестров;</w:t>
      </w:r>
    </w:p>
    <w:p w:rsidR="006D542F" w:rsidRPr="00B96427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427">
        <w:rPr>
          <w:rFonts w:ascii="Times New Roman" w:hAnsi="Times New Roman" w:cs="Times New Roman"/>
          <w:sz w:val="28"/>
          <w:szCs w:val="28"/>
        </w:rPr>
        <w:t>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6D542F" w:rsidRPr="00B96427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427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:rsidR="00674B2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6427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:rsidR="00674B2C" w:rsidRPr="001C67DB" w:rsidRDefault="00674B2C" w:rsidP="00FC6D4B">
      <w:pPr>
        <w:pStyle w:val="20"/>
        <w:spacing w:before="0" w:after="0"/>
        <w:jc w:val="both"/>
        <w:rPr>
          <w:rFonts w:ascii="Times New Roman" w:hAnsi="Times New Roman"/>
          <w:b w:val="0"/>
        </w:rPr>
      </w:pPr>
      <w:r w:rsidRPr="001C67DB">
        <w:rPr>
          <w:rFonts w:ascii="Times New Roman" w:hAnsi="Times New Roman"/>
        </w:rPr>
        <w:t xml:space="preserve"> </w:t>
      </w:r>
      <w:bookmarkStart w:id="10" w:name="_Toc411173209"/>
      <w:r w:rsidRPr="001C67DB">
        <w:rPr>
          <w:rFonts w:ascii="Times New Roman" w:hAnsi="Times New Roman"/>
        </w:rPr>
        <w:t>1.4. Требования к усл</w:t>
      </w:r>
      <w:r w:rsidR="00976D4B" w:rsidRPr="001C67DB">
        <w:rPr>
          <w:rFonts w:ascii="Times New Roman" w:hAnsi="Times New Roman"/>
        </w:rPr>
        <w:t xml:space="preserve">овиям реализации </w:t>
      </w:r>
      <w:r w:rsidR="003B156C" w:rsidRPr="001C67DB">
        <w:rPr>
          <w:rFonts w:ascii="Times New Roman" w:hAnsi="Times New Roman"/>
        </w:rPr>
        <w:t>ДПП</w:t>
      </w:r>
      <w:r w:rsidRPr="001C67DB">
        <w:rPr>
          <w:rFonts w:ascii="Times New Roman" w:hAnsi="Times New Roman"/>
        </w:rPr>
        <w:t xml:space="preserve"> «</w:t>
      </w:r>
      <w:r w:rsidR="00E165DA" w:rsidRPr="001C67DB">
        <w:rPr>
          <w:rFonts w:ascii="Times New Roman" w:hAnsi="Times New Roman"/>
        </w:rPr>
        <w:t>Духовые и ударные инструменты</w:t>
      </w:r>
      <w:r w:rsidRPr="001C67DB">
        <w:rPr>
          <w:rFonts w:ascii="Times New Roman" w:hAnsi="Times New Roman"/>
        </w:rPr>
        <w:t>»</w:t>
      </w:r>
      <w:bookmarkEnd w:id="10"/>
    </w:p>
    <w:p w:rsidR="006D542F" w:rsidRPr="00797D52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D52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B61A6B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представляют собой систему требований к учебно-методическим, кадровым, финансовым, материально-техническим и иным</w:t>
      </w:r>
      <w:r>
        <w:rPr>
          <w:rFonts w:ascii="Times New Roman" w:hAnsi="Times New Roman" w:cs="Times New Roman"/>
          <w:sz w:val="28"/>
          <w:szCs w:val="28"/>
        </w:rPr>
        <w:t xml:space="preserve"> условиям реализации </w:t>
      </w:r>
      <w:r w:rsidR="004F0C41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 целью достижения планируемы</w:t>
      </w:r>
      <w:r w:rsidR="002F1999">
        <w:rPr>
          <w:rFonts w:ascii="Times New Roman" w:hAnsi="Times New Roman" w:cs="Times New Roman"/>
          <w:sz w:val="28"/>
          <w:szCs w:val="28"/>
        </w:rPr>
        <w:t>х результатов освоения данной образовательной программы</w:t>
      </w:r>
      <w:r w:rsidRPr="00797D52">
        <w:rPr>
          <w:rFonts w:ascii="Times New Roman" w:hAnsi="Times New Roman" w:cs="Times New Roman"/>
          <w:sz w:val="28"/>
          <w:szCs w:val="28"/>
        </w:rPr>
        <w:t>.</w:t>
      </w:r>
    </w:p>
    <w:p w:rsidR="006D542F" w:rsidRPr="00797D52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D52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5A7D2D">
        <w:rPr>
          <w:rFonts w:ascii="Times New Roman" w:hAnsi="Times New Roman" w:cs="Times New Roman"/>
          <w:sz w:val="28"/>
          <w:szCs w:val="28"/>
        </w:rPr>
        <w:t>обучающихся</w:t>
      </w:r>
      <w:r w:rsidRPr="00797D52">
        <w:rPr>
          <w:rFonts w:ascii="Times New Roman" w:hAnsi="Times New Roman" w:cs="Times New Roman"/>
          <w:sz w:val="28"/>
          <w:szCs w:val="28"/>
        </w:rPr>
        <w:t>, их родителей (законных представителей) и всего общества, духовно-нравственного развития, эстетического воспитания и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твенного становления личности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5D3C55">
        <w:rPr>
          <w:rFonts w:ascii="Times New Roman" w:hAnsi="Times New Roman" w:cs="Times New Roman"/>
          <w:sz w:val="28"/>
          <w:szCs w:val="28"/>
        </w:rPr>
        <w:t xml:space="preserve"> </w:t>
      </w:r>
      <w:r w:rsidRPr="00797D52">
        <w:rPr>
          <w:rFonts w:ascii="Times New Roman" w:hAnsi="Times New Roman" w:cs="Times New Roman"/>
          <w:sz w:val="28"/>
          <w:szCs w:val="28"/>
        </w:rPr>
        <w:t>созда</w:t>
      </w:r>
      <w:r w:rsidR="005D3C55">
        <w:rPr>
          <w:rFonts w:ascii="Times New Roman" w:hAnsi="Times New Roman" w:cs="Times New Roman"/>
          <w:sz w:val="28"/>
          <w:szCs w:val="28"/>
        </w:rPr>
        <w:t>ет</w:t>
      </w:r>
      <w:r w:rsidRPr="00797D52">
        <w:rPr>
          <w:rFonts w:ascii="Times New Roman" w:hAnsi="Times New Roman" w:cs="Times New Roman"/>
          <w:sz w:val="28"/>
          <w:szCs w:val="28"/>
        </w:rPr>
        <w:t xml:space="preserve"> комфортную развивающую образовательную среду, обеспечивающую возможность:</w:t>
      </w:r>
      <w:proofErr w:type="gramEnd"/>
    </w:p>
    <w:p w:rsidR="006D542F" w:rsidRPr="00EF623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>выявления и развития одаренных детей в области музыкального искусства;</w:t>
      </w:r>
    </w:p>
    <w:p w:rsidR="006D542F" w:rsidRPr="00EF623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>организации творческой деятельности учащихся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6D542F" w:rsidRPr="00EF623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 xml:space="preserve">организации посещений </w:t>
      </w:r>
      <w:proofErr w:type="gramStart"/>
      <w:r w:rsidR="00355F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F623C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</w:t>
      </w:r>
    </w:p>
    <w:p w:rsidR="006D542F" w:rsidRPr="00EF623C" w:rsidRDefault="00254C10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42F" w:rsidRPr="00EF623C">
        <w:rPr>
          <w:rFonts w:ascii="Times New Roman" w:hAnsi="Times New Roman" w:cs="Times New Roman"/>
          <w:sz w:val="28"/>
          <w:szCs w:val="28"/>
        </w:rPr>
        <w:t>организации творческой и культурно</w:t>
      </w:r>
      <w:r w:rsidR="00997E3D">
        <w:rPr>
          <w:rFonts w:ascii="Times New Roman" w:hAnsi="Times New Roman" w:cs="Times New Roman"/>
          <w:sz w:val="28"/>
          <w:szCs w:val="28"/>
        </w:rPr>
        <w:t xml:space="preserve"> – </w:t>
      </w:r>
      <w:r w:rsidR="006D542F" w:rsidRPr="00EF623C">
        <w:rPr>
          <w:rFonts w:ascii="Times New Roman" w:hAnsi="Times New Roman" w:cs="Times New Roman"/>
          <w:sz w:val="28"/>
          <w:szCs w:val="28"/>
        </w:rPr>
        <w:t>просветительской деятельности совместно с другими детскими школами искусств, в том числе по различным видам искусств, учреждения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6D542F" w:rsidRPr="00EF623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</w:t>
      </w:r>
    </w:p>
    <w:p w:rsidR="006D542F" w:rsidRPr="00EF623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 xml:space="preserve">эффективной самостоятельной работы </w:t>
      </w:r>
      <w:r w:rsidR="005A7D2D">
        <w:rPr>
          <w:rFonts w:ascii="Times New Roman" w:hAnsi="Times New Roman" w:cs="Times New Roman"/>
          <w:sz w:val="28"/>
          <w:szCs w:val="28"/>
        </w:rPr>
        <w:t>обучающихся</w:t>
      </w:r>
      <w:r w:rsidRPr="00EF623C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5A7D2D">
        <w:rPr>
          <w:rFonts w:ascii="Times New Roman" w:hAnsi="Times New Roman" w:cs="Times New Roman"/>
          <w:sz w:val="28"/>
          <w:szCs w:val="28"/>
        </w:rPr>
        <w:t>обучающи</w:t>
      </w:r>
      <w:r w:rsidR="00F27EB6">
        <w:rPr>
          <w:rFonts w:ascii="Times New Roman" w:hAnsi="Times New Roman" w:cs="Times New Roman"/>
          <w:sz w:val="28"/>
          <w:szCs w:val="28"/>
        </w:rPr>
        <w:t>х</w:t>
      </w:r>
      <w:r w:rsidR="005A7D2D">
        <w:rPr>
          <w:rFonts w:ascii="Times New Roman" w:hAnsi="Times New Roman" w:cs="Times New Roman"/>
          <w:sz w:val="28"/>
          <w:szCs w:val="28"/>
        </w:rPr>
        <w:t>ся</w:t>
      </w:r>
      <w:r w:rsidRPr="00EF623C">
        <w:rPr>
          <w:rFonts w:ascii="Times New Roman" w:hAnsi="Times New Roman" w:cs="Times New Roman"/>
          <w:sz w:val="28"/>
          <w:szCs w:val="28"/>
        </w:rPr>
        <w:t>;</w:t>
      </w:r>
    </w:p>
    <w:p w:rsidR="006D542F" w:rsidRPr="00EF623C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остроения содержания </w:t>
      </w:r>
      <w:r w:rsidR="00254C10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 w:rsidRPr="00EF623C">
        <w:rPr>
          <w:rFonts w:ascii="Times New Roman" w:hAnsi="Times New Roman" w:cs="Times New Roman"/>
          <w:sz w:val="28"/>
          <w:szCs w:val="28"/>
        </w:rPr>
        <w:t>с учетом индивидуального развития детей, а также тех или иных особенностей субъекта Российской Федерации;</w:t>
      </w:r>
    </w:p>
    <w:p w:rsidR="00A65CCB" w:rsidRDefault="006D542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23C">
        <w:rPr>
          <w:rFonts w:ascii="Times New Roman" w:hAnsi="Times New Roman" w:cs="Times New Roman"/>
          <w:sz w:val="28"/>
          <w:szCs w:val="28"/>
        </w:rPr>
        <w:t>эфф</w:t>
      </w:r>
      <w:r w:rsidR="00A65CCB">
        <w:rPr>
          <w:rFonts w:ascii="Times New Roman" w:hAnsi="Times New Roman" w:cs="Times New Roman"/>
          <w:sz w:val="28"/>
          <w:szCs w:val="28"/>
        </w:rPr>
        <w:t xml:space="preserve">ективного управления </w:t>
      </w:r>
      <w:r w:rsidR="00674B2C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674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2C" w:rsidRPr="001C67DB" w:rsidRDefault="00674B2C" w:rsidP="00FC6D4B">
      <w:pPr>
        <w:pStyle w:val="20"/>
        <w:spacing w:before="0" w:after="0"/>
        <w:rPr>
          <w:rFonts w:ascii="Times New Roman" w:hAnsi="Times New Roman"/>
          <w:b w:val="0"/>
        </w:rPr>
      </w:pPr>
      <w:bookmarkStart w:id="11" w:name="_Toc411173210"/>
      <w:r w:rsidRPr="001C67DB">
        <w:rPr>
          <w:rFonts w:ascii="Times New Roman" w:hAnsi="Times New Roman"/>
        </w:rPr>
        <w:t>1.4.1. Учебно-методическое обеспечение учебного процесса</w:t>
      </w:r>
      <w:bookmarkEnd w:id="11"/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B5C34">
        <w:rPr>
          <w:rFonts w:ascii="Times New Roman" w:hAnsi="Times New Roman" w:cs="Times New Roman"/>
          <w:sz w:val="28"/>
          <w:szCs w:val="28"/>
        </w:rPr>
        <w:t>ДПП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 обеспечивается учебно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документацией по всем учебным предметам. </w:t>
      </w:r>
    </w:p>
    <w:p w:rsidR="00674B2C" w:rsidRPr="001C67DB" w:rsidRDefault="00674B2C" w:rsidP="00FC6D4B">
      <w:pPr>
        <w:pStyle w:val="20"/>
        <w:spacing w:before="0" w:after="0"/>
        <w:rPr>
          <w:rFonts w:ascii="Times New Roman" w:hAnsi="Times New Roman"/>
          <w:b w:val="0"/>
        </w:rPr>
      </w:pPr>
      <w:bookmarkStart w:id="12" w:name="_Toc411173211"/>
      <w:r w:rsidRPr="001C67DB">
        <w:rPr>
          <w:rFonts w:ascii="Times New Roman" w:hAnsi="Times New Roman"/>
        </w:rPr>
        <w:t>1.4.2. Кадровый ресурс</w:t>
      </w:r>
      <w:bookmarkEnd w:id="12"/>
      <w:r w:rsidRPr="001C67DB">
        <w:rPr>
          <w:rFonts w:ascii="Times New Roman" w:hAnsi="Times New Roman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721391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>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</w:t>
      </w:r>
      <w:r w:rsidR="002F1999">
        <w:rPr>
          <w:rFonts w:ascii="Times New Roman" w:hAnsi="Times New Roman" w:cs="Times New Roman"/>
          <w:sz w:val="28"/>
          <w:szCs w:val="28"/>
        </w:rPr>
        <w:t>е</w:t>
      </w:r>
      <w:r w:rsidR="00361DAC">
        <w:rPr>
          <w:rFonts w:ascii="Times New Roman" w:hAnsi="Times New Roman" w:cs="Times New Roman"/>
          <w:sz w:val="28"/>
          <w:szCs w:val="28"/>
        </w:rPr>
        <w:t xml:space="preserve"> и </w:t>
      </w:r>
      <w:r w:rsidR="00361DAC" w:rsidRPr="00361DAC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="00361DAC">
        <w:rPr>
          <w:rFonts w:ascii="Times New Roman" w:hAnsi="Times New Roman" w:cs="Times New Roman"/>
          <w:sz w:val="28"/>
          <w:szCs w:val="28"/>
        </w:rPr>
        <w:t>,</w:t>
      </w:r>
      <w:r w:rsidR="00361DAC" w:rsidRPr="00361DAC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</w:t>
      </w:r>
      <w:r w:rsidR="002F1999">
        <w:rPr>
          <w:rFonts w:ascii="Times New Roman" w:hAnsi="Times New Roman" w:cs="Times New Roman"/>
          <w:sz w:val="28"/>
          <w:szCs w:val="28"/>
        </w:rPr>
        <w:t xml:space="preserve"> </w:t>
      </w:r>
      <w:r w:rsidR="00906B3B">
        <w:rPr>
          <w:rFonts w:ascii="Times New Roman" w:hAnsi="Times New Roman" w:cs="Times New Roman"/>
          <w:sz w:val="28"/>
          <w:szCs w:val="28"/>
        </w:rPr>
        <w:t>составляет</w:t>
      </w:r>
      <w:r w:rsidR="002F1999">
        <w:rPr>
          <w:rFonts w:ascii="Times New Roman" w:hAnsi="Times New Roman" w:cs="Times New Roman"/>
          <w:sz w:val="28"/>
          <w:szCs w:val="28"/>
        </w:rPr>
        <w:t xml:space="preserve"> </w:t>
      </w:r>
      <w:r w:rsidR="00DE528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процентов в общем числе преподавателей, обеспечивающих образовательный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ОП.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997E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997E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культурно</w:t>
      </w:r>
      <w:r w:rsidR="000B5C3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просветительскую работу, а также освоение дополнительных профессиональных ОП.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обеспечивается освоением дополнительных профессиональных ОП в объеме не менее </w:t>
      </w:r>
      <w:r w:rsidR="002543DC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часов, не реже чем один раз в </w:t>
      </w:r>
      <w:r w:rsidR="002543DC">
        <w:rPr>
          <w:rFonts w:ascii="Times New Roman" w:hAnsi="Times New Roman" w:cs="Times New Roman"/>
          <w:sz w:val="28"/>
          <w:szCs w:val="28"/>
        </w:rPr>
        <w:t>три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Педагогические работники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160A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16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43">
        <w:rPr>
          <w:rFonts w:ascii="Times New Roman" w:hAnsi="Times New Roman" w:cs="Times New Roman"/>
          <w:sz w:val="28"/>
          <w:szCs w:val="28"/>
        </w:rPr>
        <w:t>концертно</w:t>
      </w:r>
      <w:r w:rsidR="00DB7E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DB7E94">
        <w:rPr>
          <w:rFonts w:ascii="Times New Roman" w:hAnsi="Times New Roman" w:cs="Times New Roman"/>
          <w:sz w:val="28"/>
          <w:szCs w:val="28"/>
        </w:rPr>
        <w:t>орческую и методическую работу.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A6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="00A65CC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взаимодействия с другими учреждениями,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</w:t>
      </w:r>
      <w:r w:rsidR="00DB7E94">
        <w:rPr>
          <w:rFonts w:ascii="Times New Roman" w:hAnsi="Times New Roman" w:cs="Times New Roman"/>
          <w:sz w:val="28"/>
          <w:szCs w:val="28"/>
        </w:rPr>
        <w:t>ДПП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», использования передовых педагогических технологий. </w:t>
      </w:r>
    </w:p>
    <w:p w:rsidR="00436A3F" w:rsidRPr="001C67DB" w:rsidRDefault="00674B2C" w:rsidP="00FC6D4B">
      <w:pPr>
        <w:pStyle w:val="20"/>
        <w:spacing w:before="0" w:after="0"/>
        <w:rPr>
          <w:rFonts w:ascii="Times New Roman" w:hAnsi="Times New Roman"/>
        </w:rPr>
      </w:pPr>
      <w:bookmarkStart w:id="13" w:name="_Toc411173212"/>
      <w:r w:rsidRPr="001C67DB">
        <w:rPr>
          <w:rFonts w:ascii="Times New Roman" w:hAnsi="Times New Roman"/>
        </w:rPr>
        <w:t>1.4.3. Финансовые условия реализации программы</w:t>
      </w:r>
      <w:bookmarkEnd w:id="13"/>
      <w:r w:rsidR="008D23B4" w:rsidRPr="001C67DB">
        <w:rPr>
          <w:rFonts w:ascii="Times New Roman" w:hAnsi="Times New Roman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</w:t>
      </w:r>
      <w:r w:rsidR="002C67D6">
        <w:rPr>
          <w:rFonts w:ascii="Times New Roman" w:hAnsi="Times New Roman" w:cs="Times New Roman"/>
          <w:sz w:val="28"/>
          <w:szCs w:val="28"/>
        </w:rPr>
        <w:t>ДПП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>» обеспечива</w:t>
      </w:r>
      <w:r w:rsidR="00466ED5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исполнение ФГТ. </w:t>
      </w:r>
    </w:p>
    <w:p w:rsidR="00291BDD" w:rsidRDefault="00D85715" w:rsidP="00291B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ДПП «Духовые и ударные инструменты» н</w:t>
      </w:r>
      <w:r w:rsidR="00291BDD">
        <w:rPr>
          <w:rFonts w:ascii="Times New Roman" w:hAnsi="Times New Roman" w:cs="Times New Roman"/>
          <w:sz w:val="28"/>
          <w:szCs w:val="28"/>
        </w:rPr>
        <w:t xml:space="preserve">епрерывность профессионального развития педагогических работников обеспечивается освоением дополнительных профессиональных ОП в объеме не менее 108 часов, не реже чем один раз в три года в </w:t>
      </w:r>
      <w:r w:rsidR="00291BDD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="00291BDD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 w:rsidR="00291BDD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997E3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291BDD">
        <w:rPr>
          <w:rFonts w:ascii="Times New Roman" w:hAnsi="Times New Roman" w:cs="Times New Roman"/>
          <w:sz w:val="28"/>
          <w:szCs w:val="28"/>
        </w:rPr>
        <w:t xml:space="preserve">концертно-творческую и методическую работу.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планировать работу концертмейстеров с учетом сложившихся традиций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методической целесообразности: </w:t>
      </w:r>
    </w:p>
    <w:p w:rsidR="00D80424" w:rsidRDefault="00D80424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424">
        <w:rPr>
          <w:rFonts w:ascii="Times New Roman" w:hAnsi="Times New Roman" w:cs="Times New Roman"/>
          <w:sz w:val="28"/>
          <w:szCs w:val="28"/>
        </w:rPr>
        <w:t>по учебному предмету «Специа</w:t>
      </w:r>
      <w:r>
        <w:rPr>
          <w:rFonts w:ascii="Times New Roman" w:hAnsi="Times New Roman" w:cs="Times New Roman"/>
          <w:sz w:val="28"/>
          <w:szCs w:val="28"/>
        </w:rPr>
        <w:t xml:space="preserve">льность» от 60 до 100 процентов </w:t>
      </w:r>
      <w:r w:rsidRPr="00D80424">
        <w:rPr>
          <w:rFonts w:ascii="Times New Roman" w:hAnsi="Times New Roman" w:cs="Times New Roman"/>
          <w:sz w:val="28"/>
          <w:szCs w:val="28"/>
        </w:rPr>
        <w:t>аудиторного учебного времени;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учебному предмету «Хоровой класс» и консультациям по данному учебному предмету не менее 80 процентов от аудиторного учебного времени; </w:t>
      </w:r>
    </w:p>
    <w:p w:rsidR="00674B2C" w:rsidRDefault="00BD006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учебному</w:t>
      </w:r>
      <w:r w:rsidR="00674B2C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674B2C">
        <w:rPr>
          <w:rFonts w:ascii="Times New Roman" w:hAnsi="Times New Roman" w:cs="Times New Roman"/>
          <w:sz w:val="28"/>
          <w:szCs w:val="28"/>
        </w:rPr>
        <w:t xml:space="preserve"> «Ансамбль» </w:t>
      </w:r>
      <w:r w:rsidR="009D5C1D">
        <w:rPr>
          <w:rFonts w:ascii="Times New Roman" w:hAnsi="Times New Roman" w:cs="Times New Roman"/>
          <w:sz w:val="28"/>
          <w:szCs w:val="28"/>
        </w:rPr>
        <w:t>–</w:t>
      </w:r>
      <w:r w:rsidR="00674B2C">
        <w:rPr>
          <w:rFonts w:ascii="Times New Roman" w:hAnsi="Times New Roman" w:cs="Times New Roman"/>
          <w:sz w:val="28"/>
          <w:szCs w:val="28"/>
        </w:rPr>
        <w:t xml:space="preserve"> от 60 до 100 процентов аудиторного учебного времени; </w:t>
      </w:r>
    </w:p>
    <w:p w:rsidR="00D80424" w:rsidRDefault="00D80424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«Оркестровый </w:t>
      </w:r>
      <w:r w:rsidRPr="00D80424">
        <w:rPr>
          <w:rFonts w:ascii="Times New Roman" w:hAnsi="Times New Roman" w:cs="Times New Roman"/>
          <w:sz w:val="28"/>
          <w:szCs w:val="28"/>
        </w:rPr>
        <w:t xml:space="preserve">класс» и консультаций по данному </w:t>
      </w:r>
      <w:r>
        <w:rPr>
          <w:rFonts w:ascii="Times New Roman" w:hAnsi="Times New Roman" w:cs="Times New Roman"/>
          <w:sz w:val="28"/>
          <w:szCs w:val="28"/>
        </w:rPr>
        <w:t xml:space="preserve">учебному предмету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менее 80 </w:t>
      </w:r>
      <w:r w:rsidRPr="00D80424">
        <w:rPr>
          <w:rFonts w:ascii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hAnsi="Times New Roman" w:cs="Times New Roman"/>
          <w:sz w:val="28"/>
          <w:szCs w:val="28"/>
        </w:rPr>
        <w:t>от аудиторного учебного времени;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учебному предмету «Ритмика» вариативной части ОП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 100 процентов аудиторного учебного времени. </w:t>
      </w:r>
    </w:p>
    <w:p w:rsidR="00436A3F" w:rsidRPr="001C67DB" w:rsidRDefault="00674B2C" w:rsidP="00FC6D4B">
      <w:pPr>
        <w:pStyle w:val="20"/>
        <w:spacing w:before="0" w:after="0"/>
        <w:rPr>
          <w:rFonts w:ascii="Times New Roman" w:hAnsi="Times New Roman"/>
        </w:rPr>
      </w:pPr>
      <w:bookmarkStart w:id="14" w:name="_Toc411173213"/>
      <w:r w:rsidRPr="001C67DB">
        <w:rPr>
          <w:rFonts w:ascii="Times New Roman" w:hAnsi="Times New Roman"/>
        </w:rPr>
        <w:t>1.4.4. Материально</w:t>
      </w:r>
      <w:r w:rsidR="009D5C1D" w:rsidRPr="001C67DB">
        <w:rPr>
          <w:rFonts w:ascii="Times New Roman" w:hAnsi="Times New Roman"/>
        </w:rPr>
        <w:t xml:space="preserve"> </w:t>
      </w:r>
      <w:r w:rsidRPr="001C67DB">
        <w:rPr>
          <w:rFonts w:ascii="Times New Roman" w:hAnsi="Times New Roman"/>
        </w:rPr>
        <w:t>-</w:t>
      </w:r>
      <w:r w:rsidR="009D5C1D" w:rsidRPr="001C67DB">
        <w:rPr>
          <w:rFonts w:ascii="Times New Roman" w:hAnsi="Times New Roman"/>
        </w:rPr>
        <w:t xml:space="preserve"> </w:t>
      </w:r>
      <w:r w:rsidRPr="001C67DB">
        <w:rPr>
          <w:rFonts w:ascii="Times New Roman" w:hAnsi="Times New Roman"/>
        </w:rPr>
        <w:t>техническая база</w:t>
      </w:r>
      <w:bookmarkEnd w:id="14"/>
      <w:r w:rsidR="008D23B4" w:rsidRPr="001C67DB">
        <w:rPr>
          <w:rFonts w:ascii="Times New Roman" w:hAnsi="Times New Roman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</w:t>
      </w:r>
      <w:r w:rsidR="00314797">
        <w:rPr>
          <w:rFonts w:ascii="Times New Roman" w:eastAsia="Times New Roman" w:hAnsi="Times New Roman"/>
          <w:sz w:val="28"/>
          <w:szCs w:val="28"/>
          <w:lang w:eastAsia="ru-RU"/>
        </w:rPr>
        <w:t>ДПП «Духовые и ударные инструменты»</w:t>
      </w:r>
      <w:r>
        <w:rPr>
          <w:rFonts w:ascii="Times New Roman" w:eastAsia="SimSun" w:hAnsi="Times New Roman" w:cs="Times New Roman"/>
          <w:sz w:val="28"/>
          <w:szCs w:val="28"/>
        </w:rPr>
        <w:t>, обеспечивает проведение всех видов занятий, концертно</w:t>
      </w:r>
      <w:r w:rsidR="009D5C1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D5C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sz w:val="28"/>
          <w:szCs w:val="28"/>
        </w:rPr>
        <w:t xml:space="preserve">творческой деятельности </w:t>
      </w:r>
      <w:r w:rsidR="00633C1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SimSun" w:hAnsi="Times New Roman" w:cs="Times New Roman"/>
          <w:sz w:val="28"/>
          <w:szCs w:val="28"/>
        </w:rPr>
        <w:t xml:space="preserve"> для достижения </w:t>
      </w:r>
      <w:r w:rsidR="00C33B3D">
        <w:rPr>
          <w:rFonts w:ascii="Times New Roman" w:eastAsia="SimSun" w:hAnsi="Times New Roman" w:cs="Times New Roman"/>
          <w:sz w:val="28"/>
          <w:szCs w:val="28"/>
        </w:rPr>
        <w:t>об</w:t>
      </w:r>
      <w:r>
        <w:rPr>
          <w:rFonts w:ascii="Times New Roman" w:eastAsia="SimSun" w:hAnsi="Times New Roman" w:cs="Times New Roman"/>
          <w:sz w:val="28"/>
          <w:szCs w:val="28"/>
        </w:rPr>
        <w:t>уча</w:t>
      </w:r>
      <w:r w:rsidR="00C33B3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щимися результатов, установленных федеральными </w:t>
      </w:r>
      <w:r w:rsidR="00997E3D">
        <w:rPr>
          <w:rFonts w:ascii="Times New Roman" w:eastAsia="SimSun" w:hAnsi="Times New Roman" w:cs="Times New Roman"/>
          <w:sz w:val="28"/>
          <w:szCs w:val="28"/>
        </w:rPr>
        <w:t>государственными требованиями.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Минимально необходимый для реализации программы учебного предмета перечень учебных аудиторий и материально</w:t>
      </w:r>
      <w:r w:rsidR="009D5C1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D5C1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SimSun" w:hAnsi="Times New Roman" w:cs="Times New Roman"/>
          <w:sz w:val="28"/>
          <w:szCs w:val="28"/>
        </w:rPr>
        <w:t xml:space="preserve">технического обеспечения включает учебные аудитории для индивидуальных, мелкогрупповых и групповых занятий.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музыкальных инструментов (</w:t>
      </w:r>
      <w:r w:rsidR="00A65CCB">
        <w:rPr>
          <w:rFonts w:ascii="Times New Roman" w:eastAsia="SimSun" w:hAnsi="Times New Roman" w:cs="Times New Roman"/>
          <w:sz w:val="28"/>
          <w:szCs w:val="28"/>
        </w:rPr>
        <w:t xml:space="preserve">ударные инструменты, </w:t>
      </w:r>
      <w:r>
        <w:rPr>
          <w:rFonts w:ascii="Times New Roman" w:eastAsia="SimSun" w:hAnsi="Times New Roman" w:cs="Times New Roman"/>
          <w:sz w:val="28"/>
          <w:szCs w:val="28"/>
        </w:rPr>
        <w:t xml:space="preserve">рояль, пианино,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цифровое пианино, синтезатор), </w:t>
      </w:r>
      <w:r w:rsidR="009D5C1D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F5110E">
        <w:rPr>
          <w:rFonts w:ascii="Times New Roman" w:eastAsia="SimSun" w:hAnsi="Times New Roman" w:cs="Times New Roman"/>
          <w:sz w:val="28"/>
          <w:szCs w:val="28"/>
        </w:rPr>
        <w:t>об</w:t>
      </w:r>
      <w:r>
        <w:rPr>
          <w:rFonts w:ascii="Times New Roman" w:eastAsia="SimSun" w:hAnsi="Times New Roman" w:cs="Times New Roman"/>
          <w:sz w:val="28"/>
          <w:szCs w:val="28"/>
        </w:rPr>
        <w:t>уча</w:t>
      </w:r>
      <w:r w:rsidR="00F5110E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>щегося.</w:t>
      </w:r>
    </w:p>
    <w:p w:rsidR="00436A3F" w:rsidRDefault="00436A3F" w:rsidP="00FC6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65CCB" w:rsidRPr="00ED49EA" w:rsidRDefault="009478C8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аудитории д</w:t>
      </w:r>
      <w:r w:rsidR="00BD006C">
        <w:rPr>
          <w:rFonts w:ascii="Times New Roman" w:hAnsi="Times New Roman" w:cs="Times New Roman"/>
          <w:b/>
          <w:sz w:val="28"/>
          <w:szCs w:val="28"/>
        </w:rPr>
        <w:t xml:space="preserve">ля реализации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«Специальность»</w:t>
      </w:r>
    </w:p>
    <w:p w:rsidR="00A65CCB" w:rsidRPr="00A65CCB" w:rsidRDefault="00A65CCB" w:rsidP="00FC6D4B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7"/>
        <w:gridCol w:w="1434"/>
        <w:gridCol w:w="5304"/>
      </w:tblGrid>
      <w:tr w:rsidR="00A65CCB" w:rsidRPr="00A65CCB" w:rsidTr="00CC5D68">
        <w:tc>
          <w:tcPr>
            <w:tcW w:w="1480" w:type="pct"/>
            <w:gridSpan w:val="2"/>
            <w:shd w:val="clear" w:color="auto" w:fill="auto"/>
          </w:tcPr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A65CC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A65CCB" w:rsidRPr="00A65CCB" w:rsidTr="00CC5D68">
        <w:tc>
          <w:tcPr>
            <w:tcW w:w="881" w:type="pct"/>
            <w:shd w:val="clear" w:color="auto" w:fill="auto"/>
          </w:tcPr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749" w:type="pct"/>
            <w:shd w:val="clear" w:color="auto" w:fill="auto"/>
          </w:tcPr>
          <w:p w:rsidR="00A65CCB" w:rsidRPr="00A65CCB" w:rsidRDefault="00A65CCB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35,2 </w:t>
            </w:r>
          </w:p>
        </w:tc>
        <w:tc>
          <w:tcPr>
            <w:tcW w:w="2771" w:type="pct"/>
          </w:tcPr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флейта;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1 шт.;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6 шт.;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A65CCB" w:rsidRPr="00A65CCB" w:rsidRDefault="00A65CCB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ED49EA" w:rsidRPr="00A65CCB" w:rsidTr="00CC5D68">
        <w:tc>
          <w:tcPr>
            <w:tcW w:w="881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</w:t>
            </w: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</w:t>
            </w: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1" w:type="pct"/>
          </w:tcPr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флейта;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</w:t>
            </w: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</w:tr>
      <w:tr w:rsidR="00ED49EA" w:rsidRPr="00A65CCB" w:rsidTr="00CC5D68">
        <w:tc>
          <w:tcPr>
            <w:tcW w:w="881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№ 111</w:t>
            </w:r>
          </w:p>
        </w:tc>
        <w:tc>
          <w:tcPr>
            <w:tcW w:w="74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24,3 </w:t>
            </w:r>
          </w:p>
        </w:tc>
        <w:tc>
          <w:tcPr>
            <w:tcW w:w="2771" w:type="pct"/>
          </w:tcPr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ксилофон;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малый барабан;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ударная установка;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конги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треугольник;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маракасы;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джингл-стик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тамбурин;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монитор – 1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пульт;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DVD-плеер;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 учебная, нотная и учебно-методическая литература;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</w:tbl>
    <w:p w:rsidR="00A65CCB" w:rsidRDefault="00A65CCB" w:rsidP="00FC6D4B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478C8" w:rsidRPr="00EB64D8" w:rsidRDefault="009478C8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«Ансамбль»</w:t>
      </w:r>
    </w:p>
    <w:p w:rsidR="009478C8" w:rsidRPr="00A65CCB" w:rsidRDefault="00EE1A43" w:rsidP="00FC6D4B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7"/>
        <w:gridCol w:w="1434"/>
        <w:gridCol w:w="5304"/>
      </w:tblGrid>
      <w:tr w:rsidR="009478C8" w:rsidRPr="00A65CCB" w:rsidTr="00CC5D68">
        <w:tc>
          <w:tcPr>
            <w:tcW w:w="1480" w:type="pct"/>
            <w:gridSpan w:val="2"/>
            <w:shd w:val="clear" w:color="auto" w:fill="auto"/>
          </w:tcPr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A65CC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9478C8" w:rsidRPr="00A65CCB" w:rsidTr="00CC5D68">
        <w:tc>
          <w:tcPr>
            <w:tcW w:w="881" w:type="pct"/>
            <w:shd w:val="clear" w:color="auto" w:fill="auto"/>
          </w:tcPr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749" w:type="pct"/>
            <w:shd w:val="clear" w:color="auto" w:fill="auto"/>
          </w:tcPr>
          <w:p w:rsidR="009478C8" w:rsidRPr="00A65CCB" w:rsidRDefault="009478C8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35,2 </w:t>
            </w:r>
          </w:p>
        </w:tc>
        <w:tc>
          <w:tcPr>
            <w:tcW w:w="2771" w:type="pct"/>
          </w:tcPr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флейта;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1 шт.;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6 шт.;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9478C8" w:rsidRPr="00A65CCB" w:rsidRDefault="009478C8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ED49EA" w:rsidRPr="00A65CCB" w:rsidTr="00CC5D68">
        <w:tc>
          <w:tcPr>
            <w:tcW w:w="881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№ 111</w:t>
            </w:r>
          </w:p>
        </w:tc>
        <w:tc>
          <w:tcPr>
            <w:tcW w:w="74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24,3 </w:t>
            </w:r>
          </w:p>
        </w:tc>
        <w:tc>
          <w:tcPr>
            <w:tcW w:w="2771" w:type="pct"/>
          </w:tcPr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ксилофон;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малый барабан;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ударная установка;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конги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треугольник;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маракасы;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джингл-стик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тамбурин;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монитор – 1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пульт;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DVD-плеер;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</w:tbl>
    <w:p w:rsidR="00B15842" w:rsidRDefault="00B15842" w:rsidP="00FC6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D55C4" w:rsidRDefault="00ED55C4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C4" w:rsidRDefault="00ED55C4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C4" w:rsidRDefault="00ED55C4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18" w:rsidRDefault="00ED49EA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Учебные аудитории для реализации учебного предмета </w:t>
      </w:r>
    </w:p>
    <w:p w:rsidR="00ED49EA" w:rsidRPr="00EB64D8" w:rsidRDefault="00ED49EA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«Оркестровый класс»</w:t>
      </w:r>
    </w:p>
    <w:p w:rsidR="00ED49EA" w:rsidRPr="00A65CCB" w:rsidRDefault="00EE1A43" w:rsidP="00FC6D4B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7"/>
        <w:gridCol w:w="1434"/>
        <w:gridCol w:w="5304"/>
      </w:tblGrid>
      <w:tr w:rsidR="00ED49EA" w:rsidRPr="00A65CCB" w:rsidTr="00CC5D68">
        <w:tc>
          <w:tcPr>
            <w:tcW w:w="1480" w:type="pct"/>
            <w:gridSpan w:val="2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A65CC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ED49EA" w:rsidRPr="00A65CCB" w:rsidTr="00CC5D68">
        <w:tc>
          <w:tcPr>
            <w:tcW w:w="881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74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35,2 </w:t>
            </w:r>
          </w:p>
        </w:tc>
        <w:tc>
          <w:tcPr>
            <w:tcW w:w="2771" w:type="pct"/>
          </w:tcPr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флейта;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1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6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ED49EA" w:rsidRPr="00A65CCB" w:rsidTr="00CC5D68">
        <w:tc>
          <w:tcPr>
            <w:tcW w:w="881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№ 111</w:t>
            </w:r>
          </w:p>
        </w:tc>
        <w:tc>
          <w:tcPr>
            <w:tcW w:w="749" w:type="pct"/>
            <w:shd w:val="clear" w:color="auto" w:fill="auto"/>
          </w:tcPr>
          <w:p w:rsidR="00ED49EA" w:rsidRPr="00A65CCB" w:rsidRDefault="00ED49EA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24,3 </w:t>
            </w:r>
          </w:p>
        </w:tc>
        <w:tc>
          <w:tcPr>
            <w:tcW w:w="2771" w:type="pct"/>
          </w:tcPr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ксилофон;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малый барабан;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ударная установка;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конги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треугольник;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маракасы;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джингл-стик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тамбурин;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монитор – 1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пульт;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DVD-плеер;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ED49EA" w:rsidRPr="00A65CCB" w:rsidRDefault="00ED49EA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65CC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</w:tbl>
    <w:p w:rsidR="00B15842" w:rsidRDefault="00B15842" w:rsidP="00FC6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74B2C" w:rsidRDefault="00674B2C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</w:t>
      </w:r>
      <w:r w:rsidR="00A65CCB">
        <w:rPr>
          <w:rFonts w:ascii="Times New Roman" w:hAnsi="Times New Roman" w:cs="Times New Roman"/>
          <w:b/>
          <w:sz w:val="28"/>
          <w:szCs w:val="28"/>
        </w:rPr>
        <w:t>Фортепиано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4B2C" w:rsidRDefault="00EE1A43" w:rsidP="00FC6D4B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40"/>
        <w:gridCol w:w="549"/>
        <w:gridCol w:w="5306"/>
      </w:tblGrid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674B2C" w:rsidTr="00674B2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16,4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рояль;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29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рояль;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53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79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674B2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207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3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674B2C" w:rsidRDefault="00ED55C4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674B2C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</w:tbl>
    <w:p w:rsidR="00CC5D68" w:rsidRDefault="00CC5D68" w:rsidP="00FC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4A9" w:rsidRDefault="00674B2C" w:rsidP="00FC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</w:t>
      </w:r>
    </w:p>
    <w:p w:rsidR="00674B2C" w:rsidRDefault="00674B2C" w:rsidP="00FC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«Хоровой класс»</w:t>
      </w:r>
    </w:p>
    <w:p w:rsidR="00322CD6" w:rsidRPr="00322CD6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340"/>
        <w:gridCol w:w="5856"/>
      </w:tblGrid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674B2C" w:rsidTr="00674B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41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33,0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ED55C4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 w:rsidR="00674B2C"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учебная, нотная и учебно-методическая литература;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костюмы для концертных и конкурсных выступлений.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№ 68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67,4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рояль;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парты ученические;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банкетки</w:t>
            </w:r>
            <w:proofErr w:type="spellEnd"/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6 шт.;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ED55C4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 w:rsidR="00674B2C"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учебная, нотная и учебно-методическая литература;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костюмы для  концертных и конкурсных выступлений.</w:t>
            </w:r>
          </w:p>
        </w:tc>
      </w:tr>
      <w:tr w:rsidR="00674B2C" w:rsidTr="00674B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Корпус № 2</w:t>
            </w:r>
          </w:p>
        </w:tc>
      </w:tr>
      <w:tr w:rsidR="00674B2C" w:rsidTr="00CC5D68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204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58,4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компьютер;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ED55C4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 w:rsidR="00674B2C"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учебная, нотная и учебно-методическая литература;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костюмы для концертных и конкурсных выступлений.</w:t>
            </w:r>
          </w:p>
        </w:tc>
      </w:tr>
    </w:tbl>
    <w:p w:rsidR="00B15842" w:rsidRDefault="00B15842" w:rsidP="00FC6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74B2C" w:rsidRDefault="00674B2C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учебных предметов «С</w:t>
      </w:r>
      <w:r w:rsidR="00ED55C4">
        <w:rPr>
          <w:rFonts w:ascii="Times New Roman" w:hAnsi="Times New Roman" w:cs="Times New Roman"/>
          <w:b/>
          <w:sz w:val="28"/>
          <w:szCs w:val="28"/>
        </w:rPr>
        <w:t xml:space="preserve">ольфеджио», «Слушание </w:t>
      </w:r>
      <w:r w:rsidR="001539F4">
        <w:rPr>
          <w:rFonts w:ascii="Times New Roman" w:hAnsi="Times New Roman" w:cs="Times New Roman"/>
          <w:b/>
          <w:sz w:val="28"/>
          <w:szCs w:val="28"/>
        </w:rPr>
        <w:t xml:space="preserve">музыки», </w:t>
      </w:r>
      <w:r>
        <w:rPr>
          <w:rFonts w:ascii="Times New Roman" w:hAnsi="Times New Roman" w:cs="Times New Roman"/>
          <w:b/>
          <w:sz w:val="28"/>
          <w:szCs w:val="28"/>
        </w:rPr>
        <w:t>«Муз</w:t>
      </w:r>
      <w:r w:rsidR="00ED55C4">
        <w:rPr>
          <w:rFonts w:ascii="Times New Roman" w:hAnsi="Times New Roman" w:cs="Times New Roman"/>
          <w:b/>
          <w:sz w:val="28"/>
          <w:szCs w:val="28"/>
        </w:rPr>
        <w:t>ыкальная 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(зарубежная,</w:t>
      </w:r>
      <w:r w:rsidR="00ED55C4">
        <w:rPr>
          <w:rFonts w:ascii="Times New Roman" w:hAnsi="Times New Roman" w:cs="Times New Roman"/>
          <w:b/>
          <w:sz w:val="28"/>
          <w:szCs w:val="28"/>
        </w:rPr>
        <w:t xml:space="preserve"> отечественная)», «Элементарная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D55C4">
        <w:rPr>
          <w:rFonts w:ascii="Times New Roman" w:hAnsi="Times New Roman" w:cs="Times New Roman"/>
          <w:b/>
          <w:sz w:val="28"/>
          <w:szCs w:val="28"/>
        </w:rPr>
        <w:t xml:space="preserve">еория </w:t>
      </w:r>
      <w:r w:rsidR="001539F4">
        <w:rPr>
          <w:rFonts w:ascii="Times New Roman" w:hAnsi="Times New Roman" w:cs="Times New Roman"/>
          <w:b/>
          <w:sz w:val="28"/>
          <w:szCs w:val="28"/>
        </w:rPr>
        <w:t xml:space="preserve">музыки», </w:t>
      </w:r>
      <w:r>
        <w:rPr>
          <w:rFonts w:ascii="Times New Roman" w:hAnsi="Times New Roman" w:cs="Times New Roman"/>
          <w:b/>
          <w:sz w:val="28"/>
          <w:szCs w:val="28"/>
        </w:rPr>
        <w:t>«Ритмика»</w:t>
      </w:r>
    </w:p>
    <w:p w:rsidR="00674B2C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338"/>
        <w:gridCol w:w="5856"/>
      </w:tblGrid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674B2C" w:rsidTr="00674B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цифровое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синтезатор;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- Компьютер;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телевизор: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доска ученическая;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№ 23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телевизор: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доска ученическая;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40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телевизор: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доска ученическая;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 учебная, нотная и учебно-методическая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литература.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№ 42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цифровое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синтезатор;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Компьютер;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телевизор: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доска ученическая;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43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синтезатор;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Компьютер;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телевизор: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доска ученическая;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46</w:t>
            </w:r>
          </w:p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синтезатор;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ноутбук;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 – 2 шт.;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микшерский пульт;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доска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 разновозрастные;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 покрытие</w:t>
            </w:r>
          </w:p>
        </w:tc>
      </w:tr>
      <w:tr w:rsidR="00674B2C" w:rsidTr="00674B2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lastRenderedPageBreak/>
              <w:t>Корпус № 2</w:t>
            </w:r>
          </w:p>
        </w:tc>
      </w:tr>
      <w:tr w:rsidR="00674B2C" w:rsidTr="00CC5D68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Компьютер;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val="en-US" w:bidi="hi-IN"/>
              </w:rPr>
              <w:t>DVD</w:t>
            </w: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видеопроигрыватель;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телевизор: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музыкальный центр;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доска ученическая;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шкафы;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фонотека;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видеотека;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674B2C" w:rsidRDefault="00674B2C" w:rsidP="00FC6D4B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322CD6" w:rsidRDefault="00322CD6" w:rsidP="0028091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74B2C" w:rsidRDefault="00674B2C" w:rsidP="00FC6D4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</w:t>
      </w:r>
      <w:r>
        <w:rPr>
          <w:rFonts w:ascii="Calibri" w:eastAsia="SimSun" w:hAnsi="Calibri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674B2C" w:rsidRDefault="00EA30ED" w:rsidP="00FC6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1 – </w:t>
      </w:r>
      <w:r w:rsidR="00674B2C">
        <w:rPr>
          <w:rFonts w:ascii="Times New Roman" w:eastAsia="SimSun" w:hAnsi="Times New Roman" w:cs="Times New Roman"/>
          <w:sz w:val="28"/>
          <w:szCs w:val="28"/>
        </w:rPr>
        <w:t>2 концертных зала  (Большой зал на 3</w:t>
      </w:r>
      <w:r w:rsidR="00ED55C4">
        <w:rPr>
          <w:rFonts w:ascii="Times New Roman" w:eastAsia="SimSun" w:hAnsi="Times New Roman" w:cs="Times New Roman"/>
          <w:sz w:val="28"/>
          <w:szCs w:val="28"/>
        </w:rPr>
        <w:t>6</w:t>
      </w:r>
      <w:r w:rsidR="00674B2C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ED55C4">
        <w:rPr>
          <w:rFonts w:ascii="Times New Roman" w:eastAsia="SimSun" w:hAnsi="Times New Roman" w:cs="Times New Roman"/>
          <w:sz w:val="28"/>
          <w:szCs w:val="28"/>
        </w:rPr>
        <w:t>100</w:t>
      </w:r>
      <w:r w:rsidR="00674B2C">
        <w:rPr>
          <w:rFonts w:ascii="Times New Roman" w:eastAsia="SimSun" w:hAnsi="Times New Roman" w:cs="Times New Roman"/>
          <w:sz w:val="28"/>
          <w:szCs w:val="28"/>
        </w:rPr>
        <w:t xml:space="preserve"> посадочных мест);</w:t>
      </w:r>
    </w:p>
    <w:p w:rsidR="008D14A9" w:rsidRPr="008D14A9" w:rsidRDefault="00674B2C" w:rsidP="00EA30E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</w:t>
      </w:r>
      <w:r w:rsidR="00EA30ED">
        <w:rPr>
          <w:rFonts w:ascii="Times New Roman" w:eastAsia="SimSun" w:hAnsi="Times New Roman" w:cs="Times New Roman"/>
          <w:sz w:val="28"/>
          <w:szCs w:val="28"/>
        </w:rPr>
        <w:t xml:space="preserve"> корпус № 2 – 1 концертный зал</w:t>
      </w:r>
      <w:r>
        <w:rPr>
          <w:rFonts w:ascii="Times New Roman" w:eastAsia="SimSun" w:hAnsi="Times New Roman" w:cs="Times New Roman"/>
          <w:sz w:val="28"/>
          <w:szCs w:val="28"/>
        </w:rPr>
        <w:t xml:space="preserve"> (Зрительный зал на 2</w:t>
      </w:r>
      <w:r w:rsidR="00ED55C4">
        <w:rPr>
          <w:rFonts w:ascii="Times New Roman" w:eastAsia="SimSun" w:hAnsi="Times New Roman" w:cs="Times New Roman"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EA30ED" w:rsidRDefault="00EA30ED" w:rsidP="00EA30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74B2C" w:rsidRDefault="00674B2C" w:rsidP="00EA30E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Концертные залы</w:t>
      </w:r>
    </w:p>
    <w:p w:rsidR="00674B2C" w:rsidRDefault="00EE1A43" w:rsidP="00FC6D4B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7"/>
        <w:gridCol w:w="2268"/>
        <w:gridCol w:w="1240"/>
      </w:tblGrid>
      <w:tr w:rsidR="00674B2C" w:rsidTr="00674B2C">
        <w:trPr>
          <w:trHeight w:val="654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с головной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гарнитурой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Микрофонная система</w:t>
            </w:r>
          </w:p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rPr>
          <w:trHeight w:val="65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Аккустическая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система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>
              <w:rPr>
                <w:rFonts w:ascii="Cambria" w:eastAsia="SimSun" w:hAnsi="Cambria" w:cs="Times New Roman"/>
                <w:sz w:val="28"/>
                <w:szCs w:val="28"/>
                <w:vertAlign w:val="superscript"/>
              </w:rPr>
              <w:t>’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лимитер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Кроссовер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Радиомикрофон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одноантенный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674B2C" w:rsidTr="00674B2C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674B2C" w:rsidRDefault="00674B2C" w:rsidP="00FC6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МАУДО ДШИ</w:t>
      </w:r>
      <w:r w:rsidR="00EA30ED">
        <w:rPr>
          <w:rFonts w:ascii="Times New Roman" w:hAnsi="Times New Roman" w:cs="Times New Roman"/>
          <w:sz w:val="28"/>
          <w:szCs w:val="28"/>
        </w:rPr>
        <w:t xml:space="preserve"> соблюдаются своевременные </w:t>
      </w:r>
      <w:r>
        <w:rPr>
          <w:rFonts w:ascii="Times New Roman" w:hAnsi="Times New Roman" w:cs="Times New Roman"/>
          <w:sz w:val="28"/>
          <w:szCs w:val="28"/>
        </w:rPr>
        <w:t>ср</w:t>
      </w:r>
      <w:r w:rsidR="00EA30ED">
        <w:rPr>
          <w:rFonts w:ascii="Times New Roman" w:hAnsi="Times New Roman" w:cs="Times New Roman"/>
          <w:sz w:val="28"/>
          <w:szCs w:val="28"/>
        </w:rPr>
        <w:t>оки текущего и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учебных помещений, создаются условия для содержания, своевременного обслуживания и ремонта музыкальных инструментов. </w:t>
      </w:r>
      <w:r w:rsidR="009D5C1D">
        <w:rPr>
          <w:rFonts w:ascii="Times New Roman" w:hAnsi="Times New Roman" w:cs="Times New Roman"/>
          <w:sz w:val="28"/>
          <w:szCs w:val="28"/>
        </w:rPr>
        <w:t xml:space="preserve">МАУДО </w:t>
      </w:r>
      <w:r w:rsidR="005350FF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выступлен</w:t>
      </w:r>
      <w:r w:rsidR="005350FF">
        <w:rPr>
          <w:rFonts w:ascii="Times New Roman" w:hAnsi="Times New Roman" w:cs="Times New Roman"/>
          <w:sz w:val="28"/>
          <w:szCs w:val="28"/>
        </w:rPr>
        <w:t>ия учебных хоровых</w:t>
      </w:r>
      <w:r w:rsidR="00520354">
        <w:rPr>
          <w:rFonts w:ascii="Times New Roman" w:hAnsi="Times New Roman" w:cs="Times New Roman"/>
          <w:sz w:val="28"/>
          <w:szCs w:val="28"/>
        </w:rPr>
        <w:t xml:space="preserve"> и инструментальных</w:t>
      </w:r>
      <w:r w:rsidR="005350FF">
        <w:rPr>
          <w:rFonts w:ascii="Times New Roman" w:hAnsi="Times New Roman" w:cs="Times New Roman"/>
          <w:sz w:val="28"/>
          <w:szCs w:val="28"/>
        </w:rPr>
        <w:t xml:space="preserve"> колл</w:t>
      </w:r>
      <w:r w:rsidR="00EA30ED">
        <w:rPr>
          <w:rFonts w:ascii="Times New Roman" w:hAnsi="Times New Roman" w:cs="Times New Roman"/>
          <w:sz w:val="28"/>
          <w:szCs w:val="28"/>
        </w:rPr>
        <w:t>ективов</w:t>
      </w:r>
      <w:r w:rsidR="005350FF">
        <w:rPr>
          <w:rFonts w:ascii="Times New Roman" w:hAnsi="Times New Roman" w:cs="Times New Roman"/>
          <w:sz w:val="28"/>
          <w:szCs w:val="28"/>
        </w:rPr>
        <w:t xml:space="preserve"> сценическими костюмами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2C" w:rsidRDefault="00674B2C" w:rsidP="000D30F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_Toc411173214"/>
      <w:r>
        <w:rPr>
          <w:rFonts w:ascii="Times New Roman" w:hAnsi="Times New Roman" w:cs="Times New Roman"/>
          <w:sz w:val="28"/>
          <w:szCs w:val="28"/>
        </w:rPr>
        <w:lastRenderedPageBreak/>
        <w:t xml:space="preserve">2. Планируемые </w:t>
      </w:r>
      <w:r w:rsidR="009417E8" w:rsidRPr="009417E8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="00F942D7">
        <w:rPr>
          <w:rFonts w:ascii="Times New Roman" w:hAnsi="Times New Roman" w:cs="Times New Roman"/>
          <w:sz w:val="28"/>
          <w:szCs w:val="28"/>
        </w:rPr>
        <w:t>обу</w:t>
      </w:r>
      <w:r w:rsidR="009417E8" w:rsidRPr="009417E8">
        <w:rPr>
          <w:rFonts w:ascii="Times New Roman" w:hAnsi="Times New Roman" w:cs="Times New Roman"/>
          <w:sz w:val="28"/>
          <w:szCs w:val="28"/>
        </w:rPr>
        <w:t>ча</w:t>
      </w:r>
      <w:r w:rsidR="00F942D7">
        <w:rPr>
          <w:rFonts w:ascii="Times New Roman" w:hAnsi="Times New Roman" w:cs="Times New Roman"/>
          <w:sz w:val="28"/>
          <w:szCs w:val="28"/>
        </w:rPr>
        <w:t>ю</w:t>
      </w:r>
      <w:r w:rsidR="009417E8" w:rsidRPr="009417E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9417E8" w:rsidRPr="009417E8">
        <w:rPr>
          <w:rFonts w:ascii="Times New Roman" w:hAnsi="Times New Roman" w:cs="Times New Roman"/>
          <w:sz w:val="28"/>
          <w:szCs w:val="28"/>
        </w:rPr>
        <w:t xml:space="preserve"> </w:t>
      </w:r>
      <w:r w:rsidR="009417E8" w:rsidRPr="009417E8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9417E8" w:rsidRPr="009417E8">
        <w:rPr>
          <w:rFonts w:ascii="Times New Roman" w:hAnsi="Times New Roman" w:cs="Times New Roman"/>
          <w:sz w:val="28"/>
          <w:szCs w:val="28"/>
        </w:rPr>
        <w:t xml:space="preserve"> </w:t>
      </w:r>
      <w:r w:rsidR="00E9686B">
        <w:rPr>
          <w:rFonts w:ascii="Times New Roman" w:hAnsi="Times New Roman" w:cs="Times New Roman"/>
          <w:sz w:val="28"/>
          <w:szCs w:val="28"/>
        </w:rPr>
        <w:t>ДПП</w:t>
      </w:r>
      <w:r w:rsidR="009417E8" w:rsidRPr="009417E8">
        <w:rPr>
          <w:rFonts w:ascii="Times New Roman" w:hAnsi="Times New Roman" w:cs="Times New Roman"/>
          <w:sz w:val="28"/>
          <w:szCs w:val="28"/>
        </w:rPr>
        <w:t xml:space="preserve"> «</w:t>
      </w:r>
      <w:r w:rsidR="009417E8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="009417E8" w:rsidRPr="009417E8">
        <w:rPr>
          <w:rFonts w:ascii="Times New Roman" w:hAnsi="Times New Roman" w:cs="Times New Roman"/>
          <w:sz w:val="28"/>
          <w:szCs w:val="28"/>
        </w:rPr>
        <w:t>»</w:t>
      </w:r>
      <w:bookmarkEnd w:id="15"/>
    </w:p>
    <w:p w:rsidR="00674B2C" w:rsidRPr="00583067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5E1F50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>нацелен на формирование целостного художественно</w:t>
      </w:r>
      <w:r w:rsidR="009D5C1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эстетического развития личности и приобр</w:t>
      </w:r>
      <w:r w:rsidR="00CC5D68">
        <w:rPr>
          <w:rFonts w:ascii="Times New Roman" w:hAnsi="Times New Roman" w:cs="Times New Roman"/>
          <w:sz w:val="28"/>
          <w:szCs w:val="28"/>
        </w:rPr>
        <w:t>етение ею в процессе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музыкально-исполнительских и теоретич</w:t>
      </w:r>
      <w:r w:rsidR="001B6FCE">
        <w:rPr>
          <w:rFonts w:ascii="Times New Roman" w:hAnsi="Times New Roman" w:cs="Times New Roman"/>
          <w:sz w:val="28"/>
          <w:szCs w:val="28"/>
        </w:rPr>
        <w:t>еских знаний, умений и навыков.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031E6C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приобретение </w:t>
      </w:r>
      <w:r w:rsidR="00F942D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942D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следующих знаний, умений и навыков в предметных областях: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области музыкального исполнительства: 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 xml:space="preserve">знать художественно-эстетические, технические особенности, характерные для сольного, ансамблевого и (или) </w:t>
      </w:r>
      <w:r w:rsidR="009D5C1D">
        <w:rPr>
          <w:rFonts w:ascii="Times New Roman" w:hAnsi="Times New Roman" w:cs="Times New Roman"/>
          <w:sz w:val="28"/>
          <w:szCs w:val="28"/>
        </w:rPr>
        <w:t>оркестрового исполнительства;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знать музыкальную терминолог</w:t>
      </w:r>
      <w:r w:rsidR="009D5C1D">
        <w:rPr>
          <w:rFonts w:ascii="Times New Roman" w:hAnsi="Times New Roman" w:cs="Times New Roman"/>
          <w:sz w:val="28"/>
          <w:szCs w:val="28"/>
        </w:rPr>
        <w:t>ию;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уметь грамотно исполнять музыкальные произведения соло, в ансамбле/оркестре на дух</w:t>
      </w:r>
      <w:r w:rsidR="009D5C1D">
        <w:rPr>
          <w:rFonts w:ascii="Times New Roman" w:hAnsi="Times New Roman" w:cs="Times New Roman"/>
          <w:sz w:val="28"/>
          <w:szCs w:val="28"/>
        </w:rPr>
        <w:t>овом или ударном инструменте;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уметь самостоятельно разучивать музыкальные произведения различных жанров и стилей на дух</w:t>
      </w:r>
      <w:r w:rsidR="009D5C1D">
        <w:rPr>
          <w:rFonts w:ascii="Times New Roman" w:hAnsi="Times New Roman" w:cs="Times New Roman"/>
          <w:sz w:val="28"/>
          <w:szCs w:val="28"/>
        </w:rPr>
        <w:t>овом или ударном инструменте;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уметь самостоятельно преодолевать технические трудности при разучивании несложного музыкального произведения на дух</w:t>
      </w:r>
      <w:r w:rsidR="009D5C1D">
        <w:rPr>
          <w:rFonts w:ascii="Times New Roman" w:hAnsi="Times New Roman" w:cs="Times New Roman"/>
          <w:sz w:val="28"/>
          <w:szCs w:val="28"/>
        </w:rPr>
        <w:t>овом или ударном инструменте;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уметь создавать художественный образ при исполнении музыкального произведения на ду</w:t>
      </w:r>
      <w:r w:rsidR="009D5C1D">
        <w:rPr>
          <w:rFonts w:ascii="Times New Roman" w:hAnsi="Times New Roman" w:cs="Times New Roman"/>
          <w:sz w:val="28"/>
          <w:szCs w:val="28"/>
        </w:rPr>
        <w:t>ховом или ударном инструменте;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навыками игры на фортепиано несложных музыкальных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ий различных стилей и жанров; 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навыками импровизации на духовом или ударном инструменте, чтения с листа несложных музыкальных произведений на духовом или ударном инструменте и на фортеп</w:t>
      </w:r>
      <w:r w:rsidR="009D5C1D">
        <w:rPr>
          <w:rFonts w:ascii="Times New Roman" w:hAnsi="Times New Roman" w:cs="Times New Roman"/>
          <w:sz w:val="28"/>
          <w:szCs w:val="28"/>
        </w:rPr>
        <w:t>иано;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</w:t>
      </w:r>
      <w:r w:rsidR="009D5C1D">
        <w:rPr>
          <w:rFonts w:ascii="Times New Roman" w:hAnsi="Times New Roman" w:cs="Times New Roman"/>
          <w:sz w:val="28"/>
          <w:szCs w:val="28"/>
        </w:rPr>
        <w:t>ть навыками подбора по слуху;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первичными навыками в области теоретического анал</w:t>
      </w:r>
      <w:r w:rsidR="009D5C1D">
        <w:rPr>
          <w:rFonts w:ascii="Times New Roman" w:hAnsi="Times New Roman" w:cs="Times New Roman"/>
          <w:sz w:val="28"/>
          <w:szCs w:val="28"/>
        </w:rPr>
        <w:t>иза исполняемых произведений;</w:t>
      </w:r>
    </w:p>
    <w:p w:rsidR="00314366" w:rsidRDefault="00314366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навыками публичных выступлений сольных, анса</w:t>
      </w:r>
      <w:r w:rsidR="006D5F5D">
        <w:rPr>
          <w:rFonts w:ascii="Times New Roman" w:hAnsi="Times New Roman" w:cs="Times New Roman"/>
          <w:sz w:val="28"/>
          <w:szCs w:val="28"/>
        </w:rPr>
        <w:t>мблевых, оркестровых.</w:t>
      </w:r>
    </w:p>
    <w:p w:rsidR="006D5F5D" w:rsidRPr="00314366" w:rsidRDefault="006D5F5D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B2C" w:rsidRDefault="004129AA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674B2C">
        <w:rPr>
          <w:rFonts w:ascii="Times New Roman" w:hAnsi="Times New Roman" w:cs="Times New Roman"/>
          <w:i/>
          <w:sz w:val="28"/>
          <w:szCs w:val="28"/>
        </w:rPr>
        <w:t xml:space="preserve"> области теории и истории музыки: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музыкальную грамоту;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 xml:space="preserve">знать основные этапы жизненного и творческого пути отечественных и зарубежных композиторов, а также созданных </w:t>
      </w:r>
      <w:r>
        <w:rPr>
          <w:rFonts w:ascii="Times New Roman" w:hAnsi="Times New Roman" w:cs="Times New Roman"/>
          <w:sz w:val="28"/>
          <w:szCs w:val="28"/>
        </w:rPr>
        <w:t xml:space="preserve">ими музыкальных произведений;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 xml:space="preserve">обладать первичными знаниями в области строения классических </w:t>
      </w:r>
      <w:r>
        <w:rPr>
          <w:rFonts w:ascii="Times New Roman" w:hAnsi="Times New Roman" w:cs="Times New Roman"/>
          <w:sz w:val="28"/>
          <w:szCs w:val="28"/>
        </w:rPr>
        <w:t>музыкальных форм;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уметь использовать полученные теоретические знания при исполнительстве музыкальных произведений на духовом или уда</w:t>
      </w:r>
      <w:r>
        <w:rPr>
          <w:rFonts w:ascii="Times New Roman" w:hAnsi="Times New Roman" w:cs="Times New Roman"/>
          <w:sz w:val="28"/>
          <w:szCs w:val="28"/>
        </w:rPr>
        <w:t xml:space="preserve">рном инструменте, фортепиано;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уметь осмысливать музыкальные произведения и события путем изложения в письменной форме, в фо</w:t>
      </w:r>
      <w:r>
        <w:rPr>
          <w:rFonts w:ascii="Times New Roman" w:hAnsi="Times New Roman" w:cs="Times New Roman"/>
          <w:sz w:val="28"/>
          <w:szCs w:val="28"/>
        </w:rPr>
        <w:t xml:space="preserve">рме ведения бесед, дискуссий;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навыками восприятия музыкальных произведений различных стилей и жанров,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разные исторические периоды.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 xml:space="preserve">обладать навыками восприятия </w:t>
      </w:r>
      <w:r>
        <w:rPr>
          <w:rFonts w:ascii="Times New Roman" w:hAnsi="Times New Roman" w:cs="Times New Roman"/>
          <w:sz w:val="28"/>
          <w:szCs w:val="28"/>
        </w:rPr>
        <w:t xml:space="preserve">элементов музыкального языка;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навыками анализа музыкаль</w:t>
      </w:r>
      <w:r>
        <w:rPr>
          <w:rFonts w:ascii="Times New Roman" w:hAnsi="Times New Roman" w:cs="Times New Roman"/>
          <w:sz w:val="28"/>
          <w:szCs w:val="28"/>
        </w:rPr>
        <w:t xml:space="preserve">ного произведения;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 xml:space="preserve">обладать навыками записи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текста по слуху; </w:t>
      </w:r>
    </w:p>
    <w:p w:rsidR="00314366" w:rsidRDefault="00314366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366">
        <w:rPr>
          <w:rFonts w:ascii="Times New Roman" w:hAnsi="Times New Roman" w:cs="Times New Roman"/>
          <w:sz w:val="28"/>
          <w:szCs w:val="28"/>
        </w:rPr>
        <w:t>обладать навыками вокального ис</w:t>
      </w:r>
      <w:r>
        <w:rPr>
          <w:rFonts w:ascii="Times New Roman" w:hAnsi="Times New Roman" w:cs="Times New Roman"/>
          <w:sz w:val="28"/>
          <w:szCs w:val="28"/>
        </w:rPr>
        <w:t xml:space="preserve">полнения музыкального текста; </w:t>
      </w:r>
    </w:p>
    <w:p w:rsidR="00314366" w:rsidRDefault="006104CA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обладать первичными навыками и умениями</w:t>
      </w:r>
      <w:r w:rsidRPr="006104CA">
        <w:rPr>
          <w:rFonts w:ascii="Times New Roman" w:hAnsi="Times New Roman" w:cs="Times New Roman"/>
          <w:sz w:val="28"/>
          <w:szCs w:val="28"/>
        </w:rPr>
        <w:t xml:space="preserve"> по сочинению музыкального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4B2" w:rsidRDefault="00BC04B2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B2" w:rsidRDefault="00BC04B2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4B2">
        <w:rPr>
          <w:rFonts w:ascii="Times New Roman" w:hAnsi="Times New Roman" w:cs="Times New Roman"/>
          <w:sz w:val="28"/>
          <w:szCs w:val="28"/>
        </w:rPr>
        <w:t>Результатом освоен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EE26E3">
        <w:rPr>
          <w:rFonts w:ascii="Times New Roman" w:eastAsia="Times New Roman" w:hAnsi="Times New Roman"/>
          <w:sz w:val="28"/>
          <w:szCs w:val="28"/>
        </w:rPr>
        <w:t xml:space="preserve">ДПП «Духовые и ударные инструменты» </w:t>
      </w:r>
      <w:r w:rsidRPr="00BC04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годом обучения является приобретение </w:t>
      </w:r>
      <w:r w:rsidR="00FE294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E29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BC04B2">
        <w:rPr>
          <w:rFonts w:ascii="Times New Roman" w:hAnsi="Times New Roman" w:cs="Times New Roman"/>
          <w:sz w:val="28"/>
          <w:szCs w:val="28"/>
        </w:rPr>
        <w:t xml:space="preserve"> следующих знаний</w:t>
      </w:r>
      <w:r w:rsidR="009A220C">
        <w:rPr>
          <w:rFonts w:ascii="Times New Roman" w:hAnsi="Times New Roman" w:cs="Times New Roman"/>
          <w:sz w:val="28"/>
          <w:szCs w:val="28"/>
        </w:rPr>
        <w:t xml:space="preserve">, умений и навыков в предметных </w:t>
      </w:r>
      <w:r w:rsidRPr="00BC04B2">
        <w:rPr>
          <w:rFonts w:ascii="Times New Roman" w:hAnsi="Times New Roman" w:cs="Times New Roman"/>
          <w:sz w:val="28"/>
          <w:szCs w:val="28"/>
        </w:rPr>
        <w:t>областях:</w:t>
      </w:r>
    </w:p>
    <w:p w:rsidR="0089166E" w:rsidRPr="00BC04B2" w:rsidRDefault="0089166E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B2" w:rsidRPr="009A220C" w:rsidRDefault="00BC04B2" w:rsidP="00FC6D4B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20C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BC04B2" w:rsidRP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знания основного репертуара для ду</w:t>
      </w:r>
      <w:r>
        <w:rPr>
          <w:rFonts w:ascii="Times New Roman" w:hAnsi="Times New Roman" w:cs="Times New Roman"/>
          <w:sz w:val="28"/>
          <w:szCs w:val="28"/>
        </w:rPr>
        <w:t xml:space="preserve">хового или ударного инструмента </w:t>
      </w:r>
      <w:r w:rsidR="00BC04B2" w:rsidRPr="00BC04B2">
        <w:rPr>
          <w:rFonts w:ascii="Times New Roman" w:hAnsi="Times New Roman" w:cs="Times New Roman"/>
          <w:sz w:val="28"/>
          <w:szCs w:val="28"/>
        </w:rPr>
        <w:t>(инструментов оркестра);</w:t>
      </w:r>
    </w:p>
    <w:p w:rsidR="00BC04B2" w:rsidRP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знания ансамблевого и оркестрового реп</w:t>
      </w:r>
      <w:r>
        <w:rPr>
          <w:rFonts w:ascii="Times New Roman" w:hAnsi="Times New Roman" w:cs="Times New Roman"/>
          <w:sz w:val="28"/>
          <w:szCs w:val="28"/>
        </w:rPr>
        <w:t xml:space="preserve">ертуара для духовых или ударных </w:t>
      </w:r>
      <w:r w:rsidR="00BC04B2" w:rsidRPr="00BC04B2">
        <w:rPr>
          <w:rFonts w:ascii="Times New Roman" w:hAnsi="Times New Roman" w:cs="Times New Roman"/>
          <w:sz w:val="28"/>
          <w:szCs w:val="28"/>
        </w:rPr>
        <w:t>инструментов, в том числе инструментов оркестра;</w:t>
      </w:r>
    </w:p>
    <w:p w:rsidR="00BC04B2" w:rsidRP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знания различных исполнител</w:t>
      </w:r>
      <w:r>
        <w:rPr>
          <w:rFonts w:ascii="Times New Roman" w:hAnsi="Times New Roman" w:cs="Times New Roman"/>
          <w:sz w:val="28"/>
          <w:szCs w:val="28"/>
        </w:rPr>
        <w:t xml:space="preserve">ьских интерпретаций музыкальных </w:t>
      </w:r>
      <w:r w:rsidR="00BC04B2" w:rsidRPr="00BC04B2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умения исполнять музыкальные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 соло, в ансамбле и (или) </w:t>
      </w:r>
      <w:r w:rsidR="00BC04B2" w:rsidRPr="00BC04B2">
        <w:rPr>
          <w:rFonts w:ascii="Times New Roman" w:hAnsi="Times New Roman" w:cs="Times New Roman"/>
          <w:sz w:val="28"/>
          <w:szCs w:val="28"/>
        </w:rPr>
        <w:t>оркестре на достаточном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венном уровне в соответствии со стилевыми особенностями. </w:t>
      </w:r>
    </w:p>
    <w:p w:rsidR="009A220C" w:rsidRP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B2" w:rsidRPr="009A220C" w:rsidRDefault="004129AA" w:rsidP="00FC6D4B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20C">
        <w:rPr>
          <w:rFonts w:ascii="Times New Roman" w:hAnsi="Times New Roman" w:cs="Times New Roman"/>
          <w:i/>
          <w:sz w:val="28"/>
          <w:szCs w:val="28"/>
        </w:rPr>
        <w:t>В</w:t>
      </w:r>
      <w:r w:rsidR="00BC04B2" w:rsidRPr="009A220C">
        <w:rPr>
          <w:rFonts w:ascii="Times New Roman" w:hAnsi="Times New Roman" w:cs="Times New Roman"/>
          <w:i/>
          <w:sz w:val="28"/>
          <w:szCs w:val="28"/>
        </w:rPr>
        <w:t xml:space="preserve"> области теории и истории музыки:</w:t>
      </w:r>
    </w:p>
    <w:p w:rsidR="00BC04B2" w:rsidRP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первичные знания в области о</w:t>
      </w:r>
      <w:r>
        <w:rPr>
          <w:rFonts w:ascii="Times New Roman" w:hAnsi="Times New Roman" w:cs="Times New Roman"/>
          <w:sz w:val="28"/>
          <w:szCs w:val="28"/>
        </w:rPr>
        <w:t xml:space="preserve">сновных эстетических и стилевых </w:t>
      </w:r>
      <w:r w:rsidR="00BC04B2" w:rsidRPr="00BC04B2">
        <w:rPr>
          <w:rFonts w:ascii="Times New Roman" w:hAnsi="Times New Roman" w:cs="Times New Roman"/>
          <w:sz w:val="28"/>
          <w:szCs w:val="28"/>
        </w:rPr>
        <w:t>направлений в области музыкального, изобразительного, театрального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B2" w:rsidRPr="00BC04B2">
        <w:rPr>
          <w:rFonts w:ascii="Times New Roman" w:hAnsi="Times New Roman" w:cs="Times New Roman"/>
          <w:sz w:val="28"/>
          <w:szCs w:val="28"/>
        </w:rPr>
        <w:t>киноискусства;</w:t>
      </w:r>
    </w:p>
    <w:p w:rsidR="00BC04B2" w:rsidRPr="00BC04B2" w:rsidRDefault="009A220C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первичные знания и умения в области эле</w:t>
      </w:r>
      <w:r>
        <w:rPr>
          <w:rFonts w:ascii="Times New Roman" w:hAnsi="Times New Roman" w:cs="Times New Roman"/>
          <w:sz w:val="28"/>
          <w:szCs w:val="28"/>
        </w:rPr>
        <w:t xml:space="preserve">ментарной теории музыки (знания </w:t>
      </w:r>
      <w:r w:rsidR="00BC04B2" w:rsidRPr="00BC04B2">
        <w:rPr>
          <w:rFonts w:ascii="Times New Roman" w:hAnsi="Times New Roman" w:cs="Times New Roman"/>
          <w:sz w:val="28"/>
          <w:szCs w:val="28"/>
        </w:rPr>
        <w:t>основных элементов музыкального языка, принципов строения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B2" w:rsidRPr="00BC04B2">
        <w:rPr>
          <w:rFonts w:ascii="Times New Roman" w:hAnsi="Times New Roman" w:cs="Times New Roman"/>
          <w:sz w:val="28"/>
          <w:szCs w:val="28"/>
        </w:rPr>
        <w:t>ткани, типов изложения музыкального материала, умения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B2" w:rsidRPr="00BC04B2">
        <w:rPr>
          <w:rFonts w:ascii="Times New Roman" w:hAnsi="Times New Roman" w:cs="Times New Roman"/>
          <w:sz w:val="28"/>
          <w:szCs w:val="28"/>
        </w:rPr>
        <w:t>построение интервалов и аккор</w:t>
      </w:r>
      <w:r>
        <w:rPr>
          <w:rFonts w:ascii="Times New Roman" w:hAnsi="Times New Roman" w:cs="Times New Roman"/>
          <w:sz w:val="28"/>
          <w:szCs w:val="28"/>
        </w:rPr>
        <w:t xml:space="preserve">дов, группировку длительностей, </w:t>
      </w:r>
      <w:r w:rsidR="00BC04B2" w:rsidRPr="00BC04B2">
        <w:rPr>
          <w:rFonts w:ascii="Times New Roman" w:hAnsi="Times New Roman" w:cs="Times New Roman"/>
          <w:sz w:val="28"/>
          <w:szCs w:val="28"/>
        </w:rPr>
        <w:t>транспозицию заданного музыкального материала);</w:t>
      </w:r>
    </w:p>
    <w:p w:rsidR="00BC04B2" w:rsidRPr="00BC04B2" w:rsidRDefault="006104CA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умения осуществлять элементарный анал</w:t>
      </w:r>
      <w:r>
        <w:rPr>
          <w:rFonts w:ascii="Times New Roman" w:hAnsi="Times New Roman" w:cs="Times New Roman"/>
          <w:sz w:val="28"/>
          <w:szCs w:val="28"/>
        </w:rPr>
        <w:t xml:space="preserve">из нотного текста с объяснением </w:t>
      </w:r>
      <w:r w:rsidR="00BC04B2" w:rsidRPr="00BC04B2">
        <w:rPr>
          <w:rFonts w:ascii="Times New Roman" w:hAnsi="Times New Roman" w:cs="Times New Roman"/>
          <w:sz w:val="28"/>
          <w:szCs w:val="28"/>
        </w:rPr>
        <w:t>роли выразительных сре</w:t>
      </w:r>
      <w:proofErr w:type="gramStart"/>
      <w:r w:rsidR="00BC04B2" w:rsidRPr="00BC04B2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BC04B2" w:rsidRPr="00BC04B2">
        <w:rPr>
          <w:rFonts w:ascii="Times New Roman" w:hAnsi="Times New Roman" w:cs="Times New Roman"/>
          <w:sz w:val="28"/>
          <w:szCs w:val="28"/>
        </w:rPr>
        <w:t>онтексте музыкального произведения;</w:t>
      </w:r>
    </w:p>
    <w:p w:rsidR="00BC04B2" w:rsidRPr="00BC04B2" w:rsidRDefault="006104CA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навыков сочинения и импровизации музыкального текста;</w:t>
      </w:r>
    </w:p>
    <w:p w:rsidR="00BC04B2" w:rsidRPr="007500A3" w:rsidRDefault="006104CA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4B2" w:rsidRPr="00BC04B2">
        <w:rPr>
          <w:rFonts w:ascii="Times New Roman" w:hAnsi="Times New Roman" w:cs="Times New Roman"/>
          <w:sz w:val="28"/>
          <w:szCs w:val="28"/>
        </w:rPr>
        <w:t>навыков восприятия современной музыки.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A4D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«Духовые и ударные инструменты» по учебным предметам обязательной части </w:t>
      </w:r>
      <w:r w:rsidR="00EA30ED">
        <w:rPr>
          <w:rFonts w:ascii="Times New Roman" w:hAnsi="Times New Roman" w:cs="Times New Roman"/>
          <w:sz w:val="28"/>
          <w:szCs w:val="28"/>
        </w:rPr>
        <w:t>об</w:t>
      </w:r>
      <w:r w:rsidRPr="009C6A4D">
        <w:rPr>
          <w:rFonts w:ascii="Times New Roman" w:hAnsi="Times New Roman" w:cs="Times New Roman"/>
          <w:sz w:val="28"/>
          <w:szCs w:val="28"/>
        </w:rPr>
        <w:t>уча</w:t>
      </w:r>
      <w:r w:rsidR="00EA30ED">
        <w:rPr>
          <w:rFonts w:ascii="Times New Roman" w:hAnsi="Times New Roman" w:cs="Times New Roman"/>
          <w:sz w:val="28"/>
          <w:szCs w:val="28"/>
        </w:rPr>
        <w:t>ю</w:t>
      </w:r>
      <w:r w:rsidRPr="009C6A4D">
        <w:rPr>
          <w:rFonts w:ascii="Times New Roman" w:hAnsi="Times New Roman" w:cs="Times New Roman"/>
          <w:sz w:val="28"/>
          <w:szCs w:val="28"/>
        </w:rPr>
        <w:t>щиеся должны демонстрировать следующие компетенции:</w:t>
      </w: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Специальность</w:t>
      </w:r>
      <w:r w:rsidR="00CC5D6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F4570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4570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7500A3">
        <w:rPr>
          <w:rFonts w:ascii="Times New Roman" w:hAnsi="Times New Roman" w:cs="Times New Roman"/>
          <w:sz w:val="28"/>
          <w:szCs w:val="28"/>
        </w:rPr>
        <w:t xml:space="preserve"> интереса к музыкальному искусству, самостоятельному музыкальному исполнительству;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духового или ударного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репертуара для духового или ударного инструмента (инструментов духового оркестра),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</w:t>
      </w:r>
      <w:r w:rsidR="0089166E">
        <w:rPr>
          <w:rFonts w:ascii="Times New Roman" w:hAnsi="Times New Roman" w:cs="Times New Roman"/>
          <w:sz w:val="28"/>
          <w:szCs w:val="28"/>
        </w:rPr>
        <w:t xml:space="preserve">е репертуара </w:t>
      </w:r>
      <w:r w:rsidRPr="007500A3">
        <w:rPr>
          <w:rFonts w:ascii="Times New Roman" w:hAnsi="Times New Roman" w:cs="Times New Roman"/>
          <w:sz w:val="28"/>
          <w:szCs w:val="28"/>
        </w:rPr>
        <w:t>оркестра;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духового или ударного инструмента;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наличие умений по чтению с листа музыкальных произведений;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9C6A4D" w:rsidRPr="007500A3" w:rsidRDefault="00C6231E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A4D" w:rsidRPr="007500A3">
        <w:rPr>
          <w:rFonts w:ascii="Times New Roman" w:hAnsi="Times New Roman" w:cs="Times New Roman"/>
          <w:sz w:val="28"/>
          <w:szCs w:val="28"/>
        </w:rPr>
        <w:t>наличие музыкальной памяти, развитого мелодического, ладогармонического, тембрового слуха;</w:t>
      </w:r>
    </w:p>
    <w:p w:rsid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наличие навыков </w:t>
      </w:r>
      <w:proofErr w:type="spellStart"/>
      <w:r w:rsidRPr="007500A3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7500A3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Ансамбль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сформированный комплекс умений и навыков в области коллективного творчества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500A3">
        <w:rPr>
          <w:rFonts w:ascii="Times New Roman" w:hAnsi="Times New Roman" w:cs="Times New Roman"/>
          <w:sz w:val="28"/>
          <w:szCs w:val="28"/>
        </w:rPr>
        <w:t xml:space="preserve">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ансамблевого репертуара (музыкальных произведений, созданных для различных инструментальных составов) из произведений отечественных и зарубежных композиторов, способствующее формированию способности к коллективному исполнительству;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знание основных направлений камерно-ансамблевой музыки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500A3">
        <w:rPr>
          <w:rFonts w:ascii="Times New Roman" w:hAnsi="Times New Roman" w:cs="Times New Roman"/>
          <w:sz w:val="28"/>
          <w:szCs w:val="28"/>
        </w:rPr>
        <w:t xml:space="preserve"> эпохи барокко, в том числе сочинений И.С. Баха, венской классики, романтизма, русской музыки XIX века, отечественной и зарубежной музыки XX века;</w:t>
      </w:r>
    </w:p>
    <w:p w:rsid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</w:t>
      </w:r>
      <w:r>
        <w:rPr>
          <w:rFonts w:ascii="Times New Roman" w:hAnsi="Times New Roman" w:cs="Times New Roman"/>
          <w:sz w:val="28"/>
          <w:szCs w:val="28"/>
        </w:rPr>
        <w:t>стиля музыкального произведения.</w:t>
      </w:r>
    </w:p>
    <w:p w:rsidR="00345B1D" w:rsidRPr="007500A3" w:rsidRDefault="00345B1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Фортепиано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735730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735730" w:rsidRPr="007500A3" w:rsidRDefault="00735730" w:rsidP="00FC6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Хоровой класс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навыки коллективного хорового исполнительского творчества;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коллектива.</w:t>
      </w:r>
    </w:p>
    <w:p w:rsidR="009C6A4D" w:rsidRPr="007500A3" w:rsidRDefault="009C6A4D" w:rsidP="00FC6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Сольфеджио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500A3">
        <w:rPr>
          <w:rFonts w:ascii="Times New Roman" w:hAnsi="Times New Roman" w:cs="Times New Roman"/>
          <w:sz w:val="28"/>
          <w:szCs w:val="28"/>
        </w:rPr>
        <w:t xml:space="preserve">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7500A3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7500A3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Слушание музыки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F3AC9" w:rsidRPr="00CF3AC9" w:rsidRDefault="009C6A4D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AC9" w:rsidRPr="00CF3AC9">
        <w:rPr>
          <w:rFonts w:ascii="Times New Roman" w:hAnsi="Times New Roman" w:cs="Times New Roman"/>
          <w:sz w:val="28"/>
          <w:szCs w:val="28"/>
        </w:rPr>
        <w:t>наличие первоначальных знаний о</w:t>
      </w:r>
      <w:r w:rsidR="00CF3AC9">
        <w:rPr>
          <w:rFonts w:ascii="Times New Roman" w:hAnsi="Times New Roman" w:cs="Times New Roman"/>
          <w:sz w:val="28"/>
          <w:szCs w:val="28"/>
        </w:rPr>
        <w:t xml:space="preserve"> музыке, как виде искусства, ее </w:t>
      </w:r>
      <w:r w:rsidR="00CF3AC9" w:rsidRPr="00CF3AC9">
        <w:rPr>
          <w:rFonts w:ascii="Times New Roman" w:hAnsi="Times New Roman" w:cs="Times New Roman"/>
          <w:sz w:val="28"/>
          <w:szCs w:val="28"/>
        </w:rPr>
        <w:t>основных составляющих, в том чи</w:t>
      </w:r>
      <w:r w:rsidR="00CF3AC9">
        <w:rPr>
          <w:rFonts w:ascii="Times New Roman" w:hAnsi="Times New Roman" w:cs="Times New Roman"/>
          <w:sz w:val="28"/>
          <w:szCs w:val="28"/>
        </w:rPr>
        <w:t xml:space="preserve">сле о музыкальных инструментах, </w:t>
      </w:r>
      <w:r w:rsidR="00CF3AC9" w:rsidRPr="00CF3AC9">
        <w:rPr>
          <w:rFonts w:ascii="Times New Roman" w:hAnsi="Times New Roman" w:cs="Times New Roman"/>
          <w:sz w:val="28"/>
          <w:szCs w:val="28"/>
        </w:rPr>
        <w:t>исполнительских коллективах (хоровых, оркестровых), основных жанрах;</w:t>
      </w:r>
    </w:p>
    <w:p w:rsidR="00CF3AC9" w:rsidRPr="00CF3AC9" w:rsidRDefault="00CF3AC9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AC9">
        <w:rPr>
          <w:rFonts w:ascii="Times New Roman" w:hAnsi="Times New Roman" w:cs="Times New Roman"/>
          <w:sz w:val="28"/>
          <w:szCs w:val="28"/>
        </w:rPr>
        <w:t>способность проявлять эмоцион</w:t>
      </w:r>
      <w:r>
        <w:rPr>
          <w:rFonts w:ascii="Times New Roman" w:hAnsi="Times New Roman" w:cs="Times New Roman"/>
          <w:sz w:val="28"/>
          <w:szCs w:val="28"/>
        </w:rPr>
        <w:t xml:space="preserve">альное сопереживание в процессе </w:t>
      </w:r>
      <w:r w:rsidRPr="00CF3AC9">
        <w:rPr>
          <w:rFonts w:ascii="Times New Roman" w:hAnsi="Times New Roman" w:cs="Times New Roman"/>
          <w:sz w:val="28"/>
          <w:szCs w:val="28"/>
        </w:rPr>
        <w:t>восприятия музыкального произведения;</w:t>
      </w:r>
    </w:p>
    <w:p w:rsidR="009C6A4D" w:rsidRPr="007500A3" w:rsidRDefault="00CF3AC9" w:rsidP="00FC6D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3AC9">
        <w:rPr>
          <w:rFonts w:ascii="Times New Roman" w:hAnsi="Times New Roman" w:cs="Times New Roman"/>
          <w:sz w:val="28"/>
          <w:szCs w:val="28"/>
        </w:rPr>
        <w:t>умение проанализировать и ра</w:t>
      </w:r>
      <w:r>
        <w:rPr>
          <w:rFonts w:ascii="Times New Roman" w:hAnsi="Times New Roman" w:cs="Times New Roman"/>
          <w:sz w:val="28"/>
          <w:szCs w:val="28"/>
        </w:rPr>
        <w:t xml:space="preserve">ссказать о своем впечатлении от </w:t>
      </w:r>
      <w:r w:rsidRPr="00CF3AC9">
        <w:rPr>
          <w:rFonts w:ascii="Times New Roman" w:hAnsi="Times New Roman" w:cs="Times New Roman"/>
          <w:sz w:val="28"/>
          <w:szCs w:val="28"/>
        </w:rPr>
        <w:t>прослушанного музыкального произведения, провести ассоциативные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AC9">
        <w:rPr>
          <w:rFonts w:ascii="Times New Roman" w:hAnsi="Times New Roman" w:cs="Times New Roman"/>
          <w:sz w:val="28"/>
          <w:szCs w:val="28"/>
        </w:rPr>
        <w:t xml:space="preserve">фактами своего жизненного опыта </w:t>
      </w:r>
      <w:r>
        <w:rPr>
          <w:rFonts w:ascii="Times New Roman" w:hAnsi="Times New Roman" w:cs="Times New Roman"/>
          <w:sz w:val="28"/>
          <w:szCs w:val="28"/>
        </w:rPr>
        <w:t xml:space="preserve">или произведениями других видов </w:t>
      </w:r>
      <w:r w:rsidRPr="00CF3AC9">
        <w:rPr>
          <w:rFonts w:ascii="Times New Roman" w:hAnsi="Times New Roman" w:cs="Times New Roman"/>
          <w:sz w:val="28"/>
          <w:szCs w:val="28"/>
        </w:rPr>
        <w:t>искусств.</w:t>
      </w:r>
      <w:r w:rsidRPr="00CF3AC9">
        <w:rPr>
          <w:rFonts w:ascii="Times New Roman" w:hAnsi="Times New Roman" w:cs="Times New Roman"/>
          <w:sz w:val="28"/>
          <w:szCs w:val="28"/>
        </w:rPr>
        <w:cr/>
      </w: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Музыкальная литература (зарубежная, отечественная)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умение исполнять на музыкальном инструменте тематический материал пройденных музыкальных произведений;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 xml:space="preserve">навыки по выполнению теоретического анализа музыкального произведения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Pr="007500A3">
        <w:rPr>
          <w:rFonts w:ascii="Times New Roman" w:hAnsi="Times New Roman" w:cs="Times New Roman"/>
          <w:sz w:val="28"/>
          <w:szCs w:val="28"/>
        </w:rPr>
        <w:t xml:space="preserve"> формы, стилевых особенностей, жанровых черт, фактурных, метроритмических, ладовых особенностей;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особенностей национальных традиций, фольклорных истоков музыки;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:rsid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A4D" w:rsidRPr="009C6A4D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A4D">
        <w:rPr>
          <w:rFonts w:ascii="Times New Roman" w:hAnsi="Times New Roman" w:cs="Times New Roman"/>
          <w:i/>
          <w:sz w:val="28"/>
          <w:szCs w:val="28"/>
          <w:u w:val="single"/>
        </w:rPr>
        <w:t>Элементарная теория музыки</w:t>
      </w:r>
      <w:r w:rsidR="005A691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знание основных элементо</w:t>
      </w:r>
      <w:r>
        <w:rPr>
          <w:rFonts w:ascii="Times New Roman" w:hAnsi="Times New Roman" w:cs="Times New Roman"/>
          <w:sz w:val="28"/>
          <w:szCs w:val="28"/>
        </w:rPr>
        <w:t xml:space="preserve">в музыкального языка, понятий: </w:t>
      </w:r>
      <w:r w:rsidRPr="007500A3">
        <w:rPr>
          <w:rFonts w:ascii="Times New Roman" w:hAnsi="Times New Roman" w:cs="Times New Roman"/>
          <w:sz w:val="28"/>
          <w:szCs w:val="28"/>
        </w:rPr>
        <w:t>звукоряд, лад, интервалы, аккорды, диатоника, х</w:t>
      </w:r>
      <w:r w:rsidR="00EE1A43">
        <w:rPr>
          <w:rFonts w:ascii="Times New Roman" w:hAnsi="Times New Roman" w:cs="Times New Roman"/>
          <w:sz w:val="28"/>
          <w:szCs w:val="28"/>
        </w:rPr>
        <w:t>роматизм</w:t>
      </w:r>
      <w:r>
        <w:rPr>
          <w:rFonts w:ascii="Times New Roman" w:hAnsi="Times New Roman" w:cs="Times New Roman"/>
          <w:sz w:val="28"/>
          <w:szCs w:val="28"/>
        </w:rPr>
        <w:t>, отклонение, модуляция</w:t>
      </w:r>
      <w:r w:rsidRPr="007500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первичные знания о строении музыкальной ткани, типах изложения музыкального материала;</w:t>
      </w:r>
    </w:p>
    <w:p w:rsidR="009C6A4D" w:rsidRPr="007500A3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умение осуществлять элементарный анализ нотного текста с объяснением роли выразительных сре</w:t>
      </w:r>
      <w:proofErr w:type="gramStart"/>
      <w:r w:rsidRPr="007500A3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7500A3">
        <w:rPr>
          <w:rFonts w:ascii="Times New Roman" w:hAnsi="Times New Roman" w:cs="Times New Roman"/>
          <w:sz w:val="28"/>
          <w:szCs w:val="28"/>
        </w:rPr>
        <w:t>онтексте музыкального произведения;</w:t>
      </w:r>
    </w:p>
    <w:p w:rsidR="00674B2C" w:rsidRDefault="009C6A4D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0A3">
        <w:rPr>
          <w:rFonts w:ascii="Times New Roman" w:hAnsi="Times New Roman" w:cs="Times New Roman"/>
          <w:sz w:val="28"/>
          <w:szCs w:val="28"/>
        </w:rPr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</w:t>
      </w:r>
      <w:r w:rsidR="00C76477">
        <w:rPr>
          <w:rFonts w:ascii="Times New Roman" w:hAnsi="Times New Roman" w:cs="Times New Roman"/>
          <w:sz w:val="28"/>
          <w:szCs w:val="28"/>
        </w:rPr>
        <w:t>жения материала (типов фактур).</w:t>
      </w:r>
    </w:p>
    <w:p w:rsidR="00DF57D5" w:rsidRDefault="00DF57D5" w:rsidP="00FC6D4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B2C" w:rsidRDefault="00674B2C" w:rsidP="000D30F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411173215"/>
      <w:r>
        <w:rPr>
          <w:rFonts w:ascii="Times New Roman" w:hAnsi="Times New Roman" w:cs="Times New Roman"/>
          <w:sz w:val="28"/>
          <w:szCs w:val="28"/>
        </w:rPr>
        <w:t>3. Учебный план</w:t>
      </w:r>
      <w:bookmarkEnd w:id="16"/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DF57D5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>предусматривает следующие предметные области: музыкальное исполнительст</w:t>
      </w:r>
      <w:r w:rsidR="002F4DBF">
        <w:rPr>
          <w:rFonts w:ascii="Times New Roman" w:hAnsi="Times New Roman" w:cs="Times New Roman"/>
          <w:sz w:val="28"/>
          <w:szCs w:val="28"/>
        </w:rPr>
        <w:t>во, теория и история музыки. Р</w:t>
      </w:r>
      <w:r>
        <w:rPr>
          <w:rFonts w:ascii="Times New Roman" w:hAnsi="Times New Roman" w:cs="Times New Roman"/>
          <w:sz w:val="28"/>
          <w:szCs w:val="28"/>
        </w:rPr>
        <w:t xml:space="preserve">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5C3FA6">
        <w:rPr>
          <w:rFonts w:ascii="Times New Roman" w:hAnsi="Times New Roman" w:cs="Times New Roman"/>
          <w:sz w:val="28"/>
          <w:szCs w:val="28"/>
        </w:rPr>
        <w:t>ДПП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 со сроком обучения 8 лет общий объем аудиторной учебной нагрузки обязательной части составляет </w:t>
      </w:r>
      <w:r w:rsidR="00FE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1621D4" w:rsidRPr="0016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E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62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</w:t>
      </w:r>
      <w:r w:rsidR="009F0FD1">
        <w:rPr>
          <w:rFonts w:ascii="Times New Roman" w:hAnsi="Times New Roman" w:cs="Times New Roman"/>
          <w:sz w:val="28"/>
          <w:szCs w:val="28"/>
        </w:rPr>
        <w:t>ле по предметным областям (ПО),</w:t>
      </w:r>
      <w:r>
        <w:rPr>
          <w:rFonts w:ascii="Times New Roman" w:hAnsi="Times New Roman" w:cs="Times New Roman"/>
          <w:sz w:val="28"/>
          <w:szCs w:val="28"/>
        </w:rPr>
        <w:t xml:space="preserve"> учебным предметам (УП): </w:t>
      </w:r>
    </w:p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ПО.01.</w:t>
      </w:r>
      <w:r w:rsidR="00FE2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исполнительство: </w:t>
      </w:r>
    </w:p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</w:t>
      </w:r>
      <w:r w:rsidR="00FE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</w:t>
      </w:r>
      <w:r w:rsidR="009F0FD1">
        <w:rPr>
          <w:rFonts w:ascii="Times New Roman" w:hAnsi="Times New Roman" w:cs="Times New Roman"/>
          <w:sz w:val="28"/>
          <w:szCs w:val="28"/>
        </w:rPr>
        <w:t>иальность</w:t>
      </w:r>
      <w:r w:rsidR="00FE24BF">
        <w:rPr>
          <w:rFonts w:ascii="Times New Roman" w:hAnsi="Times New Roman" w:cs="Times New Roman"/>
          <w:sz w:val="28"/>
          <w:szCs w:val="28"/>
        </w:rPr>
        <w:t xml:space="preserve"> – 55</w:t>
      </w:r>
      <w:r w:rsidR="0073451D">
        <w:rPr>
          <w:rFonts w:ascii="Times New Roman" w:hAnsi="Times New Roman" w:cs="Times New Roman"/>
          <w:sz w:val="28"/>
          <w:szCs w:val="28"/>
        </w:rPr>
        <w:t>9 часов</w:t>
      </w:r>
    </w:p>
    <w:p w:rsidR="00674B2C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 Ансамбль – </w:t>
      </w:r>
      <w:r w:rsidR="0073451D">
        <w:rPr>
          <w:rFonts w:ascii="Times New Roman" w:hAnsi="Times New Roman" w:cs="Times New Roman"/>
          <w:sz w:val="28"/>
          <w:szCs w:val="28"/>
        </w:rPr>
        <w:t>165 часов</w:t>
      </w:r>
      <w:r w:rsidR="0067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03. Фортепиано – </w:t>
      </w:r>
      <w:r w:rsidR="0073451D">
        <w:rPr>
          <w:rFonts w:ascii="Times New Roman" w:hAnsi="Times New Roman" w:cs="Times New Roman"/>
          <w:sz w:val="28"/>
          <w:szCs w:val="28"/>
        </w:rPr>
        <w:t>9</w:t>
      </w:r>
      <w:r w:rsidR="00674B2C">
        <w:rPr>
          <w:rFonts w:ascii="Times New Roman" w:hAnsi="Times New Roman" w:cs="Times New Roman"/>
          <w:sz w:val="28"/>
          <w:szCs w:val="28"/>
        </w:rPr>
        <w:t xml:space="preserve">9 часов </w:t>
      </w:r>
    </w:p>
    <w:p w:rsidR="00674B2C" w:rsidRDefault="0073451D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УП.04.</w:t>
      </w:r>
      <w:r w:rsidR="00FE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Хоровой класс – 98 часов</w:t>
      </w:r>
    </w:p>
    <w:p w:rsidR="00FE24BF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ПО.02.</w:t>
      </w:r>
      <w:r w:rsidR="00FE24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Теория и история музыки:</w:t>
      </w:r>
    </w:p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</w:t>
      </w:r>
      <w:r w:rsidR="00FE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Сольфеджио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378,5 часа</w:t>
      </w:r>
    </w:p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</w:t>
      </w:r>
      <w:r w:rsidR="00FE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Слушание музыки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98 часов</w:t>
      </w:r>
    </w:p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УП.03.</w:t>
      </w:r>
      <w:r w:rsidR="00FE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 (зарубежная, отечественная)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181,5 часа</w:t>
      </w:r>
    </w:p>
    <w:p w:rsidR="00FE24BF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BF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196 часов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FD1" w:rsidRDefault="009F0FD1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D5C1D">
        <w:rPr>
          <w:rFonts w:ascii="Times New Roman" w:hAnsi="Times New Roman" w:cs="Times New Roman"/>
          <w:sz w:val="28"/>
          <w:szCs w:val="28"/>
        </w:rPr>
        <w:t>ДПП</w:t>
      </w:r>
      <w:r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 со сроком обучения 5 лет общий объем аудиторной учебной нагрузки обязательной части составляет </w:t>
      </w:r>
      <w:r w:rsidR="00FE2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1187</w:t>
      </w:r>
      <w:r w:rsidR="00491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часов, в том числе по предметным областям (ПО), учебным предметам (УП): 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ПО.01.Музыкальное исполнительство: 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УП.01.Специальность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363 часа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УП.02.Ансамбль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132 часа 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 03.Фортепиано – 82,5</w:t>
      </w:r>
      <w:r w:rsidR="0040287F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УП.04.Хоровой класс – 33 часа</w:t>
      </w: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FD1" w:rsidRDefault="009F0FD1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9F0FD1" w:rsidRDefault="00132D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УП.01.Сольфеджио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247,5 часа</w:t>
      </w:r>
    </w:p>
    <w:p w:rsidR="009F0FD1" w:rsidRDefault="00132D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</w:t>
      </w:r>
      <w:r w:rsidR="009F0FD1">
        <w:rPr>
          <w:rFonts w:ascii="Times New Roman" w:hAnsi="Times New Roman" w:cs="Times New Roman"/>
          <w:sz w:val="28"/>
          <w:szCs w:val="28"/>
        </w:rPr>
        <w:t xml:space="preserve">.Музыкальная литература (зарубежная, отечественная)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="009F0FD1">
        <w:rPr>
          <w:rFonts w:ascii="Times New Roman" w:hAnsi="Times New Roman" w:cs="Times New Roman"/>
          <w:sz w:val="28"/>
          <w:szCs w:val="28"/>
        </w:rPr>
        <w:t xml:space="preserve"> 181,5 часа</w:t>
      </w:r>
    </w:p>
    <w:p w:rsidR="00FE24BF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7F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148 часов</w:t>
      </w:r>
    </w:p>
    <w:p w:rsidR="00FE24BF" w:rsidRDefault="00FE24B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7F" w:rsidRDefault="0040287F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DF57D5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 w:rsidR="008C0593">
        <w:rPr>
          <w:rFonts w:ascii="Times New Roman" w:hAnsi="Times New Roman" w:cs="Times New Roman"/>
          <w:sz w:val="28"/>
          <w:szCs w:val="28"/>
        </w:rPr>
        <w:t>дополнительного года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91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91914">
        <w:rPr>
          <w:rFonts w:ascii="Times New Roman" w:hAnsi="Times New Roman" w:cs="Times New Roman"/>
          <w:sz w:val="28"/>
          <w:szCs w:val="28"/>
        </w:rPr>
        <w:t>(9) класс</w:t>
      </w:r>
      <w:r w:rsidR="008C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аудиторной учебной нагрузки об</w:t>
      </w:r>
      <w:r w:rsidR="00491914">
        <w:rPr>
          <w:rFonts w:ascii="Times New Roman" w:hAnsi="Times New Roman" w:cs="Times New Roman"/>
          <w:sz w:val="28"/>
          <w:szCs w:val="28"/>
        </w:rPr>
        <w:t>язательной ча</w:t>
      </w:r>
      <w:r w:rsidR="008E32CA">
        <w:rPr>
          <w:rFonts w:ascii="Times New Roman" w:hAnsi="Times New Roman" w:cs="Times New Roman"/>
          <w:sz w:val="28"/>
          <w:szCs w:val="28"/>
        </w:rPr>
        <w:t>сти составляет 31</w:t>
      </w:r>
      <w:r w:rsidR="004919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,5 часа, в том числе по предметным облас</w:t>
      </w:r>
      <w:r w:rsidR="00491914">
        <w:rPr>
          <w:rFonts w:ascii="Times New Roman" w:hAnsi="Times New Roman" w:cs="Times New Roman"/>
          <w:sz w:val="28"/>
          <w:szCs w:val="28"/>
        </w:rPr>
        <w:t>тям (ПО),</w:t>
      </w:r>
      <w:r>
        <w:rPr>
          <w:rFonts w:ascii="Times New Roman" w:hAnsi="Times New Roman" w:cs="Times New Roman"/>
          <w:sz w:val="28"/>
          <w:szCs w:val="28"/>
        </w:rPr>
        <w:t xml:space="preserve"> учебным предметам (УП): </w:t>
      </w:r>
    </w:p>
    <w:p w:rsidR="0040287F" w:rsidRDefault="0040287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40287F" w:rsidRDefault="0040287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УП.01.Специальность</w:t>
      </w:r>
      <w:r w:rsidR="00491914">
        <w:rPr>
          <w:rFonts w:ascii="Times New Roman" w:hAnsi="Times New Roman" w:cs="Times New Roman"/>
          <w:sz w:val="28"/>
          <w:szCs w:val="28"/>
        </w:rPr>
        <w:t xml:space="preserve"> – 82,5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40287F" w:rsidRDefault="00491914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УП.02.Ансамбль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66 часов</w:t>
      </w:r>
      <w:r w:rsidR="0040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7F" w:rsidRDefault="0040287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7F" w:rsidRDefault="0040287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40287F" w:rsidRDefault="0040287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УП.01.Сольфеджио</w:t>
      </w:r>
      <w:r w:rsidR="00EA41EE">
        <w:rPr>
          <w:rFonts w:ascii="Times New Roman" w:hAnsi="Times New Roman" w:cs="Times New Roman"/>
          <w:sz w:val="28"/>
          <w:szCs w:val="28"/>
        </w:rPr>
        <w:t xml:space="preserve">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="00EA41EE">
        <w:rPr>
          <w:rFonts w:ascii="Times New Roman" w:hAnsi="Times New Roman" w:cs="Times New Roman"/>
          <w:sz w:val="28"/>
          <w:szCs w:val="28"/>
        </w:rPr>
        <w:t xml:space="preserve"> 49,5 часов</w:t>
      </w:r>
    </w:p>
    <w:p w:rsidR="0040287F" w:rsidRDefault="0040287F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УП.02.Музыкальная литература (</w:t>
      </w:r>
      <w:r w:rsidR="00854C86">
        <w:rPr>
          <w:rFonts w:ascii="Times New Roman" w:hAnsi="Times New Roman" w:cs="Times New Roman"/>
          <w:sz w:val="28"/>
          <w:szCs w:val="28"/>
        </w:rPr>
        <w:t xml:space="preserve">зарубежная, отечественная) </w:t>
      </w:r>
      <w:r w:rsidR="004129AA">
        <w:rPr>
          <w:rFonts w:ascii="Times New Roman" w:hAnsi="Times New Roman" w:cs="Times New Roman"/>
          <w:sz w:val="28"/>
          <w:szCs w:val="28"/>
        </w:rPr>
        <w:t>–</w:t>
      </w:r>
      <w:r w:rsidR="00854C86">
        <w:rPr>
          <w:rFonts w:ascii="Times New Roman" w:hAnsi="Times New Roman" w:cs="Times New Roman"/>
          <w:sz w:val="28"/>
          <w:szCs w:val="28"/>
        </w:rPr>
        <w:t xml:space="preserve"> </w:t>
      </w:r>
      <w:r w:rsidR="00EA41EE">
        <w:rPr>
          <w:rFonts w:ascii="Times New Roman" w:hAnsi="Times New Roman" w:cs="Times New Roman"/>
          <w:sz w:val="28"/>
          <w:szCs w:val="28"/>
        </w:rPr>
        <w:t>49,5 часов</w:t>
      </w:r>
    </w:p>
    <w:p w:rsidR="00EA41EE" w:rsidRDefault="005D0A47" w:rsidP="00FC6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УП.03 </w:t>
      </w:r>
      <w:r w:rsidRPr="005D0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Элементарная теория музыки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33 часа</w:t>
      </w:r>
    </w:p>
    <w:p w:rsidR="008E32CA" w:rsidRDefault="008E32CA" w:rsidP="00FC6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32CA" w:rsidRDefault="008E32CA" w:rsidP="00FC6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– 30 часов</w:t>
      </w:r>
    </w:p>
    <w:p w:rsidR="005D0A47" w:rsidRPr="005D0A47" w:rsidRDefault="005D0A47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 часть дает возможность расширения и углубления подготовки </w:t>
      </w:r>
      <w:r w:rsidR="005C3FA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C3FA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щихся, определяемой содержанием обязательной части ОП, получения </w:t>
      </w:r>
      <w:proofErr w:type="gramStart"/>
      <w:r w:rsidR="00DF57D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F57D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знаний, умений и навыков. Учебные предметы вариативной части определяются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. Объем времени вариативной части, (также предусматриваемый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) на занятия </w:t>
      </w:r>
      <w:r w:rsidR="00803A6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присутствием преподавателя, может со</w:t>
      </w:r>
      <w:r w:rsidR="00E22D57">
        <w:rPr>
          <w:rFonts w:ascii="Times New Roman" w:hAnsi="Times New Roman" w:cs="Times New Roman"/>
          <w:sz w:val="28"/>
          <w:szCs w:val="28"/>
        </w:rPr>
        <w:t>ставлять до 4</w:t>
      </w:r>
      <w:r>
        <w:rPr>
          <w:rFonts w:ascii="Times New Roman" w:hAnsi="Times New Roman" w:cs="Times New Roman"/>
          <w:sz w:val="28"/>
          <w:szCs w:val="28"/>
        </w:rPr>
        <w:t xml:space="preserve">0 процентов от объема времени предметных областей обязательной части, предусмотренного на аудиторные занятия.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вариативной части, а также введении в данный раздел занятий учитываются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 w:rsidR="00803A6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Объем времени на самостоятельную работу </w:t>
      </w:r>
      <w:r w:rsidR="00803A6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определяется с учетом сложившихся педагогических традиций и методической целесообразности.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максимальной уче</w:t>
      </w:r>
      <w:r w:rsidR="00165D92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r w:rsidR="00803A69">
        <w:rPr>
          <w:rFonts w:ascii="Times New Roman" w:hAnsi="Times New Roman" w:cs="Times New Roman"/>
          <w:sz w:val="28"/>
          <w:szCs w:val="28"/>
        </w:rPr>
        <w:t>обучающихся</w:t>
      </w:r>
      <w:r w:rsidR="00165D92">
        <w:rPr>
          <w:rFonts w:ascii="Times New Roman" w:hAnsi="Times New Roman" w:cs="Times New Roman"/>
          <w:sz w:val="28"/>
          <w:szCs w:val="28"/>
        </w:rPr>
        <w:t xml:space="preserve">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26 часов в неделю. Аудиторная учебная нагрузка по всем учебным пре</w:t>
      </w:r>
      <w:r w:rsidR="00165D92">
        <w:rPr>
          <w:rFonts w:ascii="Times New Roman" w:hAnsi="Times New Roman" w:cs="Times New Roman"/>
          <w:sz w:val="28"/>
          <w:szCs w:val="28"/>
        </w:rPr>
        <w:t>дметам учебного плана не превышает</w:t>
      </w:r>
      <w:r>
        <w:rPr>
          <w:rFonts w:ascii="Times New Roman" w:hAnsi="Times New Roman" w:cs="Times New Roman"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803A6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концертно-творческих мероприятиях). </w:t>
      </w:r>
    </w:p>
    <w:p w:rsidR="00DF57D5" w:rsidRDefault="00DF57D5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7D5" w:rsidRDefault="005A6919" w:rsidP="000D30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411173216"/>
      <w:r>
        <w:rPr>
          <w:rFonts w:ascii="Times New Roman" w:hAnsi="Times New Roman" w:cs="Times New Roman"/>
          <w:sz w:val="28"/>
          <w:szCs w:val="28"/>
        </w:rPr>
        <w:t>4</w:t>
      </w:r>
      <w:r w:rsidR="00674B2C">
        <w:rPr>
          <w:rFonts w:ascii="Times New Roman" w:hAnsi="Times New Roman" w:cs="Times New Roman"/>
          <w:sz w:val="28"/>
          <w:szCs w:val="28"/>
        </w:rPr>
        <w:t xml:space="preserve">. Перечень программ учебных предметов </w:t>
      </w:r>
      <w:proofErr w:type="gramStart"/>
      <w:r w:rsidR="00674B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7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DF57D5" w:rsidP="000D30F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674B2C">
        <w:rPr>
          <w:rFonts w:ascii="Times New Roman" w:hAnsi="Times New Roman" w:cs="Times New Roman"/>
          <w:sz w:val="28"/>
          <w:szCs w:val="28"/>
        </w:rPr>
        <w:t xml:space="preserve"> «</w:t>
      </w:r>
      <w:r w:rsidR="00E165DA">
        <w:rPr>
          <w:rFonts w:ascii="Times New Roman" w:hAnsi="Times New Roman" w:cs="Times New Roman"/>
          <w:sz w:val="28"/>
          <w:szCs w:val="28"/>
        </w:rPr>
        <w:t>Духовые и ударные инструменты</w:t>
      </w:r>
      <w:r w:rsidR="00674B2C">
        <w:rPr>
          <w:rFonts w:ascii="Times New Roman" w:hAnsi="Times New Roman" w:cs="Times New Roman"/>
          <w:sz w:val="28"/>
          <w:szCs w:val="28"/>
        </w:rPr>
        <w:t>»</w:t>
      </w:r>
      <w:bookmarkEnd w:id="17"/>
    </w:p>
    <w:p w:rsidR="00674B2C" w:rsidRDefault="00674B2C" w:rsidP="00FC6D4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ПО.01.«Музыкальное исполнительство»: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учебного предмета</w:t>
      </w:r>
      <w:r w:rsidR="00E22D57">
        <w:rPr>
          <w:rFonts w:ascii="Times New Roman" w:hAnsi="Times New Roman" w:cs="Times New Roman"/>
          <w:sz w:val="28"/>
          <w:szCs w:val="28"/>
        </w:rPr>
        <w:t xml:space="preserve"> «Специальность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учебного предмета «Ансамбль»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учебного предмета «</w:t>
      </w:r>
      <w:r w:rsidR="00E22D57">
        <w:rPr>
          <w:rFonts w:ascii="Times New Roman" w:hAnsi="Times New Roman" w:cs="Times New Roman"/>
          <w:sz w:val="28"/>
          <w:szCs w:val="28"/>
        </w:rPr>
        <w:t>Фортепиано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Программа учебного предмета «Хоровой класс»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ПО.02. «Теория и история музыки»: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учебного предмета «Сольфеджио»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учебного предмета «Слушание музыки»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80C" w:rsidRDefault="009F0FD1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74B2C">
        <w:rPr>
          <w:rFonts w:ascii="Times New Roman" w:hAnsi="Times New Roman" w:cs="Times New Roman"/>
          <w:sz w:val="28"/>
          <w:szCs w:val="28"/>
        </w:rPr>
        <w:t>Программа учебного предмета «Музыкальная литература (зарубежная, отечественная)»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 w:rsidR="0067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вариативной части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В.00. «Вариативная часть»: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«Ритмика»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«Специально</w:t>
      </w:r>
      <w:r w:rsidR="00E22D57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«Сольфеджио»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Элементарная теория музыки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«Ансамбль»</w:t>
      </w:r>
      <w:r w:rsidR="000D30F6">
        <w:rPr>
          <w:rFonts w:ascii="Times New Roman" w:hAnsi="Times New Roman" w:cs="Times New Roman"/>
          <w:sz w:val="28"/>
          <w:szCs w:val="28"/>
        </w:rPr>
        <w:t>.</w:t>
      </w:r>
    </w:p>
    <w:p w:rsidR="00E22D57" w:rsidRDefault="00E22D57" w:rsidP="00FC6D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2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Оркестровый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2D5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22D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B2C" w:rsidRDefault="00AC7132" w:rsidP="00FC6D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E32CA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2D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Хоровой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3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7D5" w:rsidRPr="008E32CA" w:rsidRDefault="00DF57D5" w:rsidP="00FC6D4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F57D5" w:rsidRDefault="005A6919" w:rsidP="000D30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411173217"/>
      <w:r>
        <w:rPr>
          <w:rFonts w:ascii="Times New Roman" w:hAnsi="Times New Roman" w:cs="Times New Roman"/>
          <w:sz w:val="28"/>
          <w:szCs w:val="28"/>
        </w:rPr>
        <w:t>5</w:t>
      </w:r>
      <w:r w:rsidR="00674B2C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атт</w:t>
      </w:r>
      <w:r w:rsidR="00EA30ED">
        <w:rPr>
          <w:rFonts w:ascii="Times New Roman" w:hAnsi="Times New Roman" w:cs="Times New Roman"/>
          <w:sz w:val="28"/>
          <w:szCs w:val="28"/>
        </w:rPr>
        <w:t xml:space="preserve">естации результатов освоения </w:t>
      </w:r>
      <w:proofErr w:type="gramStart"/>
      <w:r w:rsidR="00803A69">
        <w:rPr>
          <w:rFonts w:ascii="Times New Roman" w:hAnsi="Times New Roman" w:cs="Times New Roman"/>
          <w:sz w:val="28"/>
          <w:szCs w:val="28"/>
        </w:rPr>
        <w:t>об</w:t>
      </w:r>
      <w:r w:rsidR="00674B2C">
        <w:rPr>
          <w:rFonts w:ascii="Times New Roman" w:hAnsi="Times New Roman" w:cs="Times New Roman"/>
          <w:sz w:val="28"/>
          <w:szCs w:val="28"/>
        </w:rPr>
        <w:t>уча</w:t>
      </w:r>
      <w:r w:rsidR="00803A69">
        <w:rPr>
          <w:rFonts w:ascii="Times New Roman" w:hAnsi="Times New Roman" w:cs="Times New Roman"/>
          <w:sz w:val="28"/>
          <w:szCs w:val="28"/>
        </w:rPr>
        <w:t>ю</w:t>
      </w:r>
      <w:r w:rsidR="00674B2C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690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B49" w:rsidRPr="00690B49" w:rsidRDefault="00DF57D5" w:rsidP="000D30F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690B49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</w:t>
      </w:r>
      <w:bookmarkEnd w:id="18"/>
    </w:p>
    <w:p w:rsidR="00AC7132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DF57D5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187AB1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132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средств</w:t>
      </w:r>
      <w:r w:rsidR="00AC7132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могут использоваться контрольные работы, устные опросы, письменные работы, тестирование, академические концерты, прослушивания, технические зачеты. </w:t>
      </w:r>
    </w:p>
    <w:p w:rsidR="00AC7132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="00187A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AC7132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EA30E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A30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щимся выставляется оценка, которая заносится в свидетельство об окончании МАУДО ДШИ. </w:t>
      </w:r>
    </w:p>
    <w:p w:rsidR="00674B2C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735730" w:rsidRDefault="00690B49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 – «</w:t>
      </w:r>
      <w:r w:rsidR="00674B2C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»; «4» – «</w:t>
      </w:r>
      <w:r w:rsidR="00674B2C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»; «3» – «</w:t>
      </w:r>
      <w:r w:rsidR="00674B2C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>»; «2» – «</w:t>
      </w:r>
      <w:r w:rsidR="00674B2C">
        <w:rPr>
          <w:rFonts w:ascii="Times New Roman" w:hAnsi="Times New Roman" w:cs="Times New Roman"/>
          <w:sz w:val="28"/>
          <w:szCs w:val="28"/>
        </w:rPr>
        <w:t>неудовлетворительн</w:t>
      </w:r>
      <w:r w:rsidR="00C764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6477">
        <w:rPr>
          <w:rFonts w:ascii="Times New Roman" w:hAnsi="Times New Roman" w:cs="Times New Roman"/>
          <w:sz w:val="28"/>
          <w:szCs w:val="28"/>
        </w:rPr>
        <w:t>.</w:t>
      </w:r>
    </w:p>
    <w:p w:rsidR="00D52C23" w:rsidRDefault="00D52C23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4B2C" w:rsidRPr="00D52C23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23">
        <w:rPr>
          <w:rFonts w:ascii="Times New Roman" w:hAnsi="Times New Roman" w:cs="Times New Roman"/>
          <w:b/>
          <w:sz w:val="28"/>
          <w:szCs w:val="28"/>
        </w:rPr>
        <w:t xml:space="preserve">Музыкальное исполнительство </w:t>
      </w:r>
    </w:p>
    <w:p w:rsidR="00674B2C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060"/>
      </w:tblGrid>
      <w:tr w:rsidR="00674B2C" w:rsidTr="00690B4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hd w:val="clear" w:color="auto" w:fill="FFFFFF"/>
              <w:spacing w:after="0" w:line="240" w:lineRule="auto"/>
              <w:ind w:left="7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AC7132" w:rsidTr="00690B4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Default="00AC7132" w:rsidP="00FC6D4B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Pr="00AC7132" w:rsidRDefault="00EA30ED" w:rsidP="00F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качественное и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</w:p>
          <w:p w:rsidR="00AC7132" w:rsidRPr="00AC7132" w:rsidRDefault="00EA30ED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осмысленное исполнение, отвечающее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</w:p>
          <w:p w:rsidR="00AC7132" w:rsidRPr="00AC7132" w:rsidRDefault="00AC7132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32">
              <w:rPr>
                <w:rFonts w:ascii="Times New Roman" w:hAnsi="Times New Roman" w:cs="Times New Roman"/>
                <w:sz w:val="28"/>
                <w:szCs w:val="28"/>
              </w:rPr>
              <w:t>требованиям на данном этапе обучения.</w:t>
            </w:r>
          </w:p>
        </w:tc>
      </w:tr>
      <w:tr w:rsidR="00AC7132" w:rsidTr="00690B4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Default="00AC7132" w:rsidP="00FC6D4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Pr="000D30F6" w:rsidRDefault="00EA30ED" w:rsidP="00F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Грамотное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ение, с небольшими  недочетами (как в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>техническом</w:t>
            </w:r>
            <w:r w:rsidR="000D3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плане, так и в художественном). </w:t>
            </w:r>
          </w:p>
        </w:tc>
      </w:tr>
      <w:tr w:rsidR="00AC7132" w:rsidTr="00690B4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Default="00AC7132" w:rsidP="00FC6D4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Pr="000D30F6" w:rsidRDefault="00EA30ED" w:rsidP="00FC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большим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>количеством</w:t>
            </w:r>
            <w:r w:rsidR="000D3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недочетов, а именно: недоученный текст, слабая техническая подготовка, малохудожественная игра, 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свободы игрового аппарата и т.д. </w:t>
            </w:r>
          </w:p>
        </w:tc>
      </w:tr>
      <w:tr w:rsidR="00AC7132" w:rsidTr="00690B4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Default="00AC7132" w:rsidP="00FC6D4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Pr="000D30F6" w:rsidRDefault="00EA30ED" w:rsidP="00FC6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 являющийся</w:t>
            </w:r>
            <w:r w:rsidR="000D3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следствием отсутствия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 занятий,  а также плохая посещаемость</w:t>
            </w:r>
            <w:r w:rsidR="00AC7132"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занятий.</w:t>
            </w:r>
          </w:p>
        </w:tc>
      </w:tr>
      <w:tr w:rsidR="00AC7132" w:rsidTr="00690B49"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Default="00AC7132" w:rsidP="00FC6D4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32" w:rsidRPr="00AC7132" w:rsidRDefault="00AC7132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132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735730" w:rsidRDefault="00735730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4B2C" w:rsidRPr="002A56DE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DE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 и история музыки </w:t>
      </w:r>
    </w:p>
    <w:p w:rsidR="00674B2C" w:rsidRPr="002A56DE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6DE">
        <w:rPr>
          <w:rFonts w:ascii="Times New Roman" w:hAnsi="Times New Roman" w:cs="Times New Roman"/>
          <w:b/>
          <w:sz w:val="28"/>
          <w:szCs w:val="28"/>
        </w:rPr>
        <w:t xml:space="preserve">Сольфеджио </w:t>
      </w:r>
    </w:p>
    <w:p w:rsidR="00674B2C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389"/>
      </w:tblGrid>
      <w:tr w:rsidR="00674B2C" w:rsidTr="00690B4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74500E" w:rsidTr="00690B4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чистота интонации;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точность;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синтаксическая осмысленность фразировки;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8E32CA">
              <w:rPr>
                <w:rFonts w:ascii="Times New Roman" w:hAnsi="Times New Roman" w:cs="Times New Roman"/>
                <w:sz w:val="28"/>
                <w:szCs w:val="28"/>
              </w:rPr>
              <w:t>владение навыками пения с листа.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итмические навыки: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шений в изучаемых произведениях.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C3B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записи прослушанных ритмических и мелодических построений  и отдел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ьных элементов музыкальной речи.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- умение самостоятельно применять полученные знания и у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мения в творческой деятельности.</w:t>
            </w:r>
          </w:p>
          <w:p w:rsidR="0074500E" w:rsidRPr="000D30F6" w:rsidRDefault="0074500E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74500E" w:rsidTr="00690B4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 чистая интонация;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достаточная ритмическая точность;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достаточное 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владение навыками пения с листа.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итмические навыки: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шений в изучаемых произведениях.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C3B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недостаточное владение навыками записи прослушанных ритмических и мелодических построений  и отдел</w:t>
            </w:r>
            <w:r w:rsidR="008E32CA">
              <w:rPr>
                <w:rFonts w:ascii="Times New Roman" w:hAnsi="Times New Roman" w:cs="Times New Roman"/>
                <w:sz w:val="28"/>
                <w:szCs w:val="28"/>
              </w:rPr>
              <w:t>ьных элементов музыкальной речи.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умение самостоятельно применять полученные знания и умения в творческой деятельности;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элементарной теории музыки в соответствии с программными требованиями.</w:t>
            </w:r>
          </w:p>
        </w:tc>
      </w:tr>
      <w:tr w:rsidR="0074500E" w:rsidTr="00690B4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ритмическая точность;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выразительность исполнения;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</w:t>
            </w:r>
            <w:r w:rsidR="008E32CA">
              <w:rPr>
                <w:rFonts w:ascii="Times New Roman" w:hAnsi="Times New Roman" w:cs="Times New Roman"/>
                <w:sz w:val="28"/>
                <w:szCs w:val="28"/>
              </w:rPr>
              <w:t>владение навыками пения с листа.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итмические навыки: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вычленения, осмысления и исполнения метроритмических соотно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шений в изучаемых произведениях.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C3B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записи прослушанных ритмических и мелодических построений  и отдел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ьных элементов музыкальной речи.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gramStart"/>
            <w:r w:rsidR="00187AB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187AB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умеет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полученные знания и умения в творческой 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74500E" w:rsidTr="00690B49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неточность;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синтаксической осмысленности фразировки;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невыразительное исполнение;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 xml:space="preserve"> пения с листа.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итмические навыки: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вычленения, осмысления и исполнения метроритмических соотно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шений в изучаемых произведениях.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C3B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F12D2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осмысленного слухового восприятия законченных музыкальных построений и отдельных элементов музыкальной речи;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F12D2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записи прослушанных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ритмических и мелодических построений  и отдел</w:t>
            </w:r>
            <w:r w:rsidR="0067778C">
              <w:rPr>
                <w:rFonts w:ascii="Times New Roman" w:hAnsi="Times New Roman" w:cs="Times New Roman"/>
                <w:sz w:val="28"/>
                <w:szCs w:val="28"/>
              </w:rPr>
              <w:t>ьных элементов музыкальной речи.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9AA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F12D25">
              <w:rPr>
                <w:rFonts w:ascii="Times New Roman" w:hAnsi="Times New Roman" w:cs="Times New Roman"/>
                <w:sz w:val="28"/>
                <w:szCs w:val="28"/>
              </w:rPr>
              <w:t>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полученные знания и умения в творческой деятельности;</w:t>
            </w:r>
          </w:p>
          <w:p w:rsidR="0074500E" w:rsidRPr="00DE7F26" w:rsidRDefault="0074500E" w:rsidP="00FC6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r w:rsidRPr="008E32CA">
              <w:rPr>
                <w:rFonts w:ascii="Times New Roman" w:hAnsi="Times New Roman" w:cs="Times New Roman"/>
                <w:sz w:val="28"/>
                <w:szCs w:val="28"/>
              </w:rPr>
              <w:t>теоретических знаний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 программным требованиям.</w:t>
            </w:r>
          </w:p>
        </w:tc>
      </w:tr>
    </w:tbl>
    <w:p w:rsidR="00C76477" w:rsidRDefault="00735730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C3FA6" w:rsidRDefault="00674B2C" w:rsidP="005C3FA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C3FA6">
        <w:rPr>
          <w:rFonts w:ascii="Times New Roman" w:hAnsi="Times New Roman" w:cs="Times New Roman"/>
          <w:b/>
          <w:sz w:val="28"/>
          <w:szCs w:val="28"/>
          <w:u w:val="single"/>
        </w:rPr>
        <w:t>Музыкальная литература</w:t>
      </w:r>
      <w:r w:rsidRPr="002A5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B2C" w:rsidRPr="002A56DE" w:rsidRDefault="005C3FA6" w:rsidP="005C3FA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74B2C" w:rsidRPr="002A56DE">
        <w:rPr>
          <w:rFonts w:ascii="Times New Roman" w:hAnsi="Times New Roman" w:cs="Times New Roman"/>
          <w:b/>
          <w:sz w:val="28"/>
          <w:szCs w:val="28"/>
        </w:rPr>
        <w:t>лушание музыки</w:t>
      </w:r>
    </w:p>
    <w:p w:rsidR="00674B2C" w:rsidRPr="002A56DE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E">
        <w:rPr>
          <w:rFonts w:ascii="Times New Roman" w:hAnsi="Times New Roman" w:cs="Times New Roman"/>
          <w:b/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351"/>
      </w:tblGrid>
      <w:tr w:rsidR="00674B2C" w:rsidTr="00690B49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74500E" w:rsidTr="00690B49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Pr="00DE7F26" w:rsidRDefault="0074500E" w:rsidP="00FC6D4B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74500E" w:rsidRPr="00DE7F26" w:rsidRDefault="0074500E" w:rsidP="00FC6D4B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музыкальной терминологией;</w:t>
            </w:r>
          </w:p>
          <w:p w:rsidR="0074500E" w:rsidRPr="00DE7F26" w:rsidRDefault="0074500E" w:rsidP="00FC6D4B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охарактеризовать содержание и выразительные средства музыки.</w:t>
            </w:r>
          </w:p>
        </w:tc>
      </w:tr>
      <w:tr w:rsidR="0074500E" w:rsidTr="00690B49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владение музыкальной терминологией;</w:t>
            </w:r>
          </w:p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недостаточное умение охарактеризовать содержание и выразительные средства музыки.</w:t>
            </w:r>
          </w:p>
        </w:tc>
      </w:tr>
      <w:tr w:rsidR="0074500E" w:rsidTr="00690B49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неполные знания музыкального, исторического и теоретического материала;</w:t>
            </w:r>
          </w:p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неуверенное владение музыкальной терминологией;</w:t>
            </w:r>
          </w:p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74500E" w:rsidTr="00690B49"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Default="0074500E" w:rsidP="00FC6D4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</w:t>
            </w:r>
            <w:r w:rsidR="0067778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 знаний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музыкального, исторического и теоретического материала на уровне требований программы;</w:t>
            </w:r>
          </w:p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учащийся не владеет 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музыкальной терминологией;</w:t>
            </w:r>
          </w:p>
          <w:p w:rsidR="0074500E" w:rsidRPr="00DE7F26" w:rsidRDefault="0074500E" w:rsidP="00FC6D4B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proofErr w:type="gramStart"/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 навыка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охарактеризовать</w:t>
            </w:r>
            <w:proofErr w:type="gramEnd"/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содержание и выразительные средства музыки.</w:t>
            </w:r>
          </w:p>
        </w:tc>
      </w:tr>
    </w:tbl>
    <w:p w:rsidR="00674B2C" w:rsidRDefault="00674B2C" w:rsidP="00FC6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2C" w:rsidRPr="00D52C23" w:rsidRDefault="00674B2C" w:rsidP="00FC6D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23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674B2C" w:rsidRPr="002A56DE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E">
        <w:rPr>
          <w:rFonts w:ascii="Times New Roman" w:hAnsi="Times New Roman" w:cs="Times New Roman"/>
          <w:b/>
          <w:sz w:val="28"/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674B2C" w:rsidTr="00690B49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674B2C" w:rsidTr="00690B49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прочные 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теоретические знания и владен</w:t>
            </w:r>
            <w:r w:rsidR="00E2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практическими    навыками в 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>полном объеме, предусмотренном программой</w:t>
            </w:r>
            <w:r w:rsidR="004851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74B2C" w:rsidTr="00690B49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хорошие теоретические знания и владение практическими навыкам в объеме, предусмотренном программой. Допущенные погрешности и неточности не являются существенными и не затрагивают основных понятий и навыков</w:t>
            </w:r>
            <w:r w:rsidR="004851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74B2C" w:rsidTr="00690B49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E2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допустил существенные    погрешности в 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>теории и показал частичное владение предусмотренными программой практическими навыками</w:t>
            </w:r>
            <w:r w:rsidR="004851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74B2C" w:rsidTr="00690B49"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FC6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E2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допустил грубые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ошибки пр</w:t>
            </w:r>
            <w:r w:rsidR="00E23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изложении материала, не владеет     практическими </w:t>
            </w:r>
            <w:r w:rsidR="00674B2C">
              <w:rPr>
                <w:rFonts w:ascii="Times New Roman" w:eastAsia="Calibri" w:hAnsi="Times New Roman" w:cs="Times New Roman"/>
                <w:sz w:val="28"/>
                <w:szCs w:val="28"/>
              </w:rPr>
              <w:t>навыками, предусмотренными программой учебного предмета</w:t>
            </w:r>
            <w:r w:rsidR="004851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CD5771" w:rsidRDefault="00C76477" w:rsidP="00FC6D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674B2C" w:rsidRPr="00D52C23" w:rsidRDefault="00674B2C" w:rsidP="00FC6D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C23">
        <w:rPr>
          <w:rFonts w:ascii="Times New Roman" w:hAnsi="Times New Roman" w:cs="Times New Roman"/>
          <w:b/>
          <w:sz w:val="28"/>
          <w:szCs w:val="28"/>
        </w:rPr>
        <w:t xml:space="preserve">Ритмика </w:t>
      </w:r>
    </w:p>
    <w:p w:rsidR="00674B2C" w:rsidRPr="002A56DE" w:rsidRDefault="00EE1A43" w:rsidP="00FC6D4B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E">
        <w:rPr>
          <w:rFonts w:ascii="Times New Roman" w:hAnsi="Times New Roman" w:cs="Times New Roman"/>
          <w:b/>
          <w:sz w:val="28"/>
          <w:szCs w:val="28"/>
        </w:rPr>
        <w:t>Таблица 12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0"/>
        <w:gridCol w:w="6091"/>
      </w:tblGrid>
      <w:tr w:rsidR="00674B2C" w:rsidTr="00CD0FD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674B2C" w:rsidTr="00CD0FD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(«отлично») 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74B2C">
              <w:rPr>
                <w:rFonts w:ascii="Times New Roman" w:hAnsi="Times New Roman" w:cs="Times New Roman"/>
                <w:sz w:val="28"/>
                <w:szCs w:val="28"/>
              </w:rPr>
              <w:t>ехнически качественное и художественно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осмысленное исполнение, отвечающее всем</w:t>
            </w:r>
            <w:r w:rsidR="00D7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на данном этапе обучения</w:t>
            </w:r>
            <w:r w:rsidR="00D74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4B2C" w:rsidTr="00CD0FD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(«хорошо») 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427E">
              <w:rPr>
                <w:rFonts w:ascii="Times New Roman" w:hAnsi="Times New Roman" w:cs="Times New Roman"/>
                <w:sz w:val="28"/>
                <w:szCs w:val="28"/>
              </w:rPr>
              <w:t xml:space="preserve">ценка </w:t>
            </w:r>
            <w:r w:rsidR="00674B2C">
              <w:rPr>
                <w:rFonts w:ascii="Times New Roman" w:hAnsi="Times New Roman" w:cs="Times New Roman"/>
                <w:sz w:val="28"/>
                <w:szCs w:val="28"/>
              </w:rPr>
              <w:t xml:space="preserve">отражает грамотное исполнение </w:t>
            </w:r>
            <w:proofErr w:type="gramStart"/>
            <w:r w:rsidR="00674B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небольшими </w:t>
            </w:r>
            <w:r w:rsidR="00E232AC">
              <w:rPr>
                <w:rFonts w:ascii="Times New Roman" w:hAnsi="Times New Roman" w:cs="Times New Roman"/>
                <w:sz w:val="28"/>
                <w:szCs w:val="28"/>
              </w:rPr>
              <w:t>недочетами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техническом</w:t>
            </w:r>
            <w:r w:rsidR="00D7427E">
              <w:rPr>
                <w:rFonts w:ascii="Times New Roman" w:hAnsi="Times New Roman" w:cs="Times New Roman"/>
                <w:sz w:val="28"/>
                <w:szCs w:val="28"/>
              </w:rPr>
              <w:t xml:space="preserve"> и  художественном плане.</w:t>
            </w:r>
          </w:p>
        </w:tc>
      </w:tr>
      <w:tr w:rsidR="00674B2C" w:rsidTr="00CD0FD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3552E3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74B2C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с большим количеством недочетов, 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именно: неграмотно и невыразительно</w:t>
            </w:r>
            <w:r w:rsidR="00D7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выполненное движение,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техническая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подготовка, неумение анализировать свое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исполнение, незнание методики исполнения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изученных движений и т.д.</w:t>
            </w:r>
          </w:p>
        </w:tc>
      </w:tr>
      <w:tr w:rsidR="00674B2C" w:rsidTr="00CD0FDB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674B2C" w:rsidP="00FC6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(«неудовлетворительно») 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2C" w:rsidRDefault="00571EA4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4B2C">
              <w:rPr>
                <w:rFonts w:ascii="Times New Roman" w:hAnsi="Times New Roman" w:cs="Times New Roman"/>
                <w:sz w:val="28"/>
                <w:szCs w:val="28"/>
              </w:rPr>
              <w:t>омплекс недостатков, являющийся следствием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отсутствия регулярных аудиторных занятий, а</w:t>
            </w:r>
          </w:p>
          <w:p w:rsidR="00674B2C" w:rsidRDefault="00674B2C" w:rsidP="000D3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интереса к ним, невыполнение</w:t>
            </w:r>
            <w:r w:rsidR="00D74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программных требований</w:t>
            </w:r>
            <w:r w:rsidR="00485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0B49" w:rsidRDefault="00690B49" w:rsidP="00FC6D4B">
      <w:pPr>
        <w:snapToGrid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74B2C" w:rsidRDefault="00674B2C" w:rsidP="00FC6D4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674B2C" w:rsidRPr="00B15842" w:rsidRDefault="00E232AC" w:rsidP="00FC6D4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ДПП</w:t>
      </w:r>
      <w:r w:rsidR="00EA3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B2C">
        <w:rPr>
          <w:rFonts w:ascii="Times New Roman" w:hAnsi="Times New Roman" w:cs="Times New Roman"/>
          <w:b/>
          <w:sz w:val="28"/>
          <w:szCs w:val="28"/>
        </w:rPr>
        <w:t>«</w:t>
      </w:r>
      <w:r w:rsidR="00E165DA">
        <w:rPr>
          <w:rFonts w:ascii="Times New Roman" w:hAnsi="Times New Roman" w:cs="Times New Roman"/>
          <w:b/>
          <w:sz w:val="28"/>
          <w:szCs w:val="28"/>
        </w:rPr>
        <w:t>Духовые и ударные инструменты</w:t>
      </w:r>
      <w:r w:rsidR="00674B2C">
        <w:rPr>
          <w:rFonts w:ascii="Times New Roman" w:hAnsi="Times New Roman" w:cs="Times New Roman"/>
          <w:b/>
          <w:sz w:val="28"/>
          <w:szCs w:val="28"/>
        </w:rPr>
        <w:t>»</w:t>
      </w:r>
    </w:p>
    <w:p w:rsidR="00674B2C" w:rsidRPr="002A56DE" w:rsidRDefault="00EE1A43" w:rsidP="00FC6D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6DE">
        <w:rPr>
          <w:rFonts w:ascii="Times New Roman" w:hAnsi="Times New Roman" w:cs="Times New Roman"/>
          <w:b/>
          <w:sz w:val="28"/>
          <w:szCs w:val="28"/>
        </w:rPr>
        <w:t>Таблица 13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369"/>
        <w:gridCol w:w="2268"/>
        <w:gridCol w:w="3934"/>
      </w:tblGrid>
      <w:tr w:rsidR="00721295" w:rsidRPr="00B31525" w:rsidTr="00690B49">
        <w:tc>
          <w:tcPr>
            <w:tcW w:w="1760" w:type="pct"/>
            <w:shd w:val="clear" w:color="auto" w:fill="auto"/>
          </w:tcPr>
          <w:p w:rsidR="00721295" w:rsidRPr="00B31525" w:rsidRDefault="00721295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учебного предмета</w:t>
            </w:r>
          </w:p>
        </w:tc>
        <w:tc>
          <w:tcPr>
            <w:tcW w:w="1185" w:type="pct"/>
            <w:shd w:val="clear" w:color="auto" w:fill="auto"/>
          </w:tcPr>
          <w:p w:rsidR="00721295" w:rsidRPr="00B31525" w:rsidRDefault="00721295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1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2055" w:type="pct"/>
            <w:shd w:val="clear" w:color="auto" w:fill="auto"/>
          </w:tcPr>
          <w:p w:rsidR="00721295" w:rsidRPr="00B31525" w:rsidRDefault="00721295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721295" w:rsidRPr="00B31525" w:rsidTr="00690B49">
        <w:tc>
          <w:tcPr>
            <w:tcW w:w="1760" w:type="pct"/>
            <w:shd w:val="clear" w:color="auto" w:fill="auto"/>
          </w:tcPr>
          <w:p w:rsidR="00721295" w:rsidRDefault="00721295" w:rsidP="00FC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Специальность (флейта)</w:t>
            </w:r>
          </w:p>
          <w:p w:rsidR="00263CA3" w:rsidRPr="00B31525" w:rsidRDefault="00263CA3" w:rsidP="00FC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Срок обучения – 5 (6)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8(9)</w:t>
            </w: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85" w:type="pct"/>
            <w:shd w:val="clear" w:color="auto" w:fill="auto"/>
          </w:tcPr>
          <w:p w:rsidR="00721295" w:rsidRPr="00B31525" w:rsidRDefault="00721295" w:rsidP="00FC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Игумнова М.В.</w:t>
            </w:r>
          </w:p>
        </w:tc>
        <w:tc>
          <w:tcPr>
            <w:tcW w:w="2055" w:type="pct"/>
            <w:shd w:val="clear" w:color="auto" w:fill="auto"/>
          </w:tcPr>
          <w:p w:rsidR="00721295" w:rsidRPr="00B31525" w:rsidRDefault="00571EA4" w:rsidP="00D3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3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первой 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квалификационной категории</w:t>
            </w:r>
          </w:p>
        </w:tc>
      </w:tr>
      <w:tr w:rsidR="00721295" w:rsidRPr="00B31525" w:rsidTr="00690B49">
        <w:tc>
          <w:tcPr>
            <w:tcW w:w="1760" w:type="pct"/>
            <w:shd w:val="clear" w:color="auto" w:fill="auto"/>
          </w:tcPr>
          <w:p w:rsidR="00721295" w:rsidRDefault="00721295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Специальность </w:t>
            </w:r>
          </w:p>
          <w:p w:rsidR="00721295" w:rsidRDefault="00721295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(ударные инструменты)</w:t>
            </w:r>
          </w:p>
          <w:p w:rsidR="00263CA3" w:rsidRPr="00B31525" w:rsidRDefault="00263CA3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8(9)</w:t>
            </w: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85" w:type="pct"/>
            <w:shd w:val="clear" w:color="auto" w:fill="auto"/>
          </w:tcPr>
          <w:p w:rsidR="00721295" w:rsidRPr="00B31525" w:rsidRDefault="00721295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В.Л.</w:t>
            </w:r>
          </w:p>
        </w:tc>
        <w:tc>
          <w:tcPr>
            <w:tcW w:w="2055" w:type="pct"/>
            <w:shd w:val="clear" w:color="auto" w:fill="auto"/>
          </w:tcPr>
          <w:p w:rsidR="00721295" w:rsidRPr="00B31525" w:rsidRDefault="00D33074" w:rsidP="00FC6D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/к</w:t>
            </w:r>
          </w:p>
        </w:tc>
      </w:tr>
      <w:tr w:rsidR="004129AA" w:rsidRPr="00B31525" w:rsidTr="00690B49">
        <w:tc>
          <w:tcPr>
            <w:tcW w:w="1760" w:type="pct"/>
            <w:shd w:val="clear" w:color="auto" w:fill="auto"/>
          </w:tcPr>
          <w:p w:rsidR="004129AA" w:rsidRDefault="004129AA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ударные</w:t>
            </w:r>
            <w:r w:rsidR="00BB4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инструменты</w:t>
            </w:r>
          </w:p>
          <w:p w:rsidR="00BB4623" w:rsidRDefault="00BB4623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 – 5(6), 8(9) лет</w:t>
            </w:r>
          </w:p>
        </w:tc>
        <w:tc>
          <w:tcPr>
            <w:tcW w:w="1185" w:type="pct"/>
            <w:shd w:val="clear" w:color="auto" w:fill="auto"/>
          </w:tcPr>
          <w:p w:rsidR="004129AA" w:rsidRDefault="00BB4623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В.Л.</w:t>
            </w:r>
          </w:p>
        </w:tc>
        <w:tc>
          <w:tcPr>
            <w:tcW w:w="2055" w:type="pct"/>
            <w:shd w:val="clear" w:color="auto" w:fill="auto"/>
          </w:tcPr>
          <w:p w:rsidR="004129AA" w:rsidRDefault="00D33074" w:rsidP="00BB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/к</w:t>
            </w:r>
          </w:p>
        </w:tc>
      </w:tr>
      <w:tr w:rsidR="00721295" w:rsidRPr="00B31525" w:rsidTr="00690B49">
        <w:tc>
          <w:tcPr>
            <w:tcW w:w="1760" w:type="pct"/>
            <w:shd w:val="clear" w:color="auto" w:fill="auto"/>
          </w:tcPr>
          <w:p w:rsidR="00721295" w:rsidRDefault="00721295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(флейта)</w:t>
            </w:r>
          </w:p>
          <w:p w:rsidR="00263CA3" w:rsidRPr="00B31525" w:rsidRDefault="00263CA3" w:rsidP="00FC6D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8(9)</w:t>
            </w: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1185" w:type="pct"/>
            <w:shd w:val="clear" w:color="auto" w:fill="auto"/>
          </w:tcPr>
          <w:p w:rsidR="00721295" w:rsidRPr="00B31525" w:rsidRDefault="00721295" w:rsidP="00FC6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Игумнова М.В.</w:t>
            </w:r>
          </w:p>
        </w:tc>
        <w:tc>
          <w:tcPr>
            <w:tcW w:w="2055" w:type="pct"/>
            <w:shd w:val="clear" w:color="auto" w:fill="auto"/>
          </w:tcPr>
          <w:p w:rsidR="00721295" w:rsidRPr="00B31525" w:rsidRDefault="00571EA4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3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первой 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21295" w:rsidRPr="00897D52" w:rsidTr="00690B49">
        <w:tc>
          <w:tcPr>
            <w:tcW w:w="1760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Ритмика</w:t>
            </w:r>
          </w:p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1 год при 8-летнем обучении</w:t>
            </w:r>
          </w:p>
        </w:tc>
        <w:tc>
          <w:tcPr>
            <w:tcW w:w="1185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055" w:type="pct"/>
            <w:shd w:val="clear" w:color="auto" w:fill="auto"/>
          </w:tcPr>
          <w:p w:rsidR="00721295" w:rsidRPr="00897D52" w:rsidRDefault="00571EA4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721295" w:rsidRPr="00897D52" w:rsidTr="00690B49">
        <w:tc>
          <w:tcPr>
            <w:tcW w:w="1760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Слушание музыки  </w:t>
            </w:r>
          </w:p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3 года при 8-летнем обучении</w:t>
            </w:r>
          </w:p>
        </w:tc>
        <w:tc>
          <w:tcPr>
            <w:tcW w:w="1185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055" w:type="pct"/>
            <w:shd w:val="clear" w:color="auto" w:fill="auto"/>
          </w:tcPr>
          <w:p w:rsidR="00721295" w:rsidRPr="00897D52" w:rsidRDefault="00571EA4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721295" w:rsidRPr="00897D52" w:rsidTr="00690B49">
        <w:tc>
          <w:tcPr>
            <w:tcW w:w="1760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8 (9) лет</w:t>
            </w:r>
          </w:p>
        </w:tc>
        <w:tc>
          <w:tcPr>
            <w:tcW w:w="1185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Грачева И.Е.</w:t>
            </w:r>
          </w:p>
        </w:tc>
        <w:tc>
          <w:tcPr>
            <w:tcW w:w="2055" w:type="pct"/>
            <w:shd w:val="clear" w:color="auto" w:fill="auto"/>
          </w:tcPr>
          <w:p w:rsidR="00721295" w:rsidRPr="00897D52" w:rsidRDefault="00571EA4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721295" w:rsidRPr="00897D52" w:rsidTr="00690B49">
        <w:tc>
          <w:tcPr>
            <w:tcW w:w="1760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 лет</w:t>
            </w:r>
          </w:p>
        </w:tc>
        <w:tc>
          <w:tcPr>
            <w:tcW w:w="1185" w:type="pct"/>
            <w:shd w:val="clear" w:color="auto" w:fill="auto"/>
          </w:tcPr>
          <w:p w:rsidR="00721295" w:rsidRPr="00897D52" w:rsidRDefault="00AA2664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055" w:type="pct"/>
            <w:shd w:val="clear" w:color="auto" w:fill="auto"/>
          </w:tcPr>
          <w:p w:rsidR="00721295" w:rsidRPr="00897D52" w:rsidRDefault="00571EA4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721295" w:rsidRPr="00897D52" w:rsidTr="00690B49">
        <w:tc>
          <w:tcPr>
            <w:tcW w:w="1760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Музыкальная литература</w:t>
            </w:r>
          </w:p>
          <w:p w:rsidR="00721295" w:rsidRPr="00897D52" w:rsidRDefault="00B15842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(9),</w:t>
            </w:r>
            <w:r w:rsidR="0053480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21295"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(6)</w:t>
            </w:r>
          </w:p>
        </w:tc>
        <w:tc>
          <w:tcPr>
            <w:tcW w:w="1185" w:type="pct"/>
            <w:shd w:val="clear" w:color="auto" w:fill="auto"/>
          </w:tcPr>
          <w:p w:rsidR="00721295" w:rsidRPr="00897D52" w:rsidRDefault="00721295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055" w:type="pct"/>
            <w:shd w:val="clear" w:color="auto" w:fill="auto"/>
          </w:tcPr>
          <w:p w:rsidR="00721295" w:rsidRPr="00897D52" w:rsidRDefault="00571EA4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721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48516C" w:rsidRPr="00897D52" w:rsidTr="00690B49">
        <w:tc>
          <w:tcPr>
            <w:tcW w:w="1760" w:type="pct"/>
            <w:vMerge w:val="restart"/>
            <w:shd w:val="clear" w:color="auto" w:fill="auto"/>
          </w:tcPr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Фортепиано</w:t>
            </w:r>
          </w:p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5" w:type="pct"/>
            <w:shd w:val="clear" w:color="auto" w:fill="auto"/>
          </w:tcPr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Курган Ю.В.,</w:t>
            </w:r>
          </w:p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055" w:type="pct"/>
            <w:shd w:val="clear" w:color="auto" w:fill="auto"/>
          </w:tcPr>
          <w:p w:rsidR="0048516C" w:rsidRDefault="00571EA4" w:rsidP="00FC6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первой</w:t>
            </w:r>
          </w:p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48516C" w:rsidRPr="00897D52" w:rsidTr="00690B49">
        <w:tc>
          <w:tcPr>
            <w:tcW w:w="1760" w:type="pct"/>
            <w:vMerge/>
            <w:shd w:val="clear" w:color="auto" w:fill="auto"/>
          </w:tcPr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5" w:type="pct"/>
            <w:shd w:val="clear" w:color="auto" w:fill="auto"/>
          </w:tcPr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proofErr w:type="spellStart"/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Шевлякова</w:t>
            </w:r>
            <w:proofErr w:type="spellEnd"/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 И.Н.</w:t>
            </w:r>
          </w:p>
        </w:tc>
        <w:tc>
          <w:tcPr>
            <w:tcW w:w="2055" w:type="pct"/>
            <w:shd w:val="clear" w:color="auto" w:fill="auto"/>
          </w:tcPr>
          <w:p w:rsidR="0048516C" w:rsidRDefault="00D33074" w:rsidP="00FC6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первой</w:t>
            </w:r>
          </w:p>
          <w:p w:rsidR="0048516C" w:rsidRPr="00897D52" w:rsidRDefault="0048516C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263CA3" w:rsidRPr="00897D52" w:rsidTr="00690B49">
        <w:tc>
          <w:tcPr>
            <w:tcW w:w="1760" w:type="pct"/>
            <w:shd w:val="clear" w:color="auto" w:fill="auto"/>
          </w:tcPr>
          <w:p w:rsidR="00263CA3" w:rsidRPr="00897D52" w:rsidRDefault="00263CA3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7D5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Хоровой класс</w:t>
            </w:r>
          </w:p>
          <w:p w:rsidR="00263CA3" w:rsidRPr="00897D52" w:rsidRDefault="00263CA3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5" w:type="pct"/>
            <w:shd w:val="clear" w:color="auto" w:fill="auto"/>
          </w:tcPr>
          <w:p w:rsidR="00263CA3" w:rsidRPr="00897D52" w:rsidRDefault="00263CA3" w:rsidP="00FC6D4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proofErr w:type="spellStart"/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Шахворостова</w:t>
            </w:r>
            <w:proofErr w:type="spellEnd"/>
            <w:r w:rsidRPr="00897D52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 Л.А.</w:t>
            </w:r>
          </w:p>
        </w:tc>
        <w:tc>
          <w:tcPr>
            <w:tcW w:w="2055" w:type="pct"/>
            <w:shd w:val="clear" w:color="auto" w:fill="auto"/>
          </w:tcPr>
          <w:p w:rsidR="00263CA3" w:rsidRDefault="00D33074" w:rsidP="00FC6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516C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263C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первой</w:t>
            </w:r>
          </w:p>
          <w:p w:rsidR="00263CA3" w:rsidRPr="00897D52" w:rsidRDefault="00263CA3" w:rsidP="00FC6D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</w:tbl>
    <w:p w:rsidR="00263CA3" w:rsidRDefault="00263CA3" w:rsidP="00FC6D4B">
      <w:p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41" w:rsidRPr="00993F41" w:rsidRDefault="00993F41" w:rsidP="00993F41">
      <w:pPr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9" w:name="_Toc411173218"/>
      <w:bookmarkEnd w:id="19"/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4309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43091"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proofErr w:type="gramStart"/>
      <w:r w:rsidR="00F43091" w:rsidRPr="00993F41">
        <w:rPr>
          <w:rFonts w:ascii="Times New Roman" w:eastAsia="Calibri" w:hAnsi="Times New Roman" w:cs="Times New Roman"/>
          <w:b/>
          <w:sz w:val="28"/>
          <w:szCs w:val="28"/>
        </w:rPr>
        <w:t>творческой</w:t>
      </w:r>
      <w:proofErr w:type="gramEnd"/>
      <w:r w:rsidR="00F43091"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методической </w:t>
      </w:r>
    </w:p>
    <w:p w:rsidR="00993F41" w:rsidRPr="00993F41" w:rsidRDefault="00F43091" w:rsidP="00993F41">
      <w:pPr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F41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0CDE">
        <w:rPr>
          <w:rFonts w:ascii="Times New Roman" w:hAnsi="Times New Roman" w:cs="Times New Roman"/>
          <w:sz w:val="28"/>
          <w:szCs w:val="28"/>
        </w:rPr>
        <w:t>–</w:t>
      </w: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993F41" w:rsidRPr="00993F41" w:rsidRDefault="00993F41" w:rsidP="00993F41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93F41">
        <w:rPr>
          <w:rFonts w:ascii="Times New Roman" w:eastAsia="Calibri" w:hAnsi="Times New Roman" w:cs="Times New Roman"/>
          <w:spacing w:val="-2"/>
          <w:sz w:val="28"/>
        </w:rPr>
        <w:t xml:space="preserve">Реализация </w:t>
      </w:r>
      <w:r w:rsidR="007D04BE">
        <w:rPr>
          <w:rFonts w:ascii="Times New Roman" w:eastAsia="Times New Roman" w:hAnsi="Times New Roman"/>
          <w:sz w:val="28"/>
          <w:szCs w:val="28"/>
          <w:lang w:eastAsia="ru-RU"/>
        </w:rPr>
        <w:t xml:space="preserve">ДПП «Духовые и ударные инструменты» </w:t>
      </w:r>
      <w:r w:rsidRPr="00993F41">
        <w:rPr>
          <w:rFonts w:ascii="Times New Roman" w:eastAsia="Calibri" w:hAnsi="Times New Roman" w:cs="Times New Roman"/>
          <w:spacing w:val="-2"/>
          <w:sz w:val="28"/>
        </w:rPr>
        <w:t xml:space="preserve">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</w:t>
      </w:r>
      <w:r w:rsidR="00970CDE">
        <w:rPr>
          <w:rFonts w:ascii="Times New Roman" w:eastAsia="Calibri" w:hAnsi="Times New Roman" w:cs="Times New Roman"/>
          <w:spacing w:val="-2"/>
          <w:sz w:val="28"/>
        </w:rPr>
        <w:t>МАУДО ДШИ</w:t>
      </w:r>
      <w:r w:rsidRPr="00993F41">
        <w:rPr>
          <w:rFonts w:ascii="Times New Roman" w:eastAsia="Calibri" w:hAnsi="Times New Roman" w:cs="Times New Roman"/>
          <w:spacing w:val="-2"/>
          <w:sz w:val="28"/>
        </w:rPr>
        <w:t xml:space="preserve"> как культурно</w:t>
      </w:r>
      <w:r w:rsidR="00970CDE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="00970CD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41">
        <w:rPr>
          <w:rFonts w:ascii="Times New Roman" w:eastAsia="Calibri" w:hAnsi="Times New Roman" w:cs="Times New Roman"/>
          <w:spacing w:val="-2"/>
          <w:sz w:val="28"/>
        </w:rPr>
        <w:t>образовательного центра.</w:t>
      </w:r>
    </w:p>
    <w:p w:rsidR="00993F41" w:rsidRPr="00993F41" w:rsidRDefault="00993F41" w:rsidP="00993F41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93F41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993F41" w:rsidRPr="00993F41" w:rsidRDefault="00993F41" w:rsidP="00993F41">
      <w:pPr>
        <w:tabs>
          <w:tab w:val="left" w:pos="1134"/>
          <w:tab w:val="left" w:pos="1448"/>
        </w:tabs>
        <w:suppressAutoHyphens/>
        <w:autoSpaceDN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</w:t>
      </w: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олимпиад, выставок, театрализованных представлений и др.) с участием обучающихся и педагогических работников </w:t>
      </w:r>
      <w:r w:rsid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</w:t>
      </w: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F41" w:rsidRPr="00993F41" w:rsidRDefault="00993F41" w:rsidP="00993F41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F41">
        <w:rPr>
          <w:rFonts w:ascii="Times New Roman" w:eastAsia="Calibri" w:hAnsi="Times New Roman" w:cs="Times New Roman"/>
          <w:sz w:val="28"/>
          <w:szCs w:val="28"/>
        </w:rPr>
        <w:t xml:space="preserve">Творческая деятельность может осуществляться как самой </w:t>
      </w:r>
      <w:r w:rsidR="00970CDE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993F41">
        <w:rPr>
          <w:rFonts w:ascii="Times New Roman" w:eastAsia="Calibri" w:hAnsi="Times New Roman" w:cs="Times New Roman"/>
          <w:sz w:val="28"/>
          <w:szCs w:val="28"/>
        </w:rPr>
        <w:t>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993F41" w:rsidRPr="00993F41" w:rsidRDefault="00993F41" w:rsidP="00993F4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</w:t>
      </w:r>
      <w:r w:rsid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CDE">
        <w:rPr>
          <w:rFonts w:ascii="Times New Roman" w:hAnsi="Times New Roman" w:cs="Times New Roman"/>
          <w:sz w:val="28"/>
          <w:szCs w:val="28"/>
        </w:rPr>
        <w:t xml:space="preserve">– </w:t>
      </w: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993F41" w:rsidRPr="00970CDE" w:rsidRDefault="00993F41" w:rsidP="00970CDE">
      <w:pPr>
        <w:autoSpaceDN/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970CDE" w:rsidRPr="00970CDE" w:rsidRDefault="00970CDE" w:rsidP="00970CDE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970CDE" w:rsidRPr="00970CDE" w:rsidRDefault="00970CDE" w:rsidP="009D1CAC">
      <w:pPr>
        <w:numPr>
          <w:ilvl w:val="0"/>
          <w:numId w:val="4"/>
        </w:num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970CDE" w:rsidRPr="00970CDE" w:rsidRDefault="00970CDE" w:rsidP="009D1CAC">
      <w:pPr>
        <w:numPr>
          <w:ilvl w:val="0"/>
          <w:numId w:val="4"/>
        </w:num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970CDE" w:rsidRPr="00970CDE" w:rsidRDefault="00970CDE" w:rsidP="009D1CAC">
      <w:pPr>
        <w:numPr>
          <w:ilvl w:val="0"/>
          <w:numId w:val="4"/>
        </w:num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970CDE" w:rsidRPr="00970CDE" w:rsidRDefault="00970CDE" w:rsidP="009D1CAC">
      <w:pPr>
        <w:numPr>
          <w:ilvl w:val="0"/>
          <w:numId w:val="4"/>
        </w:num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своей Родины,  народов мира;</w:t>
      </w:r>
    </w:p>
    <w:p w:rsidR="00970CDE" w:rsidRPr="00970CDE" w:rsidRDefault="00970CDE" w:rsidP="009D1CAC">
      <w:pPr>
        <w:numPr>
          <w:ilvl w:val="0"/>
          <w:numId w:val="4"/>
        </w:numPr>
        <w:autoSpaceDN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970CDE" w:rsidRPr="00970CDE" w:rsidRDefault="00970CDE" w:rsidP="00970C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эстетические взгляды, нравственные установки и потребности общения с духовными ценностями;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воспитать детей в творческой атмосфере, обстановке доброжелательности, эмоционально</w:t>
      </w:r>
      <w:r w:rsidR="001057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7EF" w:rsidRPr="00970CDE">
        <w:rPr>
          <w:rFonts w:ascii="Times New Roman" w:hAnsi="Times New Roman" w:cs="Times New Roman"/>
          <w:sz w:val="28"/>
          <w:szCs w:val="28"/>
        </w:rPr>
        <w:t>–</w:t>
      </w:r>
      <w:r w:rsidR="001057EF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нравственной отзывчивости, а также профессиональной требовательности;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970CDE" w:rsidRPr="00970CDE" w:rsidRDefault="00970CDE" w:rsidP="009D1CAC">
      <w:pPr>
        <w:numPr>
          <w:ilvl w:val="0"/>
          <w:numId w:val="5"/>
        </w:numPr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970CDE" w:rsidRPr="00970CDE" w:rsidRDefault="00970CDE" w:rsidP="00970C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970CDE" w:rsidRPr="00970CDE" w:rsidRDefault="00970CDE" w:rsidP="00970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XX Областной открытый фестиваль</w:t>
      </w:r>
      <w:r w:rsidR="0010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7EF" w:rsidRPr="00970CDE">
        <w:rPr>
          <w:rFonts w:ascii="Times New Roman" w:hAnsi="Times New Roman" w:cs="Times New Roman"/>
          <w:sz w:val="28"/>
          <w:szCs w:val="28"/>
        </w:rPr>
        <w:t>–</w:t>
      </w:r>
      <w:r w:rsidR="001057EF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юных исполнителей произведений польских композиторов имени Ф.Шопена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учащихся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конкурс-фестиваль «Планета талантов», Международный конкурс детского театрального творчества «Петрушка», Международный фестиваль-конкурс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 театральных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фестиваль-конкурс детских любительских театров кукол «Кукла в детских руках» и многих других.</w:t>
      </w:r>
    </w:p>
    <w:p w:rsidR="00970CDE" w:rsidRPr="00970CDE" w:rsidRDefault="00970CDE" w:rsidP="0097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CDE" w:rsidRPr="00970CDE" w:rsidRDefault="00970CDE" w:rsidP="0097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творческие коллективы: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0E4267" w:rsidRPr="004C126E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фольклорный ансамбль </w:t>
            </w: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3E01B5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="000E4267" w:rsidRPr="000E4267">
              <w:rPr>
                <w:rFonts w:ascii="Times New Roman" w:hAnsi="Times New Roman" w:cs="Times New Roman"/>
                <w:sz w:val="28"/>
                <w:szCs w:val="28"/>
              </w:rPr>
              <w:t>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</w:t>
            </w:r>
            <w:proofErr w:type="gramEnd"/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 Е.В.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0E4267" w:rsidRPr="00FC6EA1" w:rsidTr="003E01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67" w:rsidRPr="000E4267" w:rsidRDefault="000E4267" w:rsidP="000E4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970CDE" w:rsidRDefault="00970CDE" w:rsidP="0097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1B5" w:rsidRDefault="003E01B5" w:rsidP="0097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01B5" w:rsidRPr="00970CDE" w:rsidRDefault="003E01B5" w:rsidP="0097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CDE" w:rsidRPr="00970CDE" w:rsidRDefault="00970CDE" w:rsidP="00970CD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Методическая деятельность</w:t>
      </w:r>
    </w:p>
    <w:p w:rsidR="00970CDE" w:rsidRPr="00970CDE" w:rsidRDefault="00970CDE" w:rsidP="00970CDE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Методическая работа МАУД</w:t>
      </w:r>
      <w:r w:rsidR="00692E72">
        <w:rPr>
          <w:rFonts w:ascii="Times New Roman" w:hAnsi="Times New Roman" w:cs="Times New Roman"/>
          <w:sz w:val="28"/>
          <w:szCs w:val="28"/>
        </w:rPr>
        <w:t>О</w:t>
      </w:r>
      <w:r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692E72" w:rsidRDefault="00692E72" w:rsidP="00970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970CDE" w:rsidRPr="00970CDE" w:rsidRDefault="00970CDE" w:rsidP="009D1CAC">
      <w:pPr>
        <w:pStyle w:val="af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 w:cs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970CDE" w:rsidRPr="00970CDE" w:rsidRDefault="00970CDE" w:rsidP="00970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пропагандировать деятельность Учреждения в СМИ;</w:t>
      </w:r>
    </w:p>
    <w:p w:rsidR="00970CDE" w:rsidRPr="00970CDE" w:rsidRDefault="00970CDE" w:rsidP="009D1CAC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продолжить работу над наполнением сайта МАУДО ДШИ;</w:t>
      </w:r>
    </w:p>
    <w:p w:rsidR="005C3FA6" w:rsidRDefault="00970CDE" w:rsidP="00970CDE">
      <w:pPr>
        <w:pStyle w:val="afd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1057EF" w:rsidRDefault="001057EF" w:rsidP="00105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7EF" w:rsidRDefault="001057EF" w:rsidP="00105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lastRenderedPageBreak/>
        <w:t>Структура методической работы МАУДО ДШИ:</w:t>
      </w:r>
    </w:p>
    <w:p w:rsidR="00970CDE" w:rsidRPr="00970CDE" w:rsidRDefault="00970CDE" w:rsidP="009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C3FA6"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970CDE" w:rsidRPr="00970CDE" w:rsidRDefault="00970CDE" w:rsidP="00970CD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970CDE" w:rsidRPr="00970CDE" w:rsidRDefault="00970CDE" w:rsidP="00970CDE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page3"/>
      <w:bookmarkEnd w:id="20"/>
    </w:p>
    <w:p w:rsidR="00970CDE" w:rsidRPr="00970CDE" w:rsidRDefault="00970CDE" w:rsidP="00970CDE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970CDE" w:rsidRPr="00970CDE" w:rsidRDefault="00970CDE" w:rsidP="009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970CDE" w:rsidRPr="00970CDE" w:rsidRDefault="00970CDE" w:rsidP="00970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2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Методический совет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методические объединения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семинар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практикум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открытые уроки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творческие группы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творческие отчеты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внеклассные мероприятия </w:t>
      </w:r>
    </w:p>
    <w:p w:rsidR="00970CDE" w:rsidRPr="00970CDE" w:rsidRDefault="00970CDE" w:rsidP="009D1CAC">
      <w:pPr>
        <w:pStyle w:val="afd"/>
        <w:numPr>
          <w:ilvl w:val="0"/>
          <w:numId w:val="11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аттестация педагогических кадров</w:t>
      </w:r>
    </w:p>
    <w:p w:rsidR="00970CDE" w:rsidRPr="00970CDE" w:rsidRDefault="00970CDE" w:rsidP="009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970CDE" w:rsidRPr="00970CDE" w:rsidRDefault="00970CDE" w:rsidP="009D1CAC">
      <w:pPr>
        <w:pStyle w:val="afd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970CDE" w:rsidRPr="00970CDE" w:rsidRDefault="00970CDE" w:rsidP="009D1CAC">
      <w:pPr>
        <w:pStyle w:val="afd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работа над творческой темой</w:t>
      </w:r>
    </w:p>
    <w:p w:rsidR="00970CDE" w:rsidRPr="00970CDE" w:rsidRDefault="00970CDE" w:rsidP="009D1CAC">
      <w:pPr>
        <w:pStyle w:val="afd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открытые уроки </w:t>
      </w:r>
    </w:p>
    <w:p w:rsidR="00970CDE" w:rsidRPr="00970CDE" w:rsidRDefault="00970CDE" w:rsidP="009D1CAC">
      <w:pPr>
        <w:pStyle w:val="afd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самоанализ</w:t>
      </w:r>
    </w:p>
    <w:p w:rsidR="00970CDE" w:rsidRPr="00970CDE" w:rsidRDefault="00970CDE" w:rsidP="009D1CAC">
      <w:pPr>
        <w:pStyle w:val="afd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970CDE" w:rsidRPr="00970CDE" w:rsidRDefault="00970CDE" w:rsidP="00970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970CDE" w:rsidRPr="00970CDE" w:rsidRDefault="00970CDE" w:rsidP="00970CDE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970CDE" w:rsidRPr="00970CDE" w:rsidRDefault="00970CDE" w:rsidP="00970CDE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970CDE" w:rsidRPr="00970CDE" w:rsidRDefault="00970CDE" w:rsidP="009D1CAC">
      <w:pPr>
        <w:pStyle w:val="af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>проведение проблемного анализа результатов образовательной деятельности;</w:t>
      </w:r>
    </w:p>
    <w:p w:rsidR="00970CDE" w:rsidRPr="00970CDE" w:rsidRDefault="00970CDE" w:rsidP="009D1CAC">
      <w:pPr>
        <w:pStyle w:val="afd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970CDE" w:rsidRPr="00970CDE" w:rsidRDefault="00970CDE" w:rsidP="009D1CAC">
      <w:pPr>
        <w:pStyle w:val="afd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970CDE" w:rsidRPr="00970CDE" w:rsidRDefault="00970CDE" w:rsidP="009D1CAC">
      <w:pPr>
        <w:pStyle w:val="af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разработка методических рекомендаций в помощь преподавателю;</w:t>
      </w:r>
    </w:p>
    <w:p w:rsidR="00970CDE" w:rsidRPr="00970CDE" w:rsidRDefault="00970CDE" w:rsidP="009D1CAC">
      <w:pPr>
        <w:pStyle w:val="af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организация работы с молодыми педагогическими работниками.</w:t>
      </w:r>
    </w:p>
    <w:p w:rsidR="00970CDE" w:rsidRPr="00970CDE" w:rsidRDefault="00970CDE" w:rsidP="00970C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970CDE" w:rsidRPr="00970CDE" w:rsidRDefault="00970CDE" w:rsidP="00970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970CDE" w:rsidRPr="00970CDE" w:rsidRDefault="00970CDE" w:rsidP="009D1CAC">
      <w:pPr>
        <w:pStyle w:val="af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 w:cs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970CDE" w:rsidRPr="00970CDE" w:rsidRDefault="00970CDE" w:rsidP="009D1CAC">
      <w:pPr>
        <w:pStyle w:val="af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970CDE" w:rsidRPr="00970CDE" w:rsidRDefault="00970CDE" w:rsidP="009D1CAC">
      <w:pPr>
        <w:pStyle w:val="af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 w:cs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970CDE" w:rsidRPr="00970CDE" w:rsidRDefault="00970CDE" w:rsidP="009D1CAC">
      <w:pPr>
        <w:pStyle w:val="af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970CDE" w:rsidRPr="00970CDE" w:rsidRDefault="00970CDE" w:rsidP="009D1CAC">
      <w:pPr>
        <w:pStyle w:val="af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970CDE" w:rsidRPr="00970CDE" w:rsidRDefault="00970CDE" w:rsidP="00970C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970CDE" w:rsidRPr="001A5052" w:rsidRDefault="00970CDE" w:rsidP="001057EF">
      <w:pPr>
        <w:pStyle w:val="a6"/>
        <w:ind w:firstLine="674"/>
      </w:pPr>
      <w:r w:rsidRPr="001A5052">
        <w:t xml:space="preserve">Связующим звеном между Методическим советом и педагогическими работниками являются </w:t>
      </w:r>
      <w:hyperlink r:id="rId10" w:tgtFrame="_blank" w:history="1">
        <w:r w:rsidRPr="001A5052">
          <w:rPr>
            <w:rStyle w:val="a4"/>
            <w:color w:val="auto"/>
            <w:u w:val="none"/>
          </w:rPr>
          <w:t>методические объединения</w:t>
        </w:r>
      </w:hyperlink>
      <w:r w:rsidRPr="001A5052">
        <w:t>, 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970CDE" w:rsidRPr="00970CDE" w:rsidRDefault="00970CDE" w:rsidP="0097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 w:rsidR="001A5052"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 xml:space="preserve">внеклассной работы по одному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>или нескольким родственным учебным предметам. Методическое объединение создается для решения определенной части задач:</w:t>
      </w:r>
    </w:p>
    <w:p w:rsidR="00970CDE" w:rsidRPr="00970CDE" w:rsidRDefault="00970CDE" w:rsidP="009D1CAC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970CDE" w:rsidRPr="00970CDE" w:rsidRDefault="00970CDE" w:rsidP="009D1CAC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970CDE" w:rsidRPr="00970CDE" w:rsidRDefault="00970CDE" w:rsidP="009D1CAC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970CDE" w:rsidRPr="00970CDE" w:rsidRDefault="00970CDE" w:rsidP="009D1CAC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970CDE" w:rsidRPr="00970CDE" w:rsidRDefault="00970CDE" w:rsidP="009D1CAC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970CDE" w:rsidRPr="00970CDE" w:rsidRDefault="00970CDE" w:rsidP="009D1CAC">
      <w:pPr>
        <w:pStyle w:val="af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970CDE" w:rsidRPr="00970CDE" w:rsidRDefault="00970CDE" w:rsidP="0097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970CDE" w:rsidRPr="00970CDE" w:rsidRDefault="00970CDE" w:rsidP="001A5052">
      <w:pPr>
        <w:pStyle w:val="a6"/>
      </w:pPr>
      <w:r w:rsidRPr="00970CDE"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взаимосвязь с другими методическими объединениями;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повышения квалификации;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диагностирование качества знаний обучающихся;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работа над единой методической темой.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работа по темам самообразования;</w:t>
      </w:r>
    </w:p>
    <w:p w:rsidR="00970CDE" w:rsidRPr="00970CDE" w:rsidRDefault="001057EF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открытых </w:t>
      </w:r>
      <w:r w:rsidR="00970CDE" w:rsidRPr="00970CDE">
        <w:rPr>
          <w:rFonts w:ascii="Times New Roman" w:hAnsi="Times New Roman" w:cs="Times New Roman"/>
          <w:sz w:val="28"/>
          <w:szCs w:val="28"/>
        </w:rPr>
        <w:t>уроков и их анализ;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изучение новинок научно-методической литературы;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подготовка и проведение конкурсов;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970CDE" w:rsidRPr="00970CDE" w:rsidRDefault="00970CDE" w:rsidP="009D1CAC">
      <w:pPr>
        <w:pStyle w:val="af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анализ результативности деятельности МО за учебный год.</w:t>
      </w:r>
    </w:p>
    <w:p w:rsidR="00970CDE" w:rsidRPr="00970CDE" w:rsidRDefault="00970CDE" w:rsidP="00970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2126"/>
        <w:gridCol w:w="2268"/>
      </w:tblGrid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DDDDD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DDDDD"/>
          </w:tcPr>
          <w:p w:rsidR="00970CDE" w:rsidRPr="00970CDE" w:rsidRDefault="00970CDE" w:rsidP="009D1CAC">
            <w:pPr>
              <w:pStyle w:val="afd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970CDE" w:rsidRPr="001A5052" w:rsidRDefault="00970CDE" w:rsidP="001A5052">
            <w:pPr>
              <w:pStyle w:val="a6"/>
            </w:pPr>
            <w:r w:rsidRPr="001A5052"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970CDE" w:rsidRPr="001A5052" w:rsidRDefault="00970CDE" w:rsidP="001A5052">
            <w:pPr>
              <w:pStyle w:val="a6"/>
            </w:pPr>
          </w:p>
          <w:p w:rsidR="00970CDE" w:rsidRPr="001A5052" w:rsidRDefault="00970CDE" w:rsidP="001A5052">
            <w:pPr>
              <w:pStyle w:val="a6"/>
            </w:pPr>
            <w:r w:rsidRPr="001A5052"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CDE" w:rsidRPr="00970CDE" w:rsidRDefault="001057EF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70CDE"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работникам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970CDE" w:rsidRPr="001A5052" w:rsidRDefault="00970CDE" w:rsidP="001A5052">
            <w:pPr>
              <w:pStyle w:val="a6"/>
            </w:pPr>
            <w:r w:rsidRPr="001A5052">
              <w:t>Проведение открытых мероприятий, представление собственного опыта работы  аттестуемыми педагогическими работниками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план-графика прохождения КПК и ДПП педагогическими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работниками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работниками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05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документов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DDDDD"/>
          </w:tcPr>
          <w:p w:rsidR="00970CDE" w:rsidRPr="00970CDE" w:rsidRDefault="00970CDE" w:rsidP="009D1CAC">
            <w:pPr>
              <w:pStyle w:val="afd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обучающихся для занятий в мастер-классах в рамках курсов повышения квалификации, с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целенаправленная работа по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совершенствованию методов и форм проведения урока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1A5052" w:rsidRPr="008A1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B5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402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1A5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1A5052" w:rsidRPr="008A1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1A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1A5052" w:rsidRPr="008A1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творческой активности,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мастерства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1A5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 w:rsidR="001A5052" w:rsidRPr="008A1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пропаганда деятельности Учреждения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с целью выявления трудностей в преподавании 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DDDDD"/>
          </w:tcPr>
          <w:p w:rsidR="00970CDE" w:rsidRPr="00970CDE" w:rsidRDefault="00694089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Методическое обеспечение </w:t>
            </w:r>
            <w:r w:rsidR="00970CDE"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процесса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DDDDD"/>
          </w:tcPr>
          <w:p w:rsidR="00970CDE" w:rsidRPr="00970CDE" w:rsidRDefault="00694089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970CDE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создание условий для совершенствования учебного процесса обучающихся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Обновление  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B56402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B56402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8A1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8A1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1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970CDE" w:rsidRPr="00970CDE" w:rsidTr="00DB7E94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970CDE" w:rsidRPr="00970CDE" w:rsidTr="00DB7E94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0CDE" w:rsidRPr="00970CDE" w:rsidRDefault="00970CDE" w:rsidP="0069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совершенствование методического обеспечения </w:t>
            </w:r>
            <w:proofErr w:type="gramStart"/>
            <w:r w:rsidR="006940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</w:t>
            </w:r>
            <w:proofErr w:type="gramEnd"/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роста профессионального мастерства педагогических работников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9D9D9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содержания, форм, методов, средств  обучения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9D9D9"/>
          </w:tcPr>
          <w:p w:rsidR="00970CDE" w:rsidRPr="00970CDE" w:rsidRDefault="00694089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970CDE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повышение качества обучения и развития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</w:t>
            </w:r>
            <w:r w:rsidR="00970CDE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</w:t>
            </w:r>
            <w:r w:rsidR="00970CDE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щихся</w:t>
            </w:r>
            <w:proofErr w:type="gramEnd"/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970CDE" w:rsidRPr="00970CDE" w:rsidRDefault="00694089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70CDE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B56402" w:rsidP="00B5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56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 w:rsidR="00970CDE"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316205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70CDE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F96758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70CDE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ДШИ), ОГАПОУ «ТМК имени Э.В. Денисова», ОГАПОУ </w:t>
            </w:r>
            <w:r w:rsidR="00316205">
              <w:rPr>
                <w:rFonts w:ascii="Times New Roman" w:hAnsi="Times New Roman" w:cs="Times New Roman"/>
                <w:sz w:val="28"/>
                <w:szCs w:val="28"/>
              </w:rPr>
              <w:t>«ТГКИИ»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9D9D9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970CDE" w:rsidRPr="00970CDE" w:rsidTr="00DB7E94">
        <w:tc>
          <w:tcPr>
            <w:tcW w:w="9781" w:type="dxa"/>
            <w:gridSpan w:val="5"/>
            <w:shd w:val="clear" w:color="auto" w:fill="D9D9D9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F00A69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</w:t>
            </w:r>
            <w:r w:rsidR="00970CDE"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работы отделений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970CDE" w:rsidRPr="00970CDE" w:rsidTr="00DB7E94">
        <w:tc>
          <w:tcPr>
            <w:tcW w:w="851" w:type="dxa"/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970CDE" w:rsidRPr="00970CDE" w:rsidTr="00DB7E9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0CDE" w:rsidRPr="008A14E6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970CDE" w:rsidRPr="00970CDE" w:rsidRDefault="00970CDE" w:rsidP="00970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0CDE" w:rsidRPr="00970CDE" w:rsidRDefault="00970CDE" w:rsidP="00970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970CDE" w:rsidRPr="00970CDE" w:rsidRDefault="00970CDE" w:rsidP="00970CD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970CDE" w:rsidRPr="00970CDE" w:rsidRDefault="00970CDE" w:rsidP="00970CDE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Инновационная работа в МАУДО ДШИ направлена на всестороннее повышение профессионального мастерства каждого педагог</w:t>
      </w:r>
      <w:r w:rsidR="00F00A69"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970CDE">
        <w:rPr>
          <w:rFonts w:ascii="Times New Roman" w:hAnsi="Times New Roman" w:cs="Times New Roman"/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970CDE" w:rsidRPr="00970CDE" w:rsidRDefault="00970CDE" w:rsidP="00970CDE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970CDE" w:rsidRPr="00970CDE" w:rsidRDefault="00970CDE" w:rsidP="009D1CAC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разработка новых локальных актов;</w:t>
      </w:r>
    </w:p>
    <w:p w:rsidR="00970CDE" w:rsidRPr="00970CDE" w:rsidRDefault="00970CDE" w:rsidP="009D1CAC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разработка новых образовательных программ;</w:t>
      </w:r>
    </w:p>
    <w:p w:rsidR="00970CDE" w:rsidRPr="00970CDE" w:rsidRDefault="00970CDE" w:rsidP="009D1CAC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совершенствование разработанных учебных программ;</w:t>
      </w:r>
    </w:p>
    <w:p w:rsidR="00970CDE" w:rsidRPr="00970CDE" w:rsidRDefault="00970CDE" w:rsidP="009D1CAC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</w:t>
      </w:r>
      <w:r w:rsidR="00F96758"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>;</w:t>
      </w:r>
    </w:p>
    <w:p w:rsidR="00970CDE" w:rsidRPr="00970CDE" w:rsidRDefault="00970CDE" w:rsidP="009D1CAC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970CDE" w:rsidRPr="00970CDE" w:rsidRDefault="00970CDE" w:rsidP="00970CDE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970CDE" w:rsidRPr="00970CDE" w:rsidRDefault="00970CDE" w:rsidP="009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970CDE" w:rsidRPr="00970CDE" w:rsidRDefault="00970CDE" w:rsidP="00970CDE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970CDE" w:rsidRPr="00970CDE" w:rsidRDefault="00970CDE" w:rsidP="00970CDE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970CDE" w:rsidRPr="00970CDE" w:rsidRDefault="00970CDE" w:rsidP="00970CDE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970CDE" w:rsidRPr="00970CDE" w:rsidRDefault="00970CDE" w:rsidP="00970CDE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970CDE" w:rsidRPr="00970CDE" w:rsidRDefault="00970CDE" w:rsidP="00970CDE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970CDE" w:rsidRPr="00970CDE" w:rsidRDefault="00970CDE" w:rsidP="00970CDE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CDE" w:rsidRPr="00970CDE" w:rsidRDefault="00970CDE" w:rsidP="00970C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970CDE" w:rsidRPr="00970CDE" w:rsidRDefault="00970CDE" w:rsidP="00970CDE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970CDE" w:rsidRPr="00970CDE" w:rsidRDefault="00970CDE" w:rsidP="00970CDE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970CDE" w:rsidRPr="00970CDE" w:rsidRDefault="00970CDE" w:rsidP="00970CDE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970CDE" w:rsidRPr="00970CDE" w:rsidRDefault="00970CDE" w:rsidP="00970C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970CDE" w:rsidRPr="00970CDE" w:rsidRDefault="00970CDE" w:rsidP="00970C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970CDE" w:rsidRPr="00970CDE" w:rsidRDefault="00970CDE" w:rsidP="00970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970CDE" w:rsidRPr="004226F7" w:rsidRDefault="00970CDE" w:rsidP="00970CDE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p w:rsidR="00993F41" w:rsidRPr="00993F41" w:rsidRDefault="00993F41" w:rsidP="00993F41">
      <w:pPr>
        <w:autoSpaceDN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F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3F41" w:rsidRPr="00993F41" w:rsidRDefault="00993F41" w:rsidP="00993F41">
      <w:pPr>
        <w:autoSpaceDN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AB1" w:rsidRPr="00770B39" w:rsidRDefault="003D6908" w:rsidP="00EC0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842" w:rsidRDefault="00B15842" w:rsidP="00FC6D4B">
      <w:pPr>
        <w:autoSpaceDN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15842" w:rsidSect="000C6FEE"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B15842" w:rsidRDefault="008D7AE0" w:rsidP="00FC6D4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1" w:name="_Toc411173219"/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15842">
        <w:rPr>
          <w:rFonts w:ascii="Times New Roman" w:hAnsi="Times New Roman" w:cs="Times New Roman"/>
          <w:b w:val="0"/>
          <w:sz w:val="28"/>
          <w:szCs w:val="28"/>
        </w:rPr>
        <w:t>. ПРИЛОЖЕНИЕ</w:t>
      </w:r>
      <w:bookmarkEnd w:id="21"/>
    </w:p>
    <w:p w:rsidR="00263CA3" w:rsidRDefault="00263CA3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263CA3" w:rsidRDefault="00263CA3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FD4808" w:rsidRPr="00FD4808" w:rsidTr="00FD4808">
        <w:trPr>
          <w:trHeight w:val="2029"/>
        </w:trPr>
        <w:tc>
          <w:tcPr>
            <w:tcW w:w="2500" w:type="pct"/>
          </w:tcPr>
          <w:p w:rsidR="00FD4808" w:rsidRPr="00FD4808" w:rsidRDefault="00FD4808" w:rsidP="00FC6D4B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>Срок обучения – 8 лет</w:t>
            </w:r>
          </w:p>
          <w:p w:rsidR="00FD4808" w:rsidRPr="00FD4808" w:rsidRDefault="00FD4808" w:rsidP="00FC6D4B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FD4808" w:rsidRPr="00FD4808" w:rsidTr="00E707E1">
              <w:trPr>
                <w:trHeight w:val="1288"/>
              </w:trPr>
              <w:tc>
                <w:tcPr>
                  <w:tcW w:w="6761" w:type="dxa"/>
                </w:tcPr>
                <w:p w:rsidR="00FD4808" w:rsidRPr="00FD4808" w:rsidRDefault="00FD4808" w:rsidP="00FC6D4B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D4808" w:rsidRPr="00FD4808" w:rsidRDefault="00FD4808" w:rsidP="00FC6D4B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3CA3" w:rsidRPr="0061328A" w:rsidRDefault="00263CA3" w:rsidP="00FC6D4B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263CA3" w:rsidRPr="0061328A" w:rsidTr="00213FE9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263CA3" w:rsidRPr="0061328A" w:rsidTr="00213FE9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263CA3" w:rsidRPr="0061328A" w:rsidTr="00213FE9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3CA3" w:rsidRPr="0061328A" w:rsidTr="00213FE9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263CA3" w:rsidRPr="0061328A" w:rsidTr="00213FE9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</w:t>
            </w:r>
          </w:p>
        </w:tc>
      </w:tr>
    </w:tbl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263CA3" w:rsidRPr="0061328A" w:rsidTr="00213FE9">
        <w:trPr>
          <w:trHeight w:val="829"/>
        </w:trPr>
        <w:tc>
          <w:tcPr>
            <w:tcW w:w="1659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3CA3" w:rsidRPr="0061328A" w:rsidTr="00213FE9">
        <w:trPr>
          <w:trHeight w:val="170"/>
        </w:trPr>
        <w:tc>
          <w:tcPr>
            <w:tcW w:w="1659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0" o:spid="_x0000_s1026" style="position:absolute;margin-left:0;margin-top:0;width:10.5pt;height:11.1pt;z-index:25167564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style="mso-next-textbox:#Прямоугольник 20" inset="0,0,0,0">
                    <w:txbxContent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0" o:spid="_x0000_s1065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yE3AIAANQ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CLqMhNwCAADU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9" o:spid="_x0000_s1027" style="position:absolute;margin-left:0;margin-top:0;width:10.5pt;height:11.25pt;z-index:25167155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<o:lock v:ext="edit" rotation="t" position="t"/>
                  <v:textbox style="mso-next-textbox:#Прямоугольник 19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9" o:spid="_x0000_s1064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qF2w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BxThqF2wIAANIFAAAOAAAAAAAAAAAAAAAAAC4CAABkcnMv&#10;ZTJvRG9jLnhtbFBLAQItABQABgAIAAAAIQAdRjB02QAAAAMBAAAPAAAAAAAAAAAAAAAAADUFAABk&#10;cnMvZG93bnJldi54bWxQSwUGAAAAAAQABADzAAAAO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8" o:spid="_x0000_s1028" style="position:absolute;margin-left:0;margin-top:0;width:10.5pt;height:11.25pt;z-index:25167462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<o:lock v:ext="edit" rotation="t" position="t"/>
                  <v:textbox style="mso-next-textbox:#Прямоугольник 18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8" o:spid="_x0000_s1063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0T2w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Bca00T2wIAANIFAAAOAAAAAAAAAAAAAAAAAC4CAABkcnMv&#10;ZTJvRG9jLnhtbFBLAQItABQABgAIAAAAIQAdRjB02QAAAAMBAAAPAAAAAAAAAAAAAAAAADUFAABk&#10;cnMvZG93bnJldi54bWxQSwUGAAAAAAQABADzAAAAO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7" o:spid="_x0000_s1029" style="position:absolute;margin-left:0;margin-top:0;width:10.5pt;height:11.1pt;z-index:25167360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17" inset="0,0,0,0">
                    <w:txbxContent>
                      <w:p w:rsidR="00436769" w:rsidRPr="006928CD" w:rsidRDefault="00436769" w:rsidP="00263CA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7" o:spid="_x0000_s1062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Uv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PMSIkwpa1H5Zf1h/bn+2N+uP7df2pv2x/tT+ar+139HQ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86CVL9wCAADS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6" o:spid="_x0000_s1030" style="position:absolute;margin-left:-17.7pt;margin-top:0;width:15.25pt;height:11.1pt;z-index:25167257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<o:lock v:ext="edit" rotation="t" position="t"/>
                  <v:textbox style="mso-next-textbox:#Прямоугольник 16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6" o:spid="_x0000_s1061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K5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PMCIkwpa1H5Zf1h/bn+2N+uP7df2pv2x/tT+ar+139HA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3oXCudwCAADS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A56DE" w:rsidRDefault="002A56DE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CA3" w:rsidRDefault="00263CA3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FD4808" w:rsidRDefault="00FD4808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D4808" w:rsidRPr="00FD4808" w:rsidTr="00345B1D">
        <w:trPr>
          <w:trHeight w:val="2029"/>
        </w:trPr>
        <w:tc>
          <w:tcPr>
            <w:tcW w:w="2500" w:type="pct"/>
          </w:tcPr>
          <w:p w:rsidR="00FD4808" w:rsidRPr="00FD4808" w:rsidRDefault="00FD4808" w:rsidP="00FC6D4B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– 9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FD4808" w:rsidRPr="00FD4808" w:rsidRDefault="00FD4808" w:rsidP="00FC6D4B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FD4808" w:rsidRPr="00FD4808" w:rsidRDefault="00FD4808" w:rsidP="00FC6D4B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3CA3" w:rsidRPr="0061328A" w:rsidRDefault="00263CA3" w:rsidP="00FC6D4B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5324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263CA3" w:rsidRPr="0061328A" w:rsidTr="00213FE9">
        <w:trPr>
          <w:trHeight w:val="536"/>
        </w:trPr>
        <w:tc>
          <w:tcPr>
            <w:tcW w:w="127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263CA3" w:rsidRPr="0061328A" w:rsidTr="00213FE9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263CA3" w:rsidRPr="0061328A" w:rsidTr="00213FE9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3CA3" w:rsidRPr="0061328A" w:rsidTr="00213FE9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263CA3" w:rsidRPr="0061328A" w:rsidTr="00213FE9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</w:t>
            </w:r>
          </w:p>
        </w:tc>
      </w:tr>
    </w:tbl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263CA3" w:rsidRPr="0061328A" w:rsidTr="00213FE9">
        <w:trPr>
          <w:trHeight w:val="829"/>
        </w:trPr>
        <w:tc>
          <w:tcPr>
            <w:tcW w:w="1659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3CA3" w:rsidRPr="0061328A" w:rsidTr="00213FE9">
        <w:trPr>
          <w:trHeight w:val="170"/>
        </w:trPr>
        <w:tc>
          <w:tcPr>
            <w:tcW w:w="1659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5" o:spid="_x0000_s1031" style="position:absolute;margin-left:0;margin-top:0;width:10.5pt;height:11.1pt;z-index:25168076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AVN07uWQIAAHIEAAAOAAAAAAAAAAAAAAAAAC4CAABkcnMvZTJvRG9jLnhtbFBLAQIt&#10;ABQABgAIAAAAIQDd2wRq2gAAAAMBAAAPAAAAAAAAAAAAAAAAALMEAABkcnMvZG93bnJldi54bWxQ&#10;SwUGAAAAAAQABADzAAAAugUAAAAA&#10;">
                  <o:lock v:ext="edit" rotation="t" position="t"/>
                  <v:textbox style="mso-next-textbox:#Прямоугольник 15" inset="0,0,0,0">
                    <w:txbxContent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5" o:spid="_x0000_s1060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rY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3MeIkwpa1H5Zf1h/bn+2N+uP7df2pv2x/tT+ar+131Hf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6OxK2NwCAADS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4" o:spid="_x0000_s1032" style="position:absolute;margin-left:0;margin-top:0;width:10.5pt;height:11.25pt;z-index:25167667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BloTMUWQIAAHIEAAAOAAAAAAAAAAAAAAAAAC4CAABkcnMvZTJvRG9jLnhtbFBLAQIt&#10;ABQABgAIAAAAIQCWUDog2gAAAAMBAAAPAAAAAAAAAAAAAAAAALMEAABkcnMvZG93bnJldi54bWxQ&#10;SwUGAAAAAAQABADzAAAAugUAAAAA&#10;">
                  <o:lock v:ext="edit" rotation="t" position="t"/>
                  <v:textbox style="mso-next-textbox:#Прямоугольник 14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" o:spid="_x0000_s1059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DFyR1O2wIAANIFAAAOAAAAAAAAAAAAAAAAAC4CAABkcnMv&#10;ZTJvRG9jLnhtbFBLAQItABQABgAIAAAAIQAdRjB02QAAAAMBAAAPAAAAAAAAAAAAAAAAADUFAABk&#10;cnMvZG93bnJldi54bWxQSwUGAAAAAAQABADzAAAAO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3" o:spid="_x0000_s1033" style="position:absolute;margin-left:0;margin-top:0;width:10.5pt;height:11.25pt;z-index:25167974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MdrkMdYAgAAcgQAAA4AAAAAAAAAAAAAAAAALgIAAGRycy9lMm9Eb2MueG1sUEsBAi0A&#10;FAAGAAgAAAAhAJZQOiDaAAAAAwEAAA8AAAAAAAAAAAAAAAAAsgQAAGRycy9kb3ducmV2LnhtbFBL&#10;BQYAAAAABAAEAPMAAAC5BQAAAAA=&#10;">
                  <o:lock v:ext="edit" rotation="t" position="t"/>
                  <v:textbox style="mso-next-textbox:#Прямоугольник 13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" o:spid="_x0000_s1058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hD5aG9wCAADS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2" o:spid="_x0000_s1034" style="position:absolute;margin-left:0;margin-top:0;width:10.5pt;height:11.1pt;z-index:25167872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Ya7zcF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12" inset="0,0,0,0">
                    <w:txbxContent>
                      <w:p w:rsidR="00436769" w:rsidRPr="006928CD" w:rsidRDefault="00436769" w:rsidP="00263CA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" o:spid="_x0000_s1057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2N2wIAANI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CpGw2N2wIAANIFAAAOAAAAAAAAAAAAAAAAAC4CAABkcnMv&#10;ZTJvRG9jLnhtbFBLAQItABQABgAIAAAAIQAdRjB02QAAAAMBAAAPAAAAAAAAAAAAAAAAADUFAABk&#10;cnMvZG93bnJldi54bWxQSwUGAAAAAAQABADzAAAAOw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1" o:spid="_x0000_s1035" style="position:absolute;margin-left:-17.7pt;margin-top:0;width:15.25pt;height:11.1pt;z-index:25167769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">
                  <o:lock v:ext="edit" rotation="t" position="t"/>
                  <v:textbox style="mso-next-textbox:#Прямоугольник 11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56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3CA3" w:rsidRPr="0061328A" w:rsidRDefault="00263CA3" w:rsidP="00FC6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CA3" w:rsidRPr="0061328A" w:rsidRDefault="00263CA3" w:rsidP="0097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263CA3" w:rsidRDefault="00263CA3" w:rsidP="00FC6D4B">
      <w:pPr>
        <w:spacing w:after="0" w:line="240" w:lineRule="auto"/>
        <w:jc w:val="center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D4808" w:rsidRPr="00FD4808" w:rsidTr="00345B1D">
        <w:trPr>
          <w:trHeight w:val="2029"/>
        </w:trPr>
        <w:tc>
          <w:tcPr>
            <w:tcW w:w="2500" w:type="pct"/>
          </w:tcPr>
          <w:p w:rsidR="00FD4808" w:rsidRDefault="00FD4808" w:rsidP="00FC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 – 5 лет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4808" w:rsidRPr="00FD4808" w:rsidRDefault="00FD4808" w:rsidP="00FC6D4B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FD4808" w:rsidRPr="00FD4808" w:rsidRDefault="00FD4808" w:rsidP="00FC6D4B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3CA3" w:rsidRPr="0061328A" w:rsidRDefault="00263CA3" w:rsidP="00FC6D4B">
      <w:pPr>
        <w:spacing w:after="0" w:line="240" w:lineRule="auto"/>
        <w:ind w:right="-1"/>
        <w:rPr>
          <w:rFonts w:ascii="Lucida Grande CY" w:eastAsia="Lucida Grande CY" w:hAnsi="Lucida Grande CY" w:cs="Times New Roman"/>
          <w:color w:val="0000FF"/>
          <w:sz w:val="24"/>
          <w:szCs w:val="24"/>
          <w:lang w:eastAsia="ru-RU"/>
        </w:rPr>
      </w:pPr>
    </w:p>
    <w:tbl>
      <w:tblPr>
        <w:tblW w:w="153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284"/>
      </w:tblGrid>
      <w:tr w:rsidR="00263CA3" w:rsidRPr="0061328A" w:rsidTr="00213FE9">
        <w:trPr>
          <w:trHeight w:val="536"/>
        </w:trPr>
        <w:tc>
          <w:tcPr>
            <w:tcW w:w="1296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образовательного процесса</w:t>
            </w:r>
          </w:p>
        </w:tc>
        <w:tc>
          <w:tcPr>
            <w:tcW w:w="23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263CA3" w:rsidRPr="0061328A" w:rsidTr="00213FE9">
        <w:trPr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263CA3" w:rsidRPr="0061328A" w:rsidTr="00213FE9">
        <w:trPr>
          <w:cantSplit/>
          <w:trHeight w:val="1630"/>
        </w:trPr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73"/>
        </w:trPr>
        <w:tc>
          <w:tcPr>
            <w:tcW w:w="401" w:type="dxa"/>
            <w:tcBorders>
              <w:left w:val="single" w:sz="12" w:space="0" w:color="000000"/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263CA3" w:rsidRPr="0061328A" w:rsidTr="00213FE9">
        <w:trPr>
          <w:trHeight w:val="186"/>
        </w:trPr>
        <w:tc>
          <w:tcPr>
            <w:tcW w:w="10838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248</w:t>
            </w:r>
          </w:p>
        </w:tc>
      </w:tr>
    </w:tbl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70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76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263CA3" w:rsidRPr="0061328A" w:rsidTr="00213FE9">
        <w:trPr>
          <w:trHeight w:val="829"/>
        </w:trPr>
        <w:tc>
          <w:tcPr>
            <w:tcW w:w="1769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3CA3" w:rsidRPr="0061328A" w:rsidTr="00213FE9">
        <w:trPr>
          <w:trHeight w:val="170"/>
        </w:trPr>
        <w:tc>
          <w:tcPr>
            <w:tcW w:w="1769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0" o:spid="_x0000_s1036" style="position:absolute;margin-left:0;margin-top:0;width:10.5pt;height:11.1pt;z-index:2516858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dszsd1oCAABz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40" inset="0,0,0,0">
                    <w:txbxContent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0" o:spid="_x0000_s1055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3F3AIAANQ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Em6txdwCAADU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9" o:spid="_x0000_s1037" style="position:absolute;margin-left:0;margin-top:0;width:10.5pt;height:11.25pt;z-index:25168179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ibWQIAAHMEAAAOAAAAZHJzL2Uyb0RvYy54bWysVM1uEzEQviPxDpbvZLMJgXS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D5gSibWQIAAHMEAAAOAAAAAAAAAAAAAAAAAC4CAABkcnMvZTJvRG9jLnhtbFBLAQIt&#10;ABQABgAIAAAAIQCWUDog2gAAAAMBAAAPAAAAAAAAAAAAAAAAALMEAABkcnMvZG93bnJldi54bWxQ&#10;SwUGAAAAAAQABADzAAAAugUAAAAA&#10;">
                  <o:lock v:ext="edit" rotation="t" position="t"/>
                  <v:textbox style="mso-next-textbox:#Прямоугольник 39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9" o:spid="_x0000_s1054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uM3QIAANQ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MbQ64z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8" o:spid="_x0000_s1038" style="position:absolute;margin-left:0;margin-top:0;width:10.5pt;height:11.25pt;z-index:2516848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L5uAv1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style="mso-next-textbox:#Прямоугольник 38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8" o:spid="_x0000_s1053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Rz3QIAANQ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LNuhHP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7" o:spid="_x0000_s1039" style="position:absolute;margin-left:0;margin-top:0;width:10.5pt;height:11.1pt;z-index:2516838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O7v/phbAgAAcwQAAA4AAAAAAAAAAAAAAAAALgIAAGRycy9lMm9Eb2MueG1sUEsB&#10;Ai0AFAAGAAgAAAAhAN3bBGraAAAAAwEAAA8AAAAAAAAAAAAAAAAAtQQAAGRycy9kb3ducmV2Lnht&#10;bFBLBQYAAAAABAAEAPMAAAC8BQAAAAA=&#10;">
                  <o:lock v:ext="edit" rotation="t" position="t"/>
                  <v:textbox style="mso-next-textbox:#Прямоугольник 37" inset="0,0,0,0">
                    <w:txbxContent>
                      <w:p w:rsidR="00436769" w:rsidRPr="006928CD" w:rsidRDefault="00436769" w:rsidP="00263CA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7" o:spid="_x0000_s1052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B03QIAANQ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Je1oHT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6" o:spid="_x0000_s1040" style="position:absolute;margin-left:-17.7pt;margin-top:0;width:15.25pt;height:11.1pt;z-index:2516828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">
                  <o:lock v:ext="edit" rotation="t" position="t"/>
                  <v:textbox style="mso-next-textbox:#Прямоугольник 36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6" o:spid="_x0000_s1051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+L3QIAANQ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OILz4v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3CA3" w:rsidRDefault="00263CA3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B77DED" w:rsidRDefault="00B77DED" w:rsidP="00FC6D4B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B77DED" w:rsidRPr="00FD4808" w:rsidTr="00345B1D">
        <w:trPr>
          <w:trHeight w:val="2029"/>
        </w:trPr>
        <w:tc>
          <w:tcPr>
            <w:tcW w:w="2500" w:type="pct"/>
          </w:tcPr>
          <w:p w:rsidR="00B77DED" w:rsidRDefault="00B77DED" w:rsidP="00FC6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 – 6</w:t>
            </w:r>
            <w:r w:rsidRPr="0061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7DED" w:rsidRPr="00FD4808" w:rsidRDefault="00B77DED" w:rsidP="00FC6D4B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B77DED" w:rsidRPr="00FD4808" w:rsidTr="00345B1D">
              <w:trPr>
                <w:trHeight w:val="1932"/>
              </w:trPr>
              <w:tc>
                <w:tcPr>
                  <w:tcW w:w="6761" w:type="dxa"/>
                </w:tcPr>
                <w:p w:rsidR="00B77DED" w:rsidRPr="00FD4808" w:rsidRDefault="00B77DED" w:rsidP="00FC6D4B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7DED" w:rsidRPr="00FD4808" w:rsidRDefault="00B77DED" w:rsidP="00FC6D4B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53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284"/>
      </w:tblGrid>
      <w:tr w:rsidR="00263CA3" w:rsidRPr="0061328A" w:rsidTr="00213FE9">
        <w:trPr>
          <w:trHeight w:val="536"/>
        </w:trPr>
        <w:tc>
          <w:tcPr>
            <w:tcW w:w="1296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образовательного процесса</w:t>
            </w:r>
          </w:p>
        </w:tc>
        <w:tc>
          <w:tcPr>
            <w:tcW w:w="23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263CA3" w:rsidRPr="0061328A" w:rsidTr="00213FE9">
        <w:trPr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263CA3" w:rsidRPr="0061328A" w:rsidTr="00213FE9">
        <w:trPr>
          <w:cantSplit/>
          <w:trHeight w:val="1630"/>
        </w:trPr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73"/>
        </w:trPr>
        <w:tc>
          <w:tcPr>
            <w:tcW w:w="401" w:type="dxa"/>
            <w:tcBorders>
              <w:left w:val="single" w:sz="12" w:space="0" w:color="000000"/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263CA3" w:rsidRPr="0061328A" w:rsidTr="00213FE9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263CA3" w:rsidRPr="0061328A" w:rsidTr="00213FE9">
        <w:trPr>
          <w:trHeight w:val="186"/>
        </w:trPr>
        <w:tc>
          <w:tcPr>
            <w:tcW w:w="10838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3CA3" w:rsidRPr="0061328A" w:rsidRDefault="00263CA3" w:rsidP="00FC6D4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</w:t>
            </w:r>
          </w:p>
        </w:tc>
      </w:tr>
    </w:tbl>
    <w:p w:rsidR="00263CA3" w:rsidRPr="0061328A" w:rsidRDefault="00263CA3" w:rsidP="00FC6D4B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263CA3" w:rsidRPr="0061328A" w:rsidRDefault="00263CA3" w:rsidP="00FC6D4B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263CA3" w:rsidRPr="0061328A" w:rsidRDefault="00263CA3" w:rsidP="00FC6D4B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263CA3" w:rsidRPr="0061328A" w:rsidTr="00213FE9">
        <w:trPr>
          <w:trHeight w:val="829"/>
        </w:trPr>
        <w:tc>
          <w:tcPr>
            <w:tcW w:w="1659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3CA3" w:rsidRPr="0061328A" w:rsidTr="00213FE9">
        <w:trPr>
          <w:trHeight w:val="170"/>
        </w:trPr>
        <w:tc>
          <w:tcPr>
            <w:tcW w:w="1659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5" o:spid="_x0000_s1041" style="position:absolute;margin-left:0;margin-top:0;width:10.5pt;height:11.1pt;z-index:25169100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Qtqu0VoCAABz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35" inset="0,0,0,0">
                    <w:txbxContent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5" o:spid="_x0000_s1050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PM8OUdwCAADU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4" o:spid="_x0000_s1042" style="position:absolute;margin-left:0;margin-top:0;width:10.5pt;height:11.25pt;z-index:2516869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">
                  <o:lock v:ext="edit" rotation="t" position="t"/>
                  <v:textbox style="mso-next-textbox:#Прямоугольник 34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4" o:spid="_x0000_s1049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Gu3QIAANQ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ElxYa7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3" o:spid="_x0000_s1043" style="position:absolute;margin-left:0;margin-top:0;width:10.5pt;height:11.25pt;z-index:2516899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W2WgIAAHMEAAAOAAAAZHJzL2Uyb0RvYy54bWysVM1uEzEQviPxDpbvZLMJoWG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CMN1tl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style="mso-next-textbox:#Прямоугольник 33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436769" w:rsidRDefault="00436769" w:rsidP="00263CA3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3" o:spid="_x0000_s1048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MFA/D/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2" o:spid="_x0000_s1044" style="position:absolute;margin-left:0;margin-top:0;width:10.5pt;height:11.1pt;z-index:2516889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O1SLKNbAgAAcwQAAA4AAAAAAAAAAAAAAAAALgIAAGRycy9lMm9Eb2MueG1sUEsB&#10;Ai0AFAAGAAgAAAAhAN3bBGraAAAAAwEAAA8AAAAAAAAAAAAAAAAAtQQAAGRycy9kb3ducmV2Lnht&#10;bFBLBQYAAAAABAAEAPMAAAC8BQAAAAA=&#10;">
                  <o:lock v:ext="edit" rotation="t" position="t"/>
                  <v:textbox style="mso-next-textbox:#Прямоугольник 32" inset="0,0,0,0">
                    <w:txbxContent>
                      <w:p w:rsidR="00436769" w:rsidRPr="006928CD" w:rsidRDefault="00436769" w:rsidP="00263CA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2" o:spid="_x0000_s1047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EF0504" w:rsidP="00FC6D4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1" o:spid="_x0000_s1045" style="position:absolute;margin-left:-17.7pt;margin-top:0;width:15.25pt;height:11.1pt;z-index:2516879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">
                  <o:lock v:ext="edit" rotation="t" position="t"/>
                  <v:textbox style="mso-next-textbox:#Прямоугольник 31" inset="0,0,0,0">
                    <w:txbxContent>
                      <w:p w:rsidR="00436769" w:rsidRPr="000767CD" w:rsidRDefault="00436769" w:rsidP="00263CA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1" o:spid="_x0000_s1046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ajpSGtwCAADUBQAADgAAAAAAAAAAAAAAAAAuAgAAZHJz&#10;L2Uyb0RvYy54bWxQSwECLQAUAAYACAAAACEAHUYwdNkAAAADAQAADwAAAAAAAAAAAAAAAAA2BQAA&#10;ZHJzL2Rvd25yZXYueG1sUEsFBgAAAAAEAAQA8wAAADw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63CA3" w:rsidRPr="0061328A" w:rsidRDefault="00263CA3" w:rsidP="00FC6D4B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48A8" w:rsidRDefault="004F48A8" w:rsidP="00FC6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b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5C1CA4" w:rsidRPr="00E67AEB" w:rsidTr="00533E3E">
        <w:trPr>
          <w:trHeight w:val="1058"/>
          <w:jc w:val="center"/>
        </w:trPr>
        <w:tc>
          <w:tcPr>
            <w:tcW w:w="15408" w:type="dxa"/>
          </w:tcPr>
          <w:p w:rsidR="005C1CA4" w:rsidRPr="00533E3E" w:rsidRDefault="005C1CA4" w:rsidP="00533E3E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E3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</w:t>
            </w:r>
          </w:p>
          <w:p w:rsidR="005C1CA4" w:rsidRPr="00E67AEB" w:rsidRDefault="00461341" w:rsidP="00533E3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C1CA4"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 w:rsidR="00BF780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5C1CA4"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  <w:proofErr w:type="gramEnd"/>
          </w:p>
          <w:p w:rsidR="005C1CA4" w:rsidRPr="00E67AEB" w:rsidRDefault="00970CDE" w:rsidP="00533E3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1CA4"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 УДАРНЫЕ ИНСТРУМЕНТЫ</w:t>
            </w:r>
            <w:r w:rsidR="005C1CA4"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</w:t>
            </w:r>
          </w:p>
          <w:p w:rsidR="005C1CA4" w:rsidRPr="00970CDE" w:rsidRDefault="005C1CA4" w:rsidP="00533E3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970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обучения – 8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483" w:type="dxa"/>
        <w:jc w:val="center"/>
        <w:tblInd w:w="94" w:type="dxa"/>
        <w:tblLayout w:type="fixed"/>
        <w:tblLook w:val="0000" w:firstRow="0" w:lastRow="0" w:firstColumn="0" w:lastColumn="0" w:noHBand="0" w:noVBand="0"/>
      </w:tblPr>
      <w:tblGrid>
        <w:gridCol w:w="1641"/>
        <w:gridCol w:w="3233"/>
        <w:gridCol w:w="1063"/>
        <w:gridCol w:w="1187"/>
        <w:gridCol w:w="743"/>
        <w:gridCol w:w="594"/>
        <w:gridCol w:w="743"/>
        <w:gridCol w:w="808"/>
        <w:gridCol w:w="802"/>
        <w:gridCol w:w="436"/>
        <w:gridCol w:w="594"/>
        <w:gridCol w:w="558"/>
        <w:gridCol w:w="36"/>
        <w:gridCol w:w="594"/>
        <w:gridCol w:w="54"/>
        <w:gridCol w:w="56"/>
        <w:gridCol w:w="484"/>
        <w:gridCol w:w="54"/>
        <w:gridCol w:w="28"/>
        <w:gridCol w:w="51"/>
        <w:gridCol w:w="468"/>
        <w:gridCol w:w="51"/>
        <w:gridCol w:w="548"/>
        <w:gridCol w:w="657"/>
      </w:tblGrid>
      <w:tr w:rsidR="005C1CA4" w:rsidRPr="00E67AEB" w:rsidTr="00533E3E">
        <w:trPr>
          <w:trHeight w:val="1307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 областей, разделов и учебных предметов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Макси</w:t>
            </w:r>
          </w:p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мальная</w:t>
            </w:r>
            <w:proofErr w:type="spellEnd"/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</w:t>
            </w:r>
            <w:proofErr w:type="spellEnd"/>
          </w:p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работа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BF780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5C1CA4" w:rsidRPr="00E67AEB" w:rsidRDefault="005C1CA4" w:rsidP="00BF780C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  <w:r w:rsidRPr="00E67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BF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5C1CA4" w:rsidRPr="00E67AEB" w:rsidTr="00533E3E">
        <w:trPr>
          <w:trHeight w:val="1441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Зачеты, контрольные уроки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Экзамены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 2-й  класс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 4-й класс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 6-й класс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8-й класс</w:t>
            </w:r>
          </w:p>
        </w:tc>
      </w:tr>
      <w:tr w:rsidR="005C1CA4" w:rsidRPr="00E67AEB" w:rsidTr="00533E3E">
        <w:trPr>
          <w:trHeight w:val="428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6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25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1CA4" w:rsidRPr="00E67AEB" w:rsidTr="00533E3E">
        <w:trPr>
          <w:trHeight w:val="277"/>
          <w:jc w:val="center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3513-4139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1778-1976</w:t>
            </w: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1735-2163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5C1CA4" w:rsidRPr="00E67AEB" w:rsidTr="00533E3E">
        <w:trPr>
          <w:trHeight w:val="276"/>
          <w:jc w:val="center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1CA4" w:rsidRPr="00E67AEB" w:rsidTr="00533E3E">
        <w:trPr>
          <w:trHeight w:val="254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1778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1735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1301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1CA4" w:rsidRPr="00E67AEB" w:rsidTr="00E67AEB">
        <w:trPr>
          <w:trHeight w:val="4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E67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E67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1,3,5…-15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2,4,6…-16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E67AE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C1CA4" w:rsidRPr="00E67AEB" w:rsidTr="00E67AEB">
        <w:trPr>
          <w:trHeight w:val="52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proofErr w:type="gramStart"/>
            <w:r w:rsidRPr="00E67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E67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10,12,</w:t>
            </w:r>
          </w:p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D60CCE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D60CCE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D60CCE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D60CCE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D60CCE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  <w:proofErr w:type="gramStart"/>
            <w:r w:rsidRPr="00E67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E67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477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2,4…-10,15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8548C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8548C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ПО.02.УП.03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9,11,</w:t>
            </w:r>
          </w:p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E67AE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E67AE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B31DDB" w:rsidRPr="00E67AEB" w:rsidTr="00533E3E">
        <w:trPr>
          <w:trHeight w:val="301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1778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B31DDB" w:rsidRDefault="00B31DDB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B31DDB" w:rsidRDefault="00B31DDB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B31DDB" w:rsidRDefault="00B31DDB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990E5E" w:rsidRDefault="00B31DDB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990E5E" w:rsidRDefault="00B31DDB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DB" w:rsidRPr="00E67AEB" w:rsidRDefault="00B31DDB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proofErr w:type="gramStart"/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proofErr w:type="gramStart"/>
            <w:r w:rsidRPr="00E67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E67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В.03.УП.02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В.04.УП.03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15,16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В.05.УП.04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В.06.УП.05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proofErr w:type="gramStart"/>
            <w:r w:rsidRPr="00E67A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E67A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6,5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4179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1976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9,5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15,5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16,5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17,5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1CA4" w:rsidRPr="00E67AEB" w:rsidTr="00533E3E">
        <w:trPr>
          <w:trHeight w:val="16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4" w:rsidRPr="00E67AEB" w:rsidRDefault="005C1CA4" w:rsidP="00E67AE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8F6755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4" w:rsidRPr="00E67AEB" w:rsidRDefault="005C1CA4" w:rsidP="00E67AE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AE56B8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К.03.05.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4" w:rsidRPr="00E67AEB" w:rsidRDefault="005C1CA4" w:rsidP="00E67AE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5C1CA4" w:rsidRPr="00E67AEB" w:rsidTr="00533E3E">
        <w:trPr>
          <w:trHeight w:val="301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К.03.06.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A4" w:rsidRPr="00E67AEB" w:rsidRDefault="005C1CA4" w:rsidP="00E67AEB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AE56B8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1CA4" w:rsidRPr="00E67AEB" w:rsidTr="00533E3E">
        <w:trPr>
          <w:trHeight w:val="41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6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5C1CA4" w:rsidRPr="00E67AEB" w:rsidTr="00533E3E">
        <w:trPr>
          <w:trHeight w:val="34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A4" w:rsidRPr="00E67AEB" w:rsidTr="00533E3E">
        <w:trPr>
          <w:trHeight w:val="316"/>
          <w:jc w:val="center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proofErr w:type="gramStart"/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7A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C1CA4" w:rsidRPr="00E67AEB" w:rsidRDefault="005C1CA4" w:rsidP="00E6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CA3" w:rsidRPr="005C1CA4" w:rsidRDefault="00263CA3" w:rsidP="00FC6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33E3E" w:rsidRPr="0061328A" w:rsidRDefault="00263CA3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CA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Style w:val="afb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533E3E" w:rsidRPr="00533E3E" w:rsidTr="00533E3E">
        <w:trPr>
          <w:trHeight w:val="1228"/>
          <w:jc w:val="center"/>
        </w:trPr>
        <w:tc>
          <w:tcPr>
            <w:tcW w:w="15408" w:type="dxa"/>
          </w:tcPr>
          <w:p w:rsidR="00533E3E" w:rsidRPr="0050548D" w:rsidRDefault="00533E3E" w:rsidP="00533E3E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48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</w:t>
            </w:r>
          </w:p>
          <w:p w:rsidR="00533E3E" w:rsidRPr="00533E3E" w:rsidRDefault="00461341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533E3E"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 w:rsidR="001D0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="00533E3E"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музыкального искусства</w:t>
            </w:r>
          </w:p>
          <w:p w:rsidR="00533E3E" w:rsidRPr="00533E3E" w:rsidRDefault="00533E3E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0CDE"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 УДАРНЫЕ ИНСТРУМЕНТЫ</w:t>
            </w: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</w:t>
            </w:r>
          </w:p>
          <w:p w:rsidR="00533E3E" w:rsidRPr="00533E3E" w:rsidRDefault="00533E3E" w:rsidP="0053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Срок обучения – 5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354" w:type="dxa"/>
        <w:jc w:val="center"/>
        <w:tblLayout w:type="fixed"/>
        <w:tblLook w:val="0000" w:firstRow="0" w:lastRow="0" w:firstColumn="0" w:lastColumn="0" w:noHBand="0" w:noVBand="0"/>
      </w:tblPr>
      <w:tblGrid>
        <w:gridCol w:w="1617"/>
        <w:gridCol w:w="3349"/>
        <w:gridCol w:w="1234"/>
        <w:gridCol w:w="1165"/>
        <w:gridCol w:w="728"/>
        <w:gridCol w:w="583"/>
        <w:gridCol w:w="728"/>
        <w:gridCol w:w="873"/>
        <w:gridCol w:w="583"/>
        <w:gridCol w:w="1020"/>
        <w:gridCol w:w="727"/>
        <w:gridCol w:w="728"/>
        <w:gridCol w:w="874"/>
        <w:gridCol w:w="1145"/>
      </w:tblGrid>
      <w:tr w:rsidR="00533E3E" w:rsidRPr="00533E3E" w:rsidTr="00533E3E">
        <w:trPr>
          <w:trHeight w:val="1179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частей, предметных областей, разделов и учебных предметов </w:t>
            </w:r>
          </w:p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Самост</w:t>
            </w:r>
            <w:proofErr w:type="spellEnd"/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Аудиторные занятия</w:t>
            </w:r>
          </w:p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(в часах)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2810BB" w:rsidRDefault="00533E3E" w:rsidP="00533E3E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  <w:p w:rsidR="00533E3E" w:rsidRPr="002810BB" w:rsidRDefault="00533E3E" w:rsidP="00533E3E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(по полугодиям)</w:t>
            </w:r>
            <w:r w:rsidRPr="002810B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533E3E" w:rsidRPr="00533E3E" w:rsidTr="00533E3E">
        <w:trPr>
          <w:trHeight w:val="1732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E3E" w:rsidRPr="002810BB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E3E" w:rsidRPr="002810BB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 Трудоемкость</w:t>
            </w:r>
          </w:p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часах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Трудоемкость </w:t>
            </w:r>
          </w:p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Групповые занятия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ind w:left="-6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Мелкогрупповые занятия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Зачеты, </w:t>
            </w:r>
          </w:p>
          <w:p w:rsidR="00533E3E" w:rsidRPr="002810BB" w:rsidRDefault="00533E3E" w:rsidP="00533E3E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контрольные уроки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1-й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2-й  класс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3-й класс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4-й класс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33E3E" w:rsidRPr="002810BB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0BB">
              <w:rPr>
                <w:rFonts w:ascii="Times New Roman" w:hAnsi="Times New Roman" w:cs="Times New Roman"/>
                <w:b/>
                <w:sz w:val="20"/>
                <w:szCs w:val="20"/>
              </w:rPr>
              <w:t>5-й класс</w:t>
            </w:r>
          </w:p>
        </w:tc>
      </w:tr>
      <w:tr w:rsidR="00533E3E" w:rsidRPr="00533E3E" w:rsidTr="00533E3E">
        <w:trPr>
          <w:trHeight w:val="15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33E3E" w:rsidRPr="00533E3E" w:rsidTr="00533E3E">
        <w:trPr>
          <w:trHeight w:val="103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2443-3152,5</w:t>
            </w:r>
            <w:r w:rsidRPr="00533E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1303,5-1501,5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1139,5-1436,5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533E3E" w:rsidRPr="00533E3E" w:rsidTr="00533E3E">
        <w:trPr>
          <w:trHeight w:val="202"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33E3E" w:rsidRPr="00533E3E" w:rsidTr="00533E3E">
        <w:trPr>
          <w:trHeight w:val="343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1303,5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1139,5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533E3E" w:rsidRPr="00533E3E" w:rsidTr="00533E3E">
        <w:trPr>
          <w:trHeight w:val="251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1584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973,5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610,5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533E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533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1,3,5,7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2,4,6,8,10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F00D61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proofErr w:type="gramStart"/>
            <w:r w:rsidRPr="00533E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533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4,6,8,10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1D2EA5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47" w:rsidRPr="00533E3E" w:rsidTr="000B61D9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4,6,8,</w:t>
            </w:r>
          </w:p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0B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0B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0B6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47" w:rsidRPr="00533E3E" w:rsidRDefault="00897B47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  <w:proofErr w:type="gramStart"/>
            <w:r w:rsidRPr="00533E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533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25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330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2,4,8,9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33E3E" w:rsidRPr="00533E3E" w:rsidTr="00533E3E">
        <w:trPr>
          <w:trHeight w:val="48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1303,5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79646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proofErr w:type="gramStart"/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В.04.УП.01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В.05.УП.02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В.03.УП.03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proofErr w:type="gramStart"/>
            <w:r w:rsidRPr="00533E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533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79646"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1336,5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3052,5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1584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1336,5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18,5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11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3E3E" w:rsidRPr="00533E3E" w:rsidTr="00533E3E">
        <w:trPr>
          <w:trHeight w:val="22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3E" w:rsidRPr="00533E3E" w:rsidRDefault="00533E3E" w:rsidP="00533E3E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0548D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3E" w:rsidRPr="00533E3E" w:rsidRDefault="00533E3E" w:rsidP="00533E3E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0548D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0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К.03.05.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3E" w:rsidRPr="00533E3E" w:rsidRDefault="00533E3E" w:rsidP="00533E3E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Оркестровый класс/ Сводный хор</w:t>
            </w:r>
            <w:proofErr w:type="gramStart"/>
            <w:r w:rsidRPr="00533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533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0548D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3E3E" w:rsidRPr="00533E3E" w:rsidTr="00533E3E">
        <w:trPr>
          <w:trHeight w:val="153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533E3E" w:rsidRPr="00533E3E" w:rsidTr="00533E3E">
        <w:trPr>
          <w:trHeight w:val="470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3E" w:rsidRPr="00533E3E" w:rsidTr="00533E3E">
        <w:trPr>
          <w:trHeight w:val="42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proofErr w:type="gramStart"/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E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33E3E" w:rsidRPr="00533E3E" w:rsidRDefault="00533E3E" w:rsidP="0053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E3E" w:rsidRPr="00533E3E" w:rsidRDefault="00533E3E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E3E" w:rsidRDefault="00533E3E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075" w:rsidRDefault="00483075" w:rsidP="00533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CA3" w:rsidRDefault="00263CA3" w:rsidP="00FC6D4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3CA3" w:rsidRPr="0061328A" w:rsidRDefault="00263CA3" w:rsidP="00FC6D4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b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483075" w:rsidRPr="000F1DA0" w:rsidTr="000B61D9">
        <w:trPr>
          <w:trHeight w:val="1225"/>
          <w:jc w:val="center"/>
        </w:trPr>
        <w:tc>
          <w:tcPr>
            <w:tcW w:w="15408" w:type="dxa"/>
          </w:tcPr>
          <w:p w:rsidR="00483075" w:rsidRPr="000F1DA0" w:rsidRDefault="00483075" w:rsidP="000F1DA0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DA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</w:t>
            </w:r>
          </w:p>
          <w:p w:rsidR="00483075" w:rsidRPr="000F1DA0" w:rsidRDefault="00483075" w:rsidP="000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дополнительный год обучения (9 класс, 6 класс) </w:t>
            </w:r>
            <w:r w:rsidR="001D0B40"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0F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дополнительной</w:t>
            </w: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предпрофессиональной программ</w:t>
            </w:r>
            <w:r w:rsidR="000F1DA0"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DBC"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</w:p>
          <w:p w:rsidR="00483075" w:rsidRPr="000F1DA0" w:rsidRDefault="00483075" w:rsidP="000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0CDE"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 УДАРНЫЕ ИНСТРУМЕНТЫ</w:t>
            </w: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</w:t>
            </w: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3075" w:rsidRPr="000F1DA0" w:rsidRDefault="00483075" w:rsidP="000F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Срок обучения – 1 год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694" w:type="dxa"/>
        <w:jc w:val="center"/>
        <w:tblInd w:w="94" w:type="dxa"/>
        <w:tblLayout w:type="fixed"/>
        <w:tblLook w:val="0000" w:firstRow="0" w:lastRow="0" w:firstColumn="0" w:lastColumn="0" w:noHBand="0" w:noVBand="0"/>
      </w:tblPr>
      <w:tblGrid>
        <w:gridCol w:w="1954"/>
        <w:gridCol w:w="3758"/>
        <w:gridCol w:w="1528"/>
        <w:gridCol w:w="1405"/>
        <w:gridCol w:w="702"/>
        <w:gridCol w:w="702"/>
        <w:gridCol w:w="710"/>
        <w:gridCol w:w="1523"/>
        <w:gridCol w:w="1127"/>
        <w:gridCol w:w="1230"/>
        <w:gridCol w:w="1055"/>
      </w:tblGrid>
      <w:tr w:rsidR="000F1DA0" w:rsidRPr="000F1DA0" w:rsidTr="000F1DA0">
        <w:trPr>
          <w:trHeight w:val="972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Индекс</w:t>
            </w:r>
          </w:p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предметных областей, разделов и учебных предметов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частей, предметных областей, разделов и учебных предметов </w:t>
            </w:r>
          </w:p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Самост</w:t>
            </w:r>
            <w:proofErr w:type="spellEnd"/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Аудиторные занятия</w:t>
            </w:r>
          </w:p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(в часах)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0" w:rsidRPr="000F1DA0" w:rsidRDefault="000F1DA0" w:rsidP="000F1DA0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  <w:p w:rsidR="000F1DA0" w:rsidRPr="000F1DA0" w:rsidRDefault="000F1DA0" w:rsidP="000F1DA0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(по полугодиям)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0" w:rsidRPr="000F1DA0" w:rsidRDefault="000F1DA0" w:rsidP="000F1DA0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DA0" w:rsidRPr="000F1DA0" w:rsidRDefault="000F1DA0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учебным полугодиям</w:t>
            </w:r>
          </w:p>
        </w:tc>
      </w:tr>
      <w:tr w:rsidR="00483075" w:rsidRPr="000F1DA0" w:rsidTr="000B61D9">
        <w:trPr>
          <w:trHeight w:val="1499"/>
          <w:jc w:val="center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 Трудоемкость в часах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 Трудоемкость в часах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Групповые занятия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pacing w:after="0" w:line="240" w:lineRule="auto"/>
              <w:ind w:left="-61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Мелкогрупповые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Зачёты, контрольные уроки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1-е полугодие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DA0">
              <w:rPr>
                <w:rFonts w:ascii="Times New Roman" w:hAnsi="Times New Roman" w:cs="Times New Roman"/>
                <w:b/>
                <w:sz w:val="20"/>
                <w:szCs w:val="20"/>
              </w:rPr>
              <w:t>2-е полугодие</w:t>
            </w:r>
          </w:p>
        </w:tc>
      </w:tr>
      <w:tr w:rsidR="00483075" w:rsidRPr="000F1DA0" w:rsidTr="000B61D9">
        <w:trPr>
          <w:trHeight w:val="1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3075" w:rsidRPr="000F1DA0" w:rsidTr="000B61D9">
        <w:trPr>
          <w:trHeight w:val="313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объём ОП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564,5 - 729,5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264-363</w:t>
            </w: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300,5 - 366,5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483075" w:rsidRPr="000F1DA0" w:rsidTr="000B61D9">
        <w:trPr>
          <w:trHeight w:val="156"/>
          <w:jc w:val="center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3075" w:rsidRPr="000F1DA0" w:rsidTr="000B61D9">
        <w:trPr>
          <w:trHeight w:val="263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564,5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300,5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ПО.01.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313,5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ПО.01. 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ПО.02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ПО.02. 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ПО.02.УП.03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544,5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уроков,  зачётов, экзаменов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В.00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proofErr w:type="gramStart"/>
            <w:r w:rsidRPr="000F1DA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0F1D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аудиторная нагрузка с учётом вариативной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Всего максимальная нагрузка с учётом вариативной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количество контрольных уроков, зачётов, экзаменов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К.03.00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нагрузка в часах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К.03.01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К.03.02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К.03.04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К.03.05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А.04.00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9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3075" w:rsidRPr="000F1DA0" w:rsidRDefault="00483075" w:rsidP="000F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объём в неделях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ИА.04.02.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ИА.04.02.01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ИА.04.02.02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ИА.04.02.03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83075" w:rsidRPr="000F1DA0" w:rsidTr="000B61D9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3075" w:rsidRPr="000F1DA0" w:rsidRDefault="00483075" w:rsidP="000F1D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B2C" w:rsidRPr="000F1DA0" w:rsidRDefault="00674B2C" w:rsidP="000F1DA0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74B2C" w:rsidRPr="000F1DA0" w:rsidSect="005F084A">
          <w:pgSz w:w="16838" w:h="11906" w:orient="landscape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A6716E" w:rsidRDefault="00A6716E" w:rsidP="000F1DA0">
      <w:pPr>
        <w:spacing w:after="0" w:line="240" w:lineRule="auto"/>
      </w:pPr>
    </w:p>
    <w:sectPr w:rsidR="00A6716E" w:rsidSect="005F08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96" w:rsidRDefault="007E4396" w:rsidP="00B15842">
      <w:pPr>
        <w:spacing w:after="0" w:line="240" w:lineRule="auto"/>
      </w:pPr>
      <w:r>
        <w:separator/>
      </w:r>
    </w:p>
  </w:endnote>
  <w:endnote w:type="continuationSeparator" w:id="0">
    <w:p w:rsidR="007E4396" w:rsidRDefault="007E4396" w:rsidP="00B1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</w:font>
  <w:font w:name="Lohit Hindi">
    <w:altName w:val="MS Mincho"/>
    <w:charset w:val="80"/>
    <w:family w:val="auto"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1699"/>
      <w:docPartObj>
        <w:docPartGallery w:val="Page Numbers (Bottom of Page)"/>
        <w:docPartUnique/>
      </w:docPartObj>
    </w:sdtPr>
    <w:sdtEndPr/>
    <w:sdtContent>
      <w:p w:rsidR="00436769" w:rsidRDefault="0043676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504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436769" w:rsidRDefault="004367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96" w:rsidRDefault="007E4396" w:rsidP="00B15842">
      <w:pPr>
        <w:spacing w:after="0" w:line="240" w:lineRule="auto"/>
      </w:pPr>
      <w:r>
        <w:separator/>
      </w:r>
    </w:p>
  </w:footnote>
  <w:footnote w:type="continuationSeparator" w:id="0">
    <w:p w:rsidR="007E4396" w:rsidRDefault="007E4396" w:rsidP="00B1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B2C"/>
    <w:rsid w:val="00012B83"/>
    <w:rsid w:val="0001731A"/>
    <w:rsid w:val="000222DD"/>
    <w:rsid w:val="000255E5"/>
    <w:rsid w:val="00031E6C"/>
    <w:rsid w:val="00032B7C"/>
    <w:rsid w:val="00035A16"/>
    <w:rsid w:val="00036A8E"/>
    <w:rsid w:val="0004138D"/>
    <w:rsid w:val="000450FB"/>
    <w:rsid w:val="0005323A"/>
    <w:rsid w:val="0005643F"/>
    <w:rsid w:val="00084DCB"/>
    <w:rsid w:val="000A6C97"/>
    <w:rsid w:val="000A75F9"/>
    <w:rsid w:val="000B5C34"/>
    <w:rsid w:val="000B61D9"/>
    <w:rsid w:val="000C60D5"/>
    <w:rsid w:val="000C60F7"/>
    <w:rsid w:val="000C6FEE"/>
    <w:rsid w:val="000D29E8"/>
    <w:rsid w:val="000D30F6"/>
    <w:rsid w:val="000E4267"/>
    <w:rsid w:val="000E7C70"/>
    <w:rsid w:val="000F1DA0"/>
    <w:rsid w:val="000F678B"/>
    <w:rsid w:val="001057EF"/>
    <w:rsid w:val="00107618"/>
    <w:rsid w:val="00127900"/>
    <w:rsid w:val="00132D2C"/>
    <w:rsid w:val="00134520"/>
    <w:rsid w:val="00135629"/>
    <w:rsid w:val="00143588"/>
    <w:rsid w:val="001539F4"/>
    <w:rsid w:val="00156B1C"/>
    <w:rsid w:val="001621D4"/>
    <w:rsid w:val="00165AD0"/>
    <w:rsid w:val="00165D92"/>
    <w:rsid w:val="00182DBC"/>
    <w:rsid w:val="001861B4"/>
    <w:rsid w:val="001873BC"/>
    <w:rsid w:val="00187AB1"/>
    <w:rsid w:val="00190C49"/>
    <w:rsid w:val="00196431"/>
    <w:rsid w:val="001A0B5C"/>
    <w:rsid w:val="001A3F1A"/>
    <w:rsid w:val="001A5052"/>
    <w:rsid w:val="001B3D75"/>
    <w:rsid w:val="001B3E7B"/>
    <w:rsid w:val="001B6FCE"/>
    <w:rsid w:val="001C0892"/>
    <w:rsid w:val="001C6314"/>
    <w:rsid w:val="001C67DB"/>
    <w:rsid w:val="001D0B40"/>
    <w:rsid w:val="001D2EA5"/>
    <w:rsid w:val="001D4876"/>
    <w:rsid w:val="001D77CE"/>
    <w:rsid w:val="001E0E2B"/>
    <w:rsid w:val="001F2E4D"/>
    <w:rsid w:val="00200C52"/>
    <w:rsid w:val="00207C29"/>
    <w:rsid w:val="00213FE9"/>
    <w:rsid w:val="002143E4"/>
    <w:rsid w:val="002166F0"/>
    <w:rsid w:val="002244A8"/>
    <w:rsid w:val="0022623A"/>
    <w:rsid w:val="0024160E"/>
    <w:rsid w:val="00243B3F"/>
    <w:rsid w:val="002543DC"/>
    <w:rsid w:val="0025445D"/>
    <w:rsid w:val="00254C10"/>
    <w:rsid w:val="00263CA3"/>
    <w:rsid w:val="0028091A"/>
    <w:rsid w:val="002810BB"/>
    <w:rsid w:val="00291625"/>
    <w:rsid w:val="00291BDD"/>
    <w:rsid w:val="002967F8"/>
    <w:rsid w:val="00297EA1"/>
    <w:rsid w:val="002A56DE"/>
    <w:rsid w:val="002A57D2"/>
    <w:rsid w:val="002B0298"/>
    <w:rsid w:val="002B4544"/>
    <w:rsid w:val="002C67D6"/>
    <w:rsid w:val="002D6619"/>
    <w:rsid w:val="002F1999"/>
    <w:rsid w:val="002F32F1"/>
    <w:rsid w:val="002F47E7"/>
    <w:rsid w:val="002F4DBF"/>
    <w:rsid w:val="002F7C95"/>
    <w:rsid w:val="00300DFC"/>
    <w:rsid w:val="00314366"/>
    <w:rsid w:val="00314797"/>
    <w:rsid w:val="0031521B"/>
    <w:rsid w:val="00316205"/>
    <w:rsid w:val="00322CD6"/>
    <w:rsid w:val="003304BE"/>
    <w:rsid w:val="00345B1D"/>
    <w:rsid w:val="003552E3"/>
    <w:rsid w:val="00355C6B"/>
    <w:rsid w:val="00355FA0"/>
    <w:rsid w:val="003604A5"/>
    <w:rsid w:val="00361DAC"/>
    <w:rsid w:val="00365740"/>
    <w:rsid w:val="00365F34"/>
    <w:rsid w:val="00366AC2"/>
    <w:rsid w:val="0037677E"/>
    <w:rsid w:val="00382707"/>
    <w:rsid w:val="00385603"/>
    <w:rsid w:val="00390FAA"/>
    <w:rsid w:val="00395E8C"/>
    <w:rsid w:val="003B156C"/>
    <w:rsid w:val="003B1EB4"/>
    <w:rsid w:val="003B347A"/>
    <w:rsid w:val="003B6AB1"/>
    <w:rsid w:val="003C63AF"/>
    <w:rsid w:val="003D6908"/>
    <w:rsid w:val="003D7E3C"/>
    <w:rsid w:val="003E01B5"/>
    <w:rsid w:val="003E1EF1"/>
    <w:rsid w:val="004022E1"/>
    <w:rsid w:val="0040287F"/>
    <w:rsid w:val="00412349"/>
    <w:rsid w:val="004129AA"/>
    <w:rsid w:val="00414B32"/>
    <w:rsid w:val="00414D07"/>
    <w:rsid w:val="0042259D"/>
    <w:rsid w:val="00433D17"/>
    <w:rsid w:val="00436769"/>
    <w:rsid w:val="00436A3F"/>
    <w:rsid w:val="004467FF"/>
    <w:rsid w:val="00452A5A"/>
    <w:rsid w:val="00453290"/>
    <w:rsid w:val="00461341"/>
    <w:rsid w:val="00466ED5"/>
    <w:rsid w:val="00467D61"/>
    <w:rsid w:val="004707A5"/>
    <w:rsid w:val="00480C5C"/>
    <w:rsid w:val="00480FCE"/>
    <w:rsid w:val="00483075"/>
    <w:rsid w:val="0048516C"/>
    <w:rsid w:val="00491914"/>
    <w:rsid w:val="00497792"/>
    <w:rsid w:val="004B3831"/>
    <w:rsid w:val="004B6255"/>
    <w:rsid w:val="004C1887"/>
    <w:rsid w:val="004C22C2"/>
    <w:rsid w:val="004C3DF4"/>
    <w:rsid w:val="004C7889"/>
    <w:rsid w:val="004D3EF9"/>
    <w:rsid w:val="004F0C41"/>
    <w:rsid w:val="004F0E8A"/>
    <w:rsid w:val="004F2F01"/>
    <w:rsid w:val="004F48A8"/>
    <w:rsid w:val="0050548D"/>
    <w:rsid w:val="0051286D"/>
    <w:rsid w:val="00513A5D"/>
    <w:rsid w:val="005146D6"/>
    <w:rsid w:val="00520354"/>
    <w:rsid w:val="005251D0"/>
    <w:rsid w:val="00533E3E"/>
    <w:rsid w:val="0053480C"/>
    <w:rsid w:val="005350FF"/>
    <w:rsid w:val="00541577"/>
    <w:rsid w:val="00552253"/>
    <w:rsid w:val="00561070"/>
    <w:rsid w:val="0056193C"/>
    <w:rsid w:val="00571EA4"/>
    <w:rsid w:val="00581D5F"/>
    <w:rsid w:val="00583067"/>
    <w:rsid w:val="00587A9E"/>
    <w:rsid w:val="005A0063"/>
    <w:rsid w:val="005A261C"/>
    <w:rsid w:val="005A6919"/>
    <w:rsid w:val="005A7B00"/>
    <w:rsid w:val="005A7D2D"/>
    <w:rsid w:val="005B29AC"/>
    <w:rsid w:val="005B5332"/>
    <w:rsid w:val="005B6F24"/>
    <w:rsid w:val="005B7007"/>
    <w:rsid w:val="005B79DF"/>
    <w:rsid w:val="005B7C9B"/>
    <w:rsid w:val="005C098C"/>
    <w:rsid w:val="005C1CA4"/>
    <w:rsid w:val="005C3FA6"/>
    <w:rsid w:val="005D0A47"/>
    <w:rsid w:val="005D2C89"/>
    <w:rsid w:val="005D3C55"/>
    <w:rsid w:val="005E1F50"/>
    <w:rsid w:val="005E7C34"/>
    <w:rsid w:val="005F084A"/>
    <w:rsid w:val="006104CA"/>
    <w:rsid w:val="006129A7"/>
    <w:rsid w:val="0062398C"/>
    <w:rsid w:val="006324EB"/>
    <w:rsid w:val="00632E36"/>
    <w:rsid w:val="00633C11"/>
    <w:rsid w:val="00650F74"/>
    <w:rsid w:val="00651AE2"/>
    <w:rsid w:val="006650B8"/>
    <w:rsid w:val="006668D5"/>
    <w:rsid w:val="00674B2C"/>
    <w:rsid w:val="0067778C"/>
    <w:rsid w:val="0068521A"/>
    <w:rsid w:val="00690B49"/>
    <w:rsid w:val="00692E72"/>
    <w:rsid w:val="00694089"/>
    <w:rsid w:val="006944D5"/>
    <w:rsid w:val="006A204E"/>
    <w:rsid w:val="006A2384"/>
    <w:rsid w:val="006A33D7"/>
    <w:rsid w:val="006D0033"/>
    <w:rsid w:val="006D542F"/>
    <w:rsid w:val="006D5F5D"/>
    <w:rsid w:val="006F314D"/>
    <w:rsid w:val="006F3A22"/>
    <w:rsid w:val="00701FB2"/>
    <w:rsid w:val="00705BB9"/>
    <w:rsid w:val="007073B7"/>
    <w:rsid w:val="00711015"/>
    <w:rsid w:val="00712754"/>
    <w:rsid w:val="007139C2"/>
    <w:rsid w:val="00721295"/>
    <w:rsid w:val="00721391"/>
    <w:rsid w:val="007309A2"/>
    <w:rsid w:val="007329FC"/>
    <w:rsid w:val="0073451D"/>
    <w:rsid w:val="00735730"/>
    <w:rsid w:val="0074338E"/>
    <w:rsid w:val="0074500E"/>
    <w:rsid w:val="00765461"/>
    <w:rsid w:val="00770B39"/>
    <w:rsid w:val="00772A8D"/>
    <w:rsid w:val="00773BF5"/>
    <w:rsid w:val="00782C04"/>
    <w:rsid w:val="007841DD"/>
    <w:rsid w:val="00790845"/>
    <w:rsid w:val="007A2CF9"/>
    <w:rsid w:val="007D04BE"/>
    <w:rsid w:val="007D67DD"/>
    <w:rsid w:val="007E34D2"/>
    <w:rsid w:val="007E4396"/>
    <w:rsid w:val="007E5E97"/>
    <w:rsid w:val="007F0F79"/>
    <w:rsid w:val="007F5F9F"/>
    <w:rsid w:val="00800078"/>
    <w:rsid w:val="00803A69"/>
    <w:rsid w:val="008067DE"/>
    <w:rsid w:val="00807982"/>
    <w:rsid w:val="00821A1A"/>
    <w:rsid w:val="00823ABC"/>
    <w:rsid w:val="00825533"/>
    <w:rsid w:val="00840E58"/>
    <w:rsid w:val="008476DB"/>
    <w:rsid w:val="008548C4"/>
    <w:rsid w:val="00854C86"/>
    <w:rsid w:val="00863854"/>
    <w:rsid w:val="00865144"/>
    <w:rsid w:val="008717A5"/>
    <w:rsid w:val="0087286D"/>
    <w:rsid w:val="0088015B"/>
    <w:rsid w:val="0089166E"/>
    <w:rsid w:val="00891893"/>
    <w:rsid w:val="00897B47"/>
    <w:rsid w:val="008A14E6"/>
    <w:rsid w:val="008A280C"/>
    <w:rsid w:val="008A31F4"/>
    <w:rsid w:val="008B21FF"/>
    <w:rsid w:val="008C0593"/>
    <w:rsid w:val="008C54EA"/>
    <w:rsid w:val="008D14A9"/>
    <w:rsid w:val="008D23B4"/>
    <w:rsid w:val="008D7AE0"/>
    <w:rsid w:val="008E32CA"/>
    <w:rsid w:val="008E7C90"/>
    <w:rsid w:val="008F6755"/>
    <w:rsid w:val="0090603E"/>
    <w:rsid w:val="00906B3B"/>
    <w:rsid w:val="00937A45"/>
    <w:rsid w:val="009417E8"/>
    <w:rsid w:val="00941D80"/>
    <w:rsid w:val="00944B7A"/>
    <w:rsid w:val="009478C8"/>
    <w:rsid w:val="00947DF9"/>
    <w:rsid w:val="009543B2"/>
    <w:rsid w:val="00956222"/>
    <w:rsid w:val="00970CDE"/>
    <w:rsid w:val="00972395"/>
    <w:rsid w:val="00976D4B"/>
    <w:rsid w:val="00990E5E"/>
    <w:rsid w:val="00993F41"/>
    <w:rsid w:val="00997E3D"/>
    <w:rsid w:val="009A220C"/>
    <w:rsid w:val="009A5A16"/>
    <w:rsid w:val="009A65B2"/>
    <w:rsid w:val="009C2ACC"/>
    <w:rsid w:val="009C3F04"/>
    <w:rsid w:val="009C5FCC"/>
    <w:rsid w:val="009C6A4D"/>
    <w:rsid w:val="009D1CAC"/>
    <w:rsid w:val="009D5C1D"/>
    <w:rsid w:val="009D67AB"/>
    <w:rsid w:val="009D6978"/>
    <w:rsid w:val="009E0448"/>
    <w:rsid w:val="009E3724"/>
    <w:rsid w:val="009E7316"/>
    <w:rsid w:val="009F0FD1"/>
    <w:rsid w:val="00A14150"/>
    <w:rsid w:val="00A179AA"/>
    <w:rsid w:val="00A236B0"/>
    <w:rsid w:val="00A3136D"/>
    <w:rsid w:val="00A43898"/>
    <w:rsid w:val="00A45F8F"/>
    <w:rsid w:val="00A47344"/>
    <w:rsid w:val="00A5159E"/>
    <w:rsid w:val="00A5542E"/>
    <w:rsid w:val="00A6295A"/>
    <w:rsid w:val="00A62CA9"/>
    <w:rsid w:val="00A65CCB"/>
    <w:rsid w:val="00A6716E"/>
    <w:rsid w:val="00A76C56"/>
    <w:rsid w:val="00A93934"/>
    <w:rsid w:val="00A94B77"/>
    <w:rsid w:val="00AA2664"/>
    <w:rsid w:val="00AA41B7"/>
    <w:rsid w:val="00AC7132"/>
    <w:rsid w:val="00AE56B8"/>
    <w:rsid w:val="00AF53DA"/>
    <w:rsid w:val="00B019D1"/>
    <w:rsid w:val="00B034EC"/>
    <w:rsid w:val="00B15842"/>
    <w:rsid w:val="00B160AC"/>
    <w:rsid w:val="00B31DDB"/>
    <w:rsid w:val="00B31EDA"/>
    <w:rsid w:val="00B3284B"/>
    <w:rsid w:val="00B40457"/>
    <w:rsid w:val="00B47C41"/>
    <w:rsid w:val="00B56402"/>
    <w:rsid w:val="00B61A6B"/>
    <w:rsid w:val="00B624DD"/>
    <w:rsid w:val="00B65CB9"/>
    <w:rsid w:val="00B72C73"/>
    <w:rsid w:val="00B75697"/>
    <w:rsid w:val="00B77DED"/>
    <w:rsid w:val="00B853B5"/>
    <w:rsid w:val="00B9432C"/>
    <w:rsid w:val="00B96B3D"/>
    <w:rsid w:val="00BB1D97"/>
    <w:rsid w:val="00BB2127"/>
    <w:rsid w:val="00BB4623"/>
    <w:rsid w:val="00BB4E7C"/>
    <w:rsid w:val="00BB514F"/>
    <w:rsid w:val="00BC04B2"/>
    <w:rsid w:val="00BC4AE6"/>
    <w:rsid w:val="00BC69F5"/>
    <w:rsid w:val="00BD006C"/>
    <w:rsid w:val="00BD0954"/>
    <w:rsid w:val="00BD0E34"/>
    <w:rsid w:val="00BD2E2E"/>
    <w:rsid w:val="00BF5898"/>
    <w:rsid w:val="00BF6CE3"/>
    <w:rsid w:val="00BF780C"/>
    <w:rsid w:val="00C00140"/>
    <w:rsid w:val="00C04516"/>
    <w:rsid w:val="00C3316B"/>
    <w:rsid w:val="00C33B3D"/>
    <w:rsid w:val="00C6231E"/>
    <w:rsid w:val="00C63E9D"/>
    <w:rsid w:val="00C714ED"/>
    <w:rsid w:val="00C76477"/>
    <w:rsid w:val="00C8706C"/>
    <w:rsid w:val="00C93F22"/>
    <w:rsid w:val="00CA34AA"/>
    <w:rsid w:val="00CA5D33"/>
    <w:rsid w:val="00CA7568"/>
    <w:rsid w:val="00CB0640"/>
    <w:rsid w:val="00CB096C"/>
    <w:rsid w:val="00CB5AE8"/>
    <w:rsid w:val="00CC5D68"/>
    <w:rsid w:val="00CD0DD1"/>
    <w:rsid w:val="00CD0FDB"/>
    <w:rsid w:val="00CD5771"/>
    <w:rsid w:val="00CF3AC9"/>
    <w:rsid w:val="00D03E48"/>
    <w:rsid w:val="00D07189"/>
    <w:rsid w:val="00D33074"/>
    <w:rsid w:val="00D359BB"/>
    <w:rsid w:val="00D36BA4"/>
    <w:rsid w:val="00D43181"/>
    <w:rsid w:val="00D52C23"/>
    <w:rsid w:val="00D60CCE"/>
    <w:rsid w:val="00D62C99"/>
    <w:rsid w:val="00D63893"/>
    <w:rsid w:val="00D7427E"/>
    <w:rsid w:val="00D762A9"/>
    <w:rsid w:val="00D80424"/>
    <w:rsid w:val="00D84796"/>
    <w:rsid w:val="00D85715"/>
    <w:rsid w:val="00DA05AD"/>
    <w:rsid w:val="00DA6A68"/>
    <w:rsid w:val="00DB3DFF"/>
    <w:rsid w:val="00DB7E94"/>
    <w:rsid w:val="00DC0BDF"/>
    <w:rsid w:val="00DD40FE"/>
    <w:rsid w:val="00DE528D"/>
    <w:rsid w:val="00DF57D5"/>
    <w:rsid w:val="00DF6857"/>
    <w:rsid w:val="00E11BE6"/>
    <w:rsid w:val="00E12539"/>
    <w:rsid w:val="00E165DA"/>
    <w:rsid w:val="00E21315"/>
    <w:rsid w:val="00E22D57"/>
    <w:rsid w:val="00E232AC"/>
    <w:rsid w:val="00E273D4"/>
    <w:rsid w:val="00E37068"/>
    <w:rsid w:val="00E44337"/>
    <w:rsid w:val="00E46001"/>
    <w:rsid w:val="00E55BEB"/>
    <w:rsid w:val="00E67AEB"/>
    <w:rsid w:val="00E707E1"/>
    <w:rsid w:val="00E72CDF"/>
    <w:rsid w:val="00E9686B"/>
    <w:rsid w:val="00EA0360"/>
    <w:rsid w:val="00EA30ED"/>
    <w:rsid w:val="00EA41EE"/>
    <w:rsid w:val="00EA6BCB"/>
    <w:rsid w:val="00EA6C1E"/>
    <w:rsid w:val="00EA6DE9"/>
    <w:rsid w:val="00EB3CC0"/>
    <w:rsid w:val="00EB64D8"/>
    <w:rsid w:val="00EC0CB8"/>
    <w:rsid w:val="00ED49EA"/>
    <w:rsid w:val="00ED55C4"/>
    <w:rsid w:val="00ED7045"/>
    <w:rsid w:val="00EE1A43"/>
    <w:rsid w:val="00EE26E3"/>
    <w:rsid w:val="00EE51DF"/>
    <w:rsid w:val="00EF0504"/>
    <w:rsid w:val="00EF1A61"/>
    <w:rsid w:val="00F00A69"/>
    <w:rsid w:val="00F00D61"/>
    <w:rsid w:val="00F105DA"/>
    <w:rsid w:val="00F226B5"/>
    <w:rsid w:val="00F27EB6"/>
    <w:rsid w:val="00F303CB"/>
    <w:rsid w:val="00F36EFD"/>
    <w:rsid w:val="00F41188"/>
    <w:rsid w:val="00F43091"/>
    <w:rsid w:val="00F45707"/>
    <w:rsid w:val="00F5110E"/>
    <w:rsid w:val="00F578F3"/>
    <w:rsid w:val="00F72F6A"/>
    <w:rsid w:val="00F72FD0"/>
    <w:rsid w:val="00F8054E"/>
    <w:rsid w:val="00F84F24"/>
    <w:rsid w:val="00F940F1"/>
    <w:rsid w:val="00F942D7"/>
    <w:rsid w:val="00F95D90"/>
    <w:rsid w:val="00F96758"/>
    <w:rsid w:val="00FA15D8"/>
    <w:rsid w:val="00FB1F29"/>
    <w:rsid w:val="00FC1DB1"/>
    <w:rsid w:val="00FC3B18"/>
    <w:rsid w:val="00FC6D4B"/>
    <w:rsid w:val="00FD382B"/>
    <w:rsid w:val="00FD4808"/>
    <w:rsid w:val="00FE24BF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B2C"/>
    <w:pPr>
      <w:autoSpaceDN w:val="0"/>
    </w:pPr>
  </w:style>
  <w:style w:type="paragraph" w:styleId="1">
    <w:name w:val="heading 1"/>
    <w:basedOn w:val="a0"/>
    <w:next w:val="a0"/>
    <w:link w:val="10"/>
    <w:uiPriority w:val="9"/>
    <w:qFormat/>
    <w:rsid w:val="00674B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674B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674B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674B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70CDE"/>
    <w:pPr>
      <w:keepNext/>
      <w:keepLines/>
      <w:autoSpaceDN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74B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674B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674B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674B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unhideWhenUsed/>
    <w:rsid w:val="00674B2C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rsid w:val="00674B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nhideWhenUsed/>
    <w:rsid w:val="00674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674B2C"/>
    <w:rPr>
      <w:b/>
      <w:bCs w:val="0"/>
    </w:rPr>
  </w:style>
  <w:style w:type="paragraph" w:styleId="a6">
    <w:name w:val="Normal (Web)"/>
    <w:aliases w:val="Обычный (Web)"/>
    <w:basedOn w:val="a0"/>
    <w:autoRedefine/>
    <w:uiPriority w:val="99"/>
    <w:unhideWhenUsed/>
    <w:qFormat/>
    <w:rsid w:val="001A5052"/>
    <w:pPr>
      <w:spacing w:after="0" w:line="240" w:lineRule="auto"/>
      <w:ind w:left="34" w:hanging="34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Текст сноски Знак"/>
    <w:basedOn w:val="a1"/>
    <w:link w:val="a8"/>
    <w:locked/>
    <w:rsid w:val="0067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7"/>
    <w:unhideWhenUsed/>
    <w:rsid w:val="0067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a"/>
    <w:uiPriority w:val="99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9"/>
    <w:uiPriority w:val="99"/>
    <w:unhideWhenUsed/>
    <w:rsid w:val="00674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unhideWhenUsed/>
    <w:rsid w:val="00674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 Знак"/>
    <w:link w:val="ad"/>
    <w:uiPriority w:val="99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Основной текст Знак Знак Знак"/>
    <w:basedOn w:val="a0"/>
    <w:link w:val="11"/>
    <w:uiPriority w:val="99"/>
    <w:unhideWhenUsed/>
    <w:rsid w:val="00674B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 Знак Знак Знак Знак1"/>
    <w:basedOn w:val="a1"/>
    <w:uiPriority w:val="99"/>
    <w:rsid w:val="00674B2C"/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locked/>
    <w:rsid w:val="00674B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"/>
    <w:unhideWhenUsed/>
    <w:rsid w:val="00674B2C"/>
    <w:pPr>
      <w:numPr>
        <w:numId w:val="3"/>
      </w:num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674B2C"/>
  </w:style>
  <w:style w:type="character" w:customStyle="1" w:styleId="32">
    <w:name w:val="Основной текст 3 Знак"/>
    <w:basedOn w:val="a1"/>
    <w:link w:val="33"/>
    <w:locked/>
    <w:rsid w:val="00674B2C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33">
    <w:name w:val="Body Text 3"/>
    <w:basedOn w:val="a0"/>
    <w:link w:val="32"/>
    <w:unhideWhenUsed/>
    <w:rsid w:val="00674B2C"/>
    <w:pPr>
      <w:spacing w:after="120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3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2"/>
    <w:unhideWhenUsed/>
    <w:rsid w:val="00674B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5"/>
    <w:locked/>
    <w:rsid w:val="00674B2C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35">
    <w:name w:val="Body Text Indent 3"/>
    <w:basedOn w:val="a0"/>
    <w:link w:val="34"/>
    <w:unhideWhenUsed/>
    <w:rsid w:val="00674B2C"/>
    <w:pPr>
      <w:spacing w:after="120"/>
      <w:ind w:left="283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af0">
    <w:name w:val="Схема документа Знак"/>
    <w:basedOn w:val="a1"/>
    <w:link w:val="af1"/>
    <w:uiPriority w:val="99"/>
    <w:locked/>
    <w:rsid w:val="00674B2C"/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Document Map"/>
    <w:basedOn w:val="a0"/>
    <w:link w:val="af0"/>
    <w:uiPriority w:val="99"/>
    <w:unhideWhenUsed/>
    <w:rsid w:val="00674B2C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Текст выноски Знак1"/>
    <w:basedOn w:val="a1"/>
    <w:link w:val="af2"/>
    <w:semiHidden/>
    <w:locked/>
    <w:rsid w:val="00674B2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13"/>
    <w:uiPriority w:val="99"/>
    <w:semiHidden/>
    <w:unhideWhenUsed/>
    <w:rsid w:val="00674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0"/>
    <w:uiPriority w:val="99"/>
    <w:rsid w:val="00674B2C"/>
    <w:pPr>
      <w:widowControl w:val="0"/>
      <w:autoSpaceDE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qFormat/>
    <w:rsid w:val="00674B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674B2C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"/>
    <w:basedOn w:val="a0"/>
    <w:rsid w:val="00674B2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Основной текст_"/>
    <w:link w:val="16"/>
    <w:locked/>
    <w:rsid w:val="00674B2C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4"/>
    <w:rsid w:val="00674B2C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17">
    <w:name w:val="Текст выноски1"/>
    <w:basedOn w:val="a0"/>
    <w:rsid w:val="00674B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8">
    <w:name w:val="Знак1 Знак Знак Знак Знак Знак Знак"/>
    <w:basedOn w:val="a0"/>
    <w:rsid w:val="00674B2C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заголовок 1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аголовок 2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1">
    <w:name w:val="заголовок 6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674B2C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екст сноски"/>
    <w:basedOn w:val="a0"/>
    <w:rsid w:val="00674B2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основной"/>
    <w:basedOn w:val="a0"/>
    <w:rsid w:val="00674B2C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674B2C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674B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Стиль2"/>
    <w:basedOn w:val="a0"/>
    <w:rsid w:val="00674B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674B2C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7">
    <w:name w:val="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674B2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674B2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Знак2 Знак Знак 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0"/>
    <w:rsid w:val="00674B2C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2 Знак Знак Знак Знак Знак 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Знак2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Знак3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7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pple-converted-space">
    <w:name w:val="apple-converted-space"/>
    <w:basedOn w:val="a1"/>
    <w:rsid w:val="00674B2C"/>
  </w:style>
  <w:style w:type="character" w:customStyle="1" w:styleId="FontStyle16">
    <w:name w:val="Font Style16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1c">
    <w:name w:val="Нижний колонтитул Знак1"/>
    <w:basedOn w:val="a1"/>
    <w:semiHidden/>
    <w:rsid w:val="00674B2C"/>
  </w:style>
  <w:style w:type="character" w:customStyle="1" w:styleId="1d">
    <w:name w:val="Верхний колонтитул Знак1"/>
    <w:basedOn w:val="a1"/>
    <w:semiHidden/>
    <w:rsid w:val="00674B2C"/>
  </w:style>
  <w:style w:type="character" w:customStyle="1" w:styleId="120">
    <w:name w:val="Знак Знак12"/>
    <w:rsid w:val="00674B2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e">
    <w:name w:val="Текст сноски Знак1"/>
    <w:basedOn w:val="a1"/>
    <w:semiHidden/>
    <w:rsid w:val="00674B2C"/>
    <w:rPr>
      <w:sz w:val="20"/>
      <w:szCs w:val="20"/>
    </w:rPr>
  </w:style>
  <w:style w:type="character" w:customStyle="1" w:styleId="af9">
    <w:name w:val="Текст выноски Знак"/>
    <w:basedOn w:val="a1"/>
    <w:uiPriority w:val="99"/>
    <w:semiHidden/>
    <w:rsid w:val="00674B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674B2C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674B2C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674B2C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674B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oterChar">
    <w:name w:val="Footer Char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674B2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674B2C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674B2C"/>
    <w:rPr>
      <w:rFonts w:ascii="Tahoma" w:eastAsia="Times New Roman" w:hAnsi="Tahoma" w:cs="Times New Roman" w:hint="default"/>
      <w:sz w:val="16"/>
      <w:szCs w:val="16"/>
    </w:rPr>
  </w:style>
  <w:style w:type="character" w:customStyle="1" w:styleId="BodyText2Char">
    <w:name w:val="Body Text 2 Char"/>
    <w:rsid w:val="00674B2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3 Знак1"/>
    <w:basedOn w:val="a1"/>
    <w:semiHidden/>
    <w:rsid w:val="00674B2C"/>
    <w:rPr>
      <w:sz w:val="16"/>
      <w:szCs w:val="16"/>
    </w:rPr>
  </w:style>
  <w:style w:type="character" w:customStyle="1" w:styleId="BodyText3Char">
    <w:name w:val="Body Text 3 Char"/>
    <w:rsid w:val="00674B2C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674B2C"/>
    <w:rPr>
      <w:sz w:val="16"/>
      <w:szCs w:val="16"/>
    </w:rPr>
  </w:style>
  <w:style w:type="character" w:customStyle="1" w:styleId="BodyTextIndent3Char">
    <w:name w:val="Body Text Indent 3 Char"/>
    <w:rsid w:val="00674B2C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674B2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1"/>
    <w:semiHidden/>
    <w:rsid w:val="00674B2C"/>
  </w:style>
  <w:style w:type="character" w:customStyle="1" w:styleId="BodyTextIndent2Char">
    <w:name w:val="Body Text Indent 2 Char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1f">
    <w:name w:val="Схема документа Знак1"/>
    <w:basedOn w:val="a1"/>
    <w:semiHidden/>
    <w:rsid w:val="00674B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674B2C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674B2C"/>
    <w:rPr>
      <w:rFonts w:ascii="Courier New" w:hAnsi="Courier New" w:cs="Courier New" w:hint="default"/>
      <w:sz w:val="20"/>
      <w:szCs w:val="20"/>
    </w:rPr>
  </w:style>
  <w:style w:type="character" w:customStyle="1" w:styleId="afa">
    <w:name w:val="Основной текст Знак Знак Знак Знак Знак"/>
    <w:rsid w:val="00674B2C"/>
    <w:rPr>
      <w:rFonts w:ascii="Times New Roman" w:hAnsi="Times New Roman" w:cs="Times New Roman" w:hint="default"/>
      <w:sz w:val="24"/>
      <w:lang w:eastAsia="ru-RU"/>
    </w:rPr>
  </w:style>
  <w:style w:type="table" w:styleId="afb">
    <w:name w:val="Table Grid"/>
    <w:basedOn w:val="a2"/>
    <w:rsid w:val="0067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1"/>
    <w:qFormat/>
    <w:rsid w:val="00674B2C"/>
    <w:rPr>
      <w:i/>
      <w:iCs/>
    </w:rPr>
  </w:style>
  <w:style w:type="paragraph" w:styleId="2">
    <w:name w:val="List Bullet 2"/>
    <w:basedOn w:val="a0"/>
    <w:unhideWhenUsed/>
    <w:rsid w:val="00674B2C"/>
    <w:pPr>
      <w:numPr>
        <w:numId w:val="1"/>
      </w:numPr>
      <w:contextualSpacing/>
    </w:pPr>
  </w:style>
  <w:style w:type="paragraph" w:styleId="3">
    <w:name w:val="List Bullet 3"/>
    <w:basedOn w:val="a0"/>
    <w:unhideWhenUsed/>
    <w:rsid w:val="00674B2C"/>
    <w:pPr>
      <w:numPr>
        <w:numId w:val="2"/>
      </w:numPr>
      <w:contextualSpacing/>
    </w:pPr>
  </w:style>
  <w:style w:type="paragraph" w:customStyle="1" w:styleId="ConsPlusNormal">
    <w:name w:val="ConsPlusNormal"/>
    <w:rsid w:val="00583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List Paragraph"/>
    <w:basedOn w:val="a0"/>
    <w:uiPriority w:val="34"/>
    <w:qFormat/>
    <w:rsid w:val="00263CA3"/>
    <w:pPr>
      <w:autoSpaceDN/>
      <w:ind w:left="720"/>
      <w:contextualSpacing/>
    </w:pPr>
  </w:style>
  <w:style w:type="numbering" w:customStyle="1" w:styleId="1f0">
    <w:name w:val="Нет списка1"/>
    <w:next w:val="a3"/>
    <w:semiHidden/>
    <w:rsid w:val="00263CA3"/>
  </w:style>
  <w:style w:type="character" w:styleId="afe">
    <w:name w:val="page number"/>
    <w:basedOn w:val="a1"/>
    <w:rsid w:val="00263CA3"/>
  </w:style>
  <w:style w:type="numbering" w:customStyle="1" w:styleId="110">
    <w:name w:val="Нет списка11"/>
    <w:next w:val="a3"/>
    <w:semiHidden/>
    <w:unhideWhenUsed/>
    <w:rsid w:val="00263CA3"/>
  </w:style>
  <w:style w:type="numbering" w:customStyle="1" w:styleId="29">
    <w:name w:val="Нет списка2"/>
    <w:next w:val="a3"/>
    <w:uiPriority w:val="99"/>
    <w:semiHidden/>
    <w:unhideWhenUsed/>
    <w:rsid w:val="00263CA3"/>
  </w:style>
  <w:style w:type="numbering" w:customStyle="1" w:styleId="111">
    <w:name w:val="Нет списка111"/>
    <w:next w:val="a3"/>
    <w:uiPriority w:val="99"/>
    <w:semiHidden/>
    <w:unhideWhenUsed/>
    <w:rsid w:val="00263CA3"/>
  </w:style>
  <w:style w:type="paragraph" w:styleId="1f1">
    <w:name w:val="toc 1"/>
    <w:basedOn w:val="a0"/>
    <w:next w:val="a0"/>
    <w:autoRedefine/>
    <w:uiPriority w:val="39"/>
    <w:rsid w:val="00263CA3"/>
    <w:pPr>
      <w:tabs>
        <w:tab w:val="right" w:leader="dot" w:pos="9627"/>
      </w:tabs>
      <w:autoSpaceDN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a">
    <w:name w:val="toc 2"/>
    <w:basedOn w:val="a0"/>
    <w:next w:val="a0"/>
    <w:autoRedefine/>
    <w:uiPriority w:val="39"/>
    <w:rsid w:val="00263CA3"/>
    <w:pPr>
      <w:autoSpaceDN/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styleId="aff">
    <w:name w:val="List"/>
    <w:basedOn w:val="a0"/>
    <w:rsid w:val="00263CA3"/>
    <w:pPr>
      <w:autoSpaceDN/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b">
    <w:name w:val="List 2"/>
    <w:basedOn w:val="a0"/>
    <w:rsid w:val="00263CA3"/>
    <w:pPr>
      <w:autoSpaceDN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f0">
    <w:name w:val="footnote reference"/>
    <w:rsid w:val="00263CA3"/>
    <w:rPr>
      <w:vertAlign w:val="superscript"/>
    </w:rPr>
  </w:style>
  <w:style w:type="paragraph" w:styleId="37">
    <w:name w:val="List 3"/>
    <w:basedOn w:val="a0"/>
    <w:rsid w:val="00263CA3"/>
    <w:pPr>
      <w:autoSpaceDN/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f1">
    <w:name w:val="FollowedHyperlink"/>
    <w:rsid w:val="00263CA3"/>
    <w:rPr>
      <w:color w:val="800080"/>
      <w:u w:val="single"/>
    </w:rPr>
  </w:style>
  <w:style w:type="numbering" w:customStyle="1" w:styleId="38">
    <w:name w:val="Нет списка3"/>
    <w:next w:val="a3"/>
    <w:semiHidden/>
    <w:rsid w:val="00263CA3"/>
  </w:style>
  <w:style w:type="numbering" w:customStyle="1" w:styleId="121">
    <w:name w:val="Нет списка12"/>
    <w:next w:val="a3"/>
    <w:semiHidden/>
    <w:unhideWhenUsed/>
    <w:rsid w:val="00263CA3"/>
  </w:style>
  <w:style w:type="numbering" w:customStyle="1" w:styleId="213">
    <w:name w:val="Нет списка21"/>
    <w:next w:val="a3"/>
    <w:uiPriority w:val="99"/>
    <w:semiHidden/>
    <w:unhideWhenUsed/>
    <w:rsid w:val="00263CA3"/>
  </w:style>
  <w:style w:type="numbering" w:customStyle="1" w:styleId="112">
    <w:name w:val="Нет списка112"/>
    <w:next w:val="a3"/>
    <w:uiPriority w:val="99"/>
    <w:semiHidden/>
    <w:unhideWhenUsed/>
    <w:rsid w:val="00263CA3"/>
  </w:style>
  <w:style w:type="numbering" w:customStyle="1" w:styleId="40">
    <w:name w:val="Нет списка4"/>
    <w:next w:val="a3"/>
    <w:semiHidden/>
    <w:rsid w:val="00263CA3"/>
  </w:style>
  <w:style w:type="numbering" w:customStyle="1" w:styleId="130">
    <w:name w:val="Нет списка13"/>
    <w:next w:val="a3"/>
    <w:semiHidden/>
    <w:unhideWhenUsed/>
    <w:rsid w:val="00263CA3"/>
  </w:style>
  <w:style w:type="numbering" w:customStyle="1" w:styleId="221">
    <w:name w:val="Нет списка22"/>
    <w:next w:val="a3"/>
    <w:uiPriority w:val="99"/>
    <w:semiHidden/>
    <w:unhideWhenUsed/>
    <w:rsid w:val="00263CA3"/>
  </w:style>
  <w:style w:type="numbering" w:customStyle="1" w:styleId="113">
    <w:name w:val="Нет списка113"/>
    <w:next w:val="a3"/>
    <w:uiPriority w:val="99"/>
    <w:semiHidden/>
    <w:unhideWhenUsed/>
    <w:rsid w:val="00263CA3"/>
  </w:style>
  <w:style w:type="numbering" w:customStyle="1" w:styleId="52">
    <w:name w:val="Нет списка5"/>
    <w:next w:val="a3"/>
    <w:semiHidden/>
    <w:rsid w:val="00263CA3"/>
  </w:style>
  <w:style w:type="numbering" w:customStyle="1" w:styleId="140">
    <w:name w:val="Нет списка14"/>
    <w:next w:val="a3"/>
    <w:semiHidden/>
    <w:unhideWhenUsed/>
    <w:rsid w:val="00263CA3"/>
  </w:style>
  <w:style w:type="numbering" w:customStyle="1" w:styleId="230">
    <w:name w:val="Нет списка23"/>
    <w:next w:val="a3"/>
    <w:uiPriority w:val="99"/>
    <w:semiHidden/>
    <w:unhideWhenUsed/>
    <w:rsid w:val="00263CA3"/>
  </w:style>
  <w:style w:type="numbering" w:customStyle="1" w:styleId="114">
    <w:name w:val="Нет списка114"/>
    <w:next w:val="a3"/>
    <w:uiPriority w:val="99"/>
    <w:semiHidden/>
    <w:unhideWhenUsed/>
    <w:rsid w:val="00263CA3"/>
  </w:style>
  <w:style w:type="paragraph" w:styleId="aff2">
    <w:name w:val="TOC Heading"/>
    <w:basedOn w:val="1"/>
    <w:next w:val="a0"/>
    <w:uiPriority w:val="39"/>
    <w:semiHidden/>
    <w:unhideWhenUsed/>
    <w:qFormat/>
    <w:rsid w:val="00B15842"/>
    <w:pPr>
      <w:keepLines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970CDE"/>
    <w:rPr>
      <w:rFonts w:ascii="Cambria" w:eastAsia="Times New Roman" w:hAnsi="Cambria" w:cs="Times New Roman"/>
      <w:i/>
      <w:iCs/>
      <w:color w:val="243F60"/>
    </w:rPr>
  </w:style>
  <w:style w:type="paragraph" w:styleId="aff3">
    <w:name w:val="Title"/>
    <w:basedOn w:val="a0"/>
    <w:next w:val="a0"/>
    <w:link w:val="aff4"/>
    <w:qFormat/>
    <w:rsid w:val="00970CDE"/>
    <w:pPr>
      <w:autoSpaceDN/>
      <w:spacing w:before="240" w:after="60" w:line="240" w:lineRule="auto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rsid w:val="00970CDE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Style5">
    <w:name w:val="Style5"/>
    <w:basedOn w:val="a0"/>
    <w:rsid w:val="00970CDE"/>
    <w:pPr>
      <w:widowControl w:val="0"/>
      <w:autoSpaceDE w:val="0"/>
      <w:adjustRightInd w:val="0"/>
      <w:spacing w:after="0" w:line="264" w:lineRule="exact"/>
      <w:ind w:firstLine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970CD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a2">
    <w:name w:val="Pa2"/>
    <w:basedOn w:val="a0"/>
    <w:next w:val="a0"/>
    <w:rsid w:val="00970CDE"/>
    <w:pPr>
      <w:autoSpaceDE w:val="0"/>
      <w:adjustRightInd w:val="0"/>
      <w:spacing w:after="0" w:line="20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styleId="aff5">
    <w:name w:val="No Spacing"/>
    <w:uiPriority w:val="1"/>
    <w:qFormat/>
    <w:rsid w:val="00970C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eld-content">
    <w:name w:val="field-content"/>
    <w:rsid w:val="00970CDE"/>
  </w:style>
  <w:style w:type="character" w:customStyle="1" w:styleId="news-text">
    <w:name w:val="news-text"/>
    <w:rsid w:val="00970CDE"/>
  </w:style>
  <w:style w:type="character" w:customStyle="1" w:styleId="b-share">
    <w:name w:val="b-share"/>
    <w:rsid w:val="00970CDE"/>
  </w:style>
  <w:style w:type="character" w:customStyle="1" w:styleId="c5c1c19">
    <w:name w:val="c5 c1 c19"/>
    <w:rsid w:val="00970CDE"/>
  </w:style>
  <w:style w:type="paragraph" w:customStyle="1" w:styleId="c0c28c4">
    <w:name w:val="c0 c28 c4"/>
    <w:basedOn w:val="a0"/>
    <w:rsid w:val="00970CDE"/>
    <w:pPr>
      <w:autoSpaceDN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Абзац списка2"/>
    <w:basedOn w:val="a0"/>
    <w:rsid w:val="00970CDE"/>
    <w:pPr>
      <w:suppressAutoHyphens/>
      <w:autoSpaceDN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c0c4c50">
    <w:name w:val="c0 c4 c50"/>
    <w:basedOn w:val="a0"/>
    <w:rsid w:val="00970CDE"/>
    <w:pPr>
      <w:autoSpaceDN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">
    <w:name w:val="c5 c1"/>
    <w:rsid w:val="00970CDE"/>
  </w:style>
  <w:style w:type="paragraph" w:customStyle="1" w:styleId="c0c23c4c36">
    <w:name w:val="c0 c23 c4 c36"/>
    <w:basedOn w:val="a0"/>
    <w:rsid w:val="00970CDE"/>
    <w:pPr>
      <w:autoSpaceDN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970CD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customStyle="1" w:styleId="FR1">
    <w:name w:val="FR1"/>
    <w:rsid w:val="00970CDE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0c23c4">
    <w:name w:val="c0 c23 c4"/>
    <w:basedOn w:val="a0"/>
    <w:rsid w:val="00970CDE"/>
    <w:pPr>
      <w:autoSpaceDN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70CD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53">
    <w:name w:val="Основной текст (5)_"/>
    <w:basedOn w:val="a1"/>
    <w:link w:val="54"/>
    <w:uiPriority w:val="99"/>
    <w:locked/>
    <w:rsid w:val="00970CDE"/>
    <w:rPr>
      <w:rFonts w:cs="Times New Roman"/>
      <w:b/>
      <w:bCs/>
      <w:sz w:val="13"/>
      <w:szCs w:val="13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970CDE"/>
    <w:pPr>
      <w:widowControl w:val="0"/>
      <w:shd w:val="clear" w:color="auto" w:fill="FFFFFF"/>
      <w:autoSpaceDN/>
      <w:spacing w:after="1260" w:line="161" w:lineRule="exact"/>
      <w:jc w:val="center"/>
    </w:pPr>
    <w:rPr>
      <w:rFonts w:cs="Times New Roman"/>
      <w:b/>
      <w:bCs/>
      <w:sz w:val="13"/>
      <w:szCs w:val="13"/>
    </w:rPr>
  </w:style>
  <w:style w:type="character" w:customStyle="1" w:styleId="2d">
    <w:name w:val="Заголовок №2_"/>
    <w:basedOn w:val="a1"/>
    <w:link w:val="2e"/>
    <w:uiPriority w:val="99"/>
    <w:locked/>
    <w:rsid w:val="00970CDE"/>
    <w:rPr>
      <w:rFonts w:cs="Times New Roman"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970CDE"/>
    <w:pPr>
      <w:widowControl w:val="0"/>
      <w:shd w:val="clear" w:color="auto" w:fill="FFFFFF"/>
      <w:autoSpaceDN/>
      <w:spacing w:after="0" w:line="480" w:lineRule="exact"/>
      <w:ind w:hanging="1920"/>
      <w:jc w:val="both"/>
      <w:outlineLvl w:val="1"/>
    </w:pPr>
    <w:rPr>
      <w:rFonts w:cs="Times New Roman"/>
      <w:sz w:val="26"/>
      <w:szCs w:val="26"/>
    </w:rPr>
  </w:style>
  <w:style w:type="character" w:customStyle="1" w:styleId="41">
    <w:name w:val="Основной текст (4)_"/>
    <w:basedOn w:val="a1"/>
    <w:link w:val="42"/>
    <w:uiPriority w:val="99"/>
    <w:locked/>
    <w:rsid w:val="00970CDE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970CDE"/>
    <w:pPr>
      <w:widowControl w:val="0"/>
      <w:shd w:val="clear" w:color="auto" w:fill="FFFFFF"/>
      <w:autoSpaceDN/>
      <w:spacing w:after="0" w:line="480" w:lineRule="exact"/>
      <w:jc w:val="center"/>
    </w:pPr>
    <w:rPr>
      <w:rFonts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7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9">
    <w:name w:val="Заголовок №3_"/>
    <w:basedOn w:val="a1"/>
    <w:link w:val="3a"/>
    <w:uiPriority w:val="99"/>
    <w:locked/>
    <w:rsid w:val="00970CDE"/>
    <w:rPr>
      <w:rFonts w:cs="Times New Roman"/>
      <w:sz w:val="26"/>
      <w:szCs w:val="26"/>
      <w:shd w:val="clear" w:color="auto" w:fill="FFFFFF"/>
    </w:rPr>
  </w:style>
  <w:style w:type="paragraph" w:customStyle="1" w:styleId="3a">
    <w:name w:val="Заголовок №3"/>
    <w:basedOn w:val="a0"/>
    <w:link w:val="39"/>
    <w:uiPriority w:val="99"/>
    <w:rsid w:val="00970CDE"/>
    <w:pPr>
      <w:widowControl w:val="0"/>
      <w:shd w:val="clear" w:color="auto" w:fill="FFFFFF"/>
      <w:autoSpaceDN/>
      <w:spacing w:after="420" w:line="240" w:lineRule="atLeast"/>
      <w:jc w:val="both"/>
      <w:outlineLvl w:val="2"/>
    </w:pPr>
    <w:rPr>
      <w:rFonts w:cs="Times New Roman"/>
      <w:sz w:val="26"/>
      <w:szCs w:val="26"/>
    </w:rPr>
  </w:style>
  <w:style w:type="character" w:customStyle="1" w:styleId="43">
    <w:name w:val="Заголовок №4_"/>
    <w:basedOn w:val="a1"/>
    <w:link w:val="44"/>
    <w:uiPriority w:val="99"/>
    <w:locked/>
    <w:rsid w:val="00970CDE"/>
    <w:rPr>
      <w:rFonts w:cs="Times New Roman"/>
      <w:sz w:val="26"/>
      <w:szCs w:val="26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rsid w:val="00970CDE"/>
    <w:pPr>
      <w:widowControl w:val="0"/>
      <w:shd w:val="clear" w:color="auto" w:fill="FFFFFF"/>
      <w:autoSpaceDN/>
      <w:spacing w:before="300" w:after="420" w:line="240" w:lineRule="atLeast"/>
      <w:ind w:hanging="320"/>
      <w:jc w:val="both"/>
      <w:outlineLvl w:val="3"/>
    </w:pPr>
    <w:rPr>
      <w:rFonts w:cs="Times New Roman"/>
      <w:sz w:val="26"/>
      <w:szCs w:val="26"/>
    </w:rPr>
  </w:style>
  <w:style w:type="character" w:customStyle="1" w:styleId="115">
    <w:name w:val="Основной текст + 11"/>
    <w:aliases w:val="5 pt4"/>
    <w:basedOn w:val="2d"/>
    <w:uiPriority w:val="99"/>
    <w:rsid w:val="00970CDE"/>
    <w:rPr>
      <w:rFonts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2d"/>
    <w:uiPriority w:val="99"/>
    <w:rsid w:val="00970CDE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49pt">
    <w:name w:val="Заголовок №4 + 9 pt"/>
    <w:basedOn w:val="43"/>
    <w:uiPriority w:val="99"/>
    <w:rsid w:val="00970CDE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62">
    <w:name w:val="Основной текст (6)_"/>
    <w:basedOn w:val="a1"/>
    <w:link w:val="63"/>
    <w:uiPriority w:val="99"/>
    <w:rsid w:val="00970CDE"/>
    <w:rPr>
      <w:b/>
      <w:bCs/>
      <w:sz w:val="15"/>
      <w:szCs w:val="15"/>
      <w:shd w:val="clear" w:color="auto" w:fill="FFFFFF"/>
    </w:rPr>
  </w:style>
  <w:style w:type="character" w:customStyle="1" w:styleId="320">
    <w:name w:val="Заголовок №3 (2)_"/>
    <w:basedOn w:val="a1"/>
    <w:link w:val="321"/>
    <w:uiPriority w:val="99"/>
    <w:rsid w:val="00970CDE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1"/>
    <w:link w:val="70"/>
    <w:uiPriority w:val="99"/>
    <w:rsid w:val="00970CDE"/>
    <w:rPr>
      <w:b/>
      <w:bCs/>
      <w:sz w:val="18"/>
      <w:szCs w:val="18"/>
      <w:shd w:val="clear" w:color="auto" w:fill="FFFFFF"/>
    </w:rPr>
  </w:style>
  <w:style w:type="character" w:customStyle="1" w:styleId="327">
    <w:name w:val="Заголовок №3 (2) + 7"/>
    <w:aliases w:val="5 pt"/>
    <w:basedOn w:val="320"/>
    <w:uiPriority w:val="99"/>
    <w:rsid w:val="00970CDE"/>
    <w:rPr>
      <w:b/>
      <w:bCs/>
      <w:sz w:val="15"/>
      <w:szCs w:val="15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970CDE"/>
    <w:pPr>
      <w:widowControl w:val="0"/>
      <w:shd w:val="clear" w:color="auto" w:fill="FFFFFF"/>
      <w:autoSpaceDN/>
      <w:spacing w:after="780" w:line="240" w:lineRule="atLeast"/>
      <w:jc w:val="center"/>
    </w:pPr>
    <w:rPr>
      <w:b/>
      <w:bCs/>
      <w:sz w:val="15"/>
      <w:szCs w:val="15"/>
    </w:rPr>
  </w:style>
  <w:style w:type="paragraph" w:customStyle="1" w:styleId="321">
    <w:name w:val="Заголовок №3 (2)"/>
    <w:basedOn w:val="a0"/>
    <w:link w:val="320"/>
    <w:uiPriority w:val="99"/>
    <w:rsid w:val="00970CDE"/>
    <w:pPr>
      <w:widowControl w:val="0"/>
      <w:shd w:val="clear" w:color="auto" w:fill="FFFFFF"/>
      <w:autoSpaceDN/>
      <w:spacing w:before="780" w:after="240" w:line="240" w:lineRule="atLeast"/>
      <w:jc w:val="center"/>
      <w:outlineLvl w:val="2"/>
    </w:pPr>
    <w:rPr>
      <w:b/>
      <w:bCs/>
      <w:sz w:val="18"/>
      <w:szCs w:val="18"/>
    </w:rPr>
  </w:style>
  <w:style w:type="paragraph" w:customStyle="1" w:styleId="70">
    <w:name w:val="Основной текст (7)"/>
    <w:basedOn w:val="a0"/>
    <w:link w:val="7"/>
    <w:uiPriority w:val="99"/>
    <w:rsid w:val="00970CDE"/>
    <w:pPr>
      <w:widowControl w:val="0"/>
      <w:shd w:val="clear" w:color="auto" w:fill="FFFFFF"/>
      <w:autoSpaceDN/>
      <w:spacing w:before="240" w:after="0" w:line="206" w:lineRule="exact"/>
      <w:jc w:val="center"/>
    </w:pPr>
    <w:rPr>
      <w:b/>
      <w:bCs/>
      <w:sz w:val="18"/>
      <w:szCs w:val="18"/>
    </w:rPr>
  </w:style>
  <w:style w:type="character" w:customStyle="1" w:styleId="9pt1">
    <w:name w:val="Основной текст + 9 pt1"/>
    <w:basedOn w:val="2d"/>
    <w:uiPriority w:val="99"/>
    <w:rsid w:val="00970CDE"/>
    <w:rPr>
      <w:rFonts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1"/>
    <w:basedOn w:val="2d"/>
    <w:uiPriority w:val="99"/>
    <w:rsid w:val="00970CDE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f">
    <w:name w:val="Заголовок №2 + Полужирный"/>
    <w:aliases w:val="Курсив2,Основной текст + Полужирный,Курсив1"/>
    <w:basedOn w:val="2d"/>
    <w:uiPriority w:val="99"/>
    <w:rsid w:val="00970CDE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2">
    <w:name w:val="Заголовок №2 (2)_"/>
    <w:basedOn w:val="a1"/>
    <w:link w:val="223"/>
    <w:uiPriority w:val="99"/>
    <w:locked/>
    <w:rsid w:val="00970CDE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3">
    <w:name w:val="Заголовок №2 (2)"/>
    <w:basedOn w:val="a0"/>
    <w:link w:val="222"/>
    <w:uiPriority w:val="99"/>
    <w:rsid w:val="00970CDE"/>
    <w:pPr>
      <w:widowControl w:val="0"/>
      <w:shd w:val="clear" w:color="auto" w:fill="FFFFFF"/>
      <w:autoSpaceDN/>
      <w:spacing w:before="600" w:after="420" w:line="240" w:lineRule="atLeast"/>
      <w:jc w:val="center"/>
      <w:outlineLvl w:val="1"/>
    </w:pPr>
    <w:rPr>
      <w:rFonts w:cs="Times New Roman"/>
      <w:b/>
      <w:bCs/>
      <w:i/>
      <w:iCs/>
      <w:sz w:val="26"/>
      <w:szCs w:val="26"/>
    </w:rPr>
  </w:style>
  <w:style w:type="character" w:customStyle="1" w:styleId="122">
    <w:name w:val="Заголовок №1 (2)_"/>
    <w:basedOn w:val="a1"/>
    <w:link w:val="123"/>
    <w:uiPriority w:val="99"/>
    <w:locked/>
    <w:rsid w:val="00970CD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3">
    <w:name w:val="Заголовок №1 (2)"/>
    <w:basedOn w:val="a0"/>
    <w:link w:val="122"/>
    <w:uiPriority w:val="99"/>
    <w:rsid w:val="00970CDE"/>
    <w:pPr>
      <w:widowControl w:val="0"/>
      <w:shd w:val="clear" w:color="auto" w:fill="FFFFFF"/>
      <w:autoSpaceDN/>
      <w:spacing w:before="240" w:after="240" w:line="240" w:lineRule="atLeast"/>
      <w:jc w:val="center"/>
      <w:outlineLvl w:val="0"/>
    </w:pPr>
    <w:rPr>
      <w:rFonts w:cs="Times New Roman"/>
      <w:i/>
      <w:iCs/>
      <w:sz w:val="26"/>
      <w:szCs w:val="26"/>
    </w:rPr>
  </w:style>
  <w:style w:type="character" w:customStyle="1" w:styleId="1f2">
    <w:name w:val="Заголовок №1_"/>
    <w:basedOn w:val="a1"/>
    <w:link w:val="1f3"/>
    <w:uiPriority w:val="99"/>
    <w:locked/>
    <w:rsid w:val="00970CDE"/>
    <w:rPr>
      <w:rFonts w:cs="Times New Roman"/>
      <w:sz w:val="26"/>
      <w:szCs w:val="26"/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970CDE"/>
    <w:pPr>
      <w:widowControl w:val="0"/>
      <w:shd w:val="clear" w:color="auto" w:fill="FFFFFF"/>
      <w:autoSpaceDN/>
      <w:spacing w:before="420" w:after="0" w:line="480" w:lineRule="exact"/>
      <w:jc w:val="both"/>
      <w:outlineLvl w:val="0"/>
    </w:pPr>
    <w:rPr>
      <w:rFonts w:cs="Times New Roman"/>
      <w:sz w:val="26"/>
      <w:szCs w:val="26"/>
    </w:rPr>
  </w:style>
  <w:style w:type="character" w:customStyle="1" w:styleId="aff6">
    <w:name w:val="Основной текст + Курсив"/>
    <w:basedOn w:val="122"/>
    <w:uiPriority w:val="99"/>
    <w:rsid w:val="00970CD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aff7">
    <w:name w:val="Для таблиц"/>
    <w:basedOn w:val="a0"/>
    <w:rsid w:val="00970CDE"/>
    <w:pPr>
      <w:tabs>
        <w:tab w:val="num" w:pos="900"/>
      </w:tabs>
      <w:autoSpaceDN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5c4">
    <w:name w:val="c0 c25 c4"/>
    <w:basedOn w:val="a0"/>
    <w:rsid w:val="00970CDE"/>
    <w:pPr>
      <w:autoSpaceDN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1c19c8">
    <w:name w:val="c5 c1 c19 c8"/>
    <w:basedOn w:val="a1"/>
    <w:rsid w:val="00970CDE"/>
  </w:style>
  <w:style w:type="character" w:customStyle="1" w:styleId="b-serp-itemtextpassage1">
    <w:name w:val="b-serp-item__text_passage1"/>
    <w:basedOn w:val="a1"/>
    <w:rsid w:val="00970CDE"/>
    <w:rPr>
      <w:b/>
      <w:bCs/>
      <w:color w:val="888888"/>
    </w:rPr>
  </w:style>
  <w:style w:type="character" w:customStyle="1" w:styleId="3b">
    <w:name w:val="Основной текст (3)_"/>
    <w:link w:val="312"/>
    <w:uiPriority w:val="99"/>
    <w:locked/>
    <w:rsid w:val="00970CDE"/>
    <w:rPr>
      <w:b/>
      <w:sz w:val="19"/>
      <w:shd w:val="clear" w:color="auto" w:fill="FFFFFF"/>
    </w:rPr>
  </w:style>
  <w:style w:type="paragraph" w:customStyle="1" w:styleId="312">
    <w:name w:val="Основной текст (3)1"/>
    <w:basedOn w:val="a0"/>
    <w:link w:val="3b"/>
    <w:uiPriority w:val="99"/>
    <w:qFormat/>
    <w:rsid w:val="00970CDE"/>
    <w:pPr>
      <w:widowControl w:val="0"/>
      <w:shd w:val="clear" w:color="auto" w:fill="FFFFFF"/>
      <w:autoSpaceDN/>
      <w:spacing w:before="240" w:after="540" w:line="240" w:lineRule="atLeast"/>
      <w:jc w:val="both"/>
    </w:pPr>
    <w:rPr>
      <w:b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B2C"/>
    <w:pPr>
      <w:autoSpaceDN w:val="0"/>
    </w:pPr>
  </w:style>
  <w:style w:type="paragraph" w:styleId="1">
    <w:name w:val="heading 1"/>
    <w:basedOn w:val="a0"/>
    <w:next w:val="a0"/>
    <w:link w:val="10"/>
    <w:qFormat/>
    <w:rsid w:val="00674B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674B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674B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674B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B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674B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674B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674B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unhideWhenUsed/>
    <w:rsid w:val="00674B2C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rsid w:val="00674B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nhideWhenUsed/>
    <w:rsid w:val="00674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674B2C"/>
    <w:rPr>
      <w:b/>
      <w:bCs w:val="0"/>
    </w:rPr>
  </w:style>
  <w:style w:type="paragraph" w:styleId="a6">
    <w:name w:val="Normal (Web)"/>
    <w:aliases w:val="Обычный (Web)"/>
    <w:basedOn w:val="a0"/>
    <w:autoRedefine/>
    <w:unhideWhenUsed/>
    <w:qFormat/>
    <w:rsid w:val="00674B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Текст сноски Знак"/>
    <w:basedOn w:val="a1"/>
    <w:link w:val="a8"/>
    <w:locked/>
    <w:rsid w:val="00674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0"/>
    <w:link w:val="a7"/>
    <w:unhideWhenUsed/>
    <w:rsid w:val="0067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a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9"/>
    <w:unhideWhenUsed/>
    <w:rsid w:val="00674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b"/>
    <w:uiPriority w:val="99"/>
    <w:unhideWhenUsed/>
    <w:rsid w:val="00674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 Знак"/>
    <w:link w:val="ad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Основной текст Знак Знак Знак"/>
    <w:basedOn w:val="a0"/>
    <w:link w:val="11"/>
    <w:unhideWhenUsed/>
    <w:rsid w:val="00674B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 Знак Знак Знак Знак1"/>
    <w:basedOn w:val="a1"/>
    <w:semiHidden/>
    <w:rsid w:val="00674B2C"/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locked/>
    <w:rsid w:val="00674B2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"/>
    <w:unhideWhenUsed/>
    <w:rsid w:val="00674B2C"/>
    <w:pPr>
      <w:numPr>
        <w:numId w:val="3"/>
      </w:num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674B2C"/>
  </w:style>
  <w:style w:type="character" w:customStyle="1" w:styleId="32">
    <w:name w:val="Основной текст 3 Знак"/>
    <w:basedOn w:val="a1"/>
    <w:link w:val="33"/>
    <w:locked/>
    <w:rsid w:val="00674B2C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33">
    <w:name w:val="Body Text 3"/>
    <w:basedOn w:val="a0"/>
    <w:link w:val="32"/>
    <w:unhideWhenUsed/>
    <w:rsid w:val="00674B2C"/>
    <w:pPr>
      <w:spacing w:after="120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3"/>
    <w:locked/>
    <w:rsid w:val="0067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2"/>
    <w:unhideWhenUsed/>
    <w:rsid w:val="00674B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5"/>
    <w:locked/>
    <w:rsid w:val="00674B2C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styleId="35">
    <w:name w:val="Body Text Indent 3"/>
    <w:basedOn w:val="a0"/>
    <w:link w:val="34"/>
    <w:unhideWhenUsed/>
    <w:rsid w:val="00674B2C"/>
    <w:pPr>
      <w:spacing w:after="120"/>
      <w:ind w:left="283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af0">
    <w:name w:val="Схема документа Знак"/>
    <w:basedOn w:val="a1"/>
    <w:link w:val="af1"/>
    <w:locked/>
    <w:rsid w:val="00674B2C"/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Document Map"/>
    <w:basedOn w:val="a0"/>
    <w:link w:val="af0"/>
    <w:unhideWhenUsed/>
    <w:rsid w:val="00674B2C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Текст выноски Знак1"/>
    <w:basedOn w:val="a1"/>
    <w:link w:val="af2"/>
    <w:semiHidden/>
    <w:locked/>
    <w:rsid w:val="00674B2C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13"/>
    <w:semiHidden/>
    <w:unhideWhenUsed/>
    <w:rsid w:val="00674B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0"/>
    <w:rsid w:val="00674B2C"/>
    <w:pPr>
      <w:widowControl w:val="0"/>
      <w:autoSpaceDE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qFormat/>
    <w:rsid w:val="00674B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674B2C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Знак Знак Знак Знак"/>
    <w:basedOn w:val="a0"/>
    <w:rsid w:val="00674B2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Основной текст_"/>
    <w:link w:val="16"/>
    <w:locked/>
    <w:rsid w:val="00674B2C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4"/>
    <w:rsid w:val="00674B2C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17">
    <w:name w:val="Текст выноски1"/>
    <w:basedOn w:val="a0"/>
    <w:rsid w:val="00674B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8">
    <w:name w:val="Знак1 Знак Знак Знак Знак Знак Знак"/>
    <w:basedOn w:val="a0"/>
    <w:rsid w:val="00674B2C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заголовок 1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заголовок 2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1">
    <w:name w:val="заголовок 6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674B2C"/>
    <w:pPr>
      <w:keepNext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674B2C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екст сноски"/>
    <w:basedOn w:val="a0"/>
    <w:rsid w:val="00674B2C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основной"/>
    <w:basedOn w:val="a0"/>
    <w:rsid w:val="00674B2C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674B2C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674B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Стиль2"/>
    <w:basedOn w:val="a0"/>
    <w:rsid w:val="00674B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674B2C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7">
    <w:name w:val="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674B2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674B2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Знак2 Знак Знак 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0"/>
    <w:rsid w:val="00674B2C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2 Знак Знак Знак Знак Знак Знак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Знак2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Знак3"/>
    <w:basedOn w:val="a0"/>
    <w:rsid w:val="00674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74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pple-converted-space">
    <w:name w:val="apple-converted-space"/>
    <w:basedOn w:val="a1"/>
    <w:rsid w:val="00674B2C"/>
  </w:style>
  <w:style w:type="character" w:customStyle="1" w:styleId="FontStyle16">
    <w:name w:val="Font Style16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1c">
    <w:name w:val="Нижний колонтитул Знак1"/>
    <w:basedOn w:val="a1"/>
    <w:semiHidden/>
    <w:rsid w:val="00674B2C"/>
  </w:style>
  <w:style w:type="character" w:customStyle="1" w:styleId="1d">
    <w:name w:val="Верхний колонтитул Знак1"/>
    <w:basedOn w:val="a1"/>
    <w:semiHidden/>
    <w:rsid w:val="00674B2C"/>
  </w:style>
  <w:style w:type="character" w:customStyle="1" w:styleId="120">
    <w:name w:val="Знак Знак12"/>
    <w:rsid w:val="00674B2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e">
    <w:name w:val="Текст сноски Знак1"/>
    <w:basedOn w:val="a1"/>
    <w:semiHidden/>
    <w:rsid w:val="00674B2C"/>
    <w:rPr>
      <w:sz w:val="20"/>
      <w:szCs w:val="20"/>
    </w:rPr>
  </w:style>
  <w:style w:type="character" w:customStyle="1" w:styleId="af9">
    <w:name w:val="Текст выноски Знак"/>
    <w:basedOn w:val="a1"/>
    <w:semiHidden/>
    <w:rsid w:val="00674B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674B2C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674B2C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674B2C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674B2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oterChar">
    <w:name w:val="Footer Char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674B2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674B2C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674B2C"/>
    <w:rPr>
      <w:rFonts w:ascii="Tahoma" w:eastAsia="Times New Roman" w:hAnsi="Tahoma" w:cs="Times New Roman" w:hint="default"/>
      <w:sz w:val="16"/>
      <w:szCs w:val="16"/>
    </w:rPr>
  </w:style>
  <w:style w:type="character" w:customStyle="1" w:styleId="BodyText2Char">
    <w:name w:val="Body Text 2 Char"/>
    <w:rsid w:val="00674B2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3 Знак1"/>
    <w:basedOn w:val="a1"/>
    <w:semiHidden/>
    <w:rsid w:val="00674B2C"/>
    <w:rPr>
      <w:sz w:val="16"/>
      <w:szCs w:val="16"/>
    </w:rPr>
  </w:style>
  <w:style w:type="character" w:customStyle="1" w:styleId="BodyText3Char">
    <w:name w:val="Body Text 3 Char"/>
    <w:rsid w:val="00674B2C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674B2C"/>
    <w:rPr>
      <w:sz w:val="16"/>
      <w:szCs w:val="16"/>
    </w:rPr>
  </w:style>
  <w:style w:type="character" w:customStyle="1" w:styleId="BodyTextIndent3Char">
    <w:name w:val="Body Text Indent 3 Char"/>
    <w:rsid w:val="00674B2C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674B2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1"/>
    <w:semiHidden/>
    <w:rsid w:val="00674B2C"/>
  </w:style>
  <w:style w:type="character" w:customStyle="1" w:styleId="BodyTextIndent2Char">
    <w:name w:val="Body Text Indent 2 Char"/>
    <w:rsid w:val="00674B2C"/>
    <w:rPr>
      <w:rFonts w:ascii="Times New Roman" w:hAnsi="Times New Roman" w:cs="Times New Roman" w:hint="default"/>
      <w:sz w:val="24"/>
      <w:szCs w:val="24"/>
    </w:rPr>
  </w:style>
  <w:style w:type="character" w:customStyle="1" w:styleId="1f">
    <w:name w:val="Схема документа Знак1"/>
    <w:basedOn w:val="a1"/>
    <w:semiHidden/>
    <w:rsid w:val="00674B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674B2C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674B2C"/>
    <w:rPr>
      <w:rFonts w:ascii="Courier New" w:hAnsi="Courier New" w:cs="Courier New" w:hint="default"/>
      <w:sz w:val="20"/>
      <w:szCs w:val="20"/>
    </w:rPr>
  </w:style>
  <w:style w:type="character" w:customStyle="1" w:styleId="afa">
    <w:name w:val="Основной текст Знак Знак Знак Знак Знак"/>
    <w:rsid w:val="00674B2C"/>
    <w:rPr>
      <w:rFonts w:ascii="Times New Roman" w:hAnsi="Times New Roman" w:cs="Times New Roman" w:hint="default"/>
      <w:sz w:val="24"/>
      <w:lang w:eastAsia="ru-RU"/>
    </w:rPr>
  </w:style>
  <w:style w:type="table" w:styleId="afb">
    <w:name w:val="Table Grid"/>
    <w:basedOn w:val="a2"/>
    <w:rsid w:val="00674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1"/>
    <w:qFormat/>
    <w:rsid w:val="00674B2C"/>
    <w:rPr>
      <w:i/>
      <w:iCs/>
    </w:rPr>
  </w:style>
  <w:style w:type="paragraph" w:styleId="2">
    <w:name w:val="List Bullet 2"/>
    <w:basedOn w:val="a0"/>
    <w:unhideWhenUsed/>
    <w:rsid w:val="00674B2C"/>
    <w:pPr>
      <w:numPr>
        <w:numId w:val="1"/>
      </w:numPr>
      <w:contextualSpacing/>
    </w:pPr>
  </w:style>
  <w:style w:type="paragraph" w:styleId="3">
    <w:name w:val="List Bullet 3"/>
    <w:basedOn w:val="a0"/>
    <w:unhideWhenUsed/>
    <w:rsid w:val="00674B2C"/>
    <w:pPr>
      <w:numPr>
        <w:numId w:val="2"/>
      </w:numPr>
      <w:contextualSpacing/>
    </w:pPr>
  </w:style>
  <w:style w:type="paragraph" w:customStyle="1" w:styleId="ConsPlusNormal">
    <w:name w:val="ConsPlusNormal"/>
    <w:rsid w:val="00583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List Paragraph"/>
    <w:basedOn w:val="a0"/>
    <w:qFormat/>
    <w:rsid w:val="00263CA3"/>
    <w:pPr>
      <w:autoSpaceDN/>
      <w:ind w:left="720"/>
      <w:contextualSpacing/>
    </w:pPr>
  </w:style>
  <w:style w:type="numbering" w:customStyle="1" w:styleId="1f0">
    <w:name w:val="Нет списка1"/>
    <w:next w:val="a3"/>
    <w:semiHidden/>
    <w:rsid w:val="00263CA3"/>
  </w:style>
  <w:style w:type="character" w:styleId="afe">
    <w:name w:val="page number"/>
    <w:basedOn w:val="a1"/>
    <w:rsid w:val="00263CA3"/>
  </w:style>
  <w:style w:type="numbering" w:customStyle="1" w:styleId="110">
    <w:name w:val="Нет списка11"/>
    <w:next w:val="a3"/>
    <w:semiHidden/>
    <w:unhideWhenUsed/>
    <w:rsid w:val="00263CA3"/>
  </w:style>
  <w:style w:type="numbering" w:customStyle="1" w:styleId="29">
    <w:name w:val="Нет списка2"/>
    <w:next w:val="a3"/>
    <w:uiPriority w:val="99"/>
    <w:semiHidden/>
    <w:unhideWhenUsed/>
    <w:rsid w:val="00263CA3"/>
  </w:style>
  <w:style w:type="numbering" w:customStyle="1" w:styleId="111">
    <w:name w:val="Нет списка111"/>
    <w:next w:val="a3"/>
    <w:uiPriority w:val="99"/>
    <w:semiHidden/>
    <w:unhideWhenUsed/>
    <w:rsid w:val="00263CA3"/>
  </w:style>
  <w:style w:type="paragraph" w:styleId="1f1">
    <w:name w:val="toc 1"/>
    <w:basedOn w:val="a0"/>
    <w:next w:val="a0"/>
    <w:autoRedefine/>
    <w:uiPriority w:val="39"/>
    <w:rsid w:val="00263CA3"/>
    <w:pPr>
      <w:tabs>
        <w:tab w:val="right" w:leader="dot" w:pos="9627"/>
      </w:tabs>
      <w:autoSpaceDN/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a">
    <w:name w:val="toc 2"/>
    <w:basedOn w:val="a0"/>
    <w:next w:val="a0"/>
    <w:autoRedefine/>
    <w:uiPriority w:val="39"/>
    <w:rsid w:val="00263CA3"/>
    <w:pPr>
      <w:autoSpaceDN/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styleId="aff">
    <w:name w:val="List"/>
    <w:basedOn w:val="a0"/>
    <w:rsid w:val="00263CA3"/>
    <w:pPr>
      <w:autoSpaceDN/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b">
    <w:name w:val="List 2"/>
    <w:basedOn w:val="a0"/>
    <w:rsid w:val="00263CA3"/>
    <w:pPr>
      <w:autoSpaceDN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f0">
    <w:name w:val="footnote reference"/>
    <w:rsid w:val="00263CA3"/>
    <w:rPr>
      <w:vertAlign w:val="superscript"/>
    </w:rPr>
  </w:style>
  <w:style w:type="paragraph" w:styleId="37">
    <w:name w:val="List 3"/>
    <w:basedOn w:val="a0"/>
    <w:rsid w:val="00263CA3"/>
    <w:pPr>
      <w:autoSpaceDN/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f1">
    <w:name w:val="FollowedHyperlink"/>
    <w:rsid w:val="00263CA3"/>
    <w:rPr>
      <w:color w:val="800080"/>
      <w:u w:val="single"/>
    </w:rPr>
  </w:style>
  <w:style w:type="numbering" w:customStyle="1" w:styleId="38">
    <w:name w:val="Нет списка3"/>
    <w:next w:val="a3"/>
    <w:semiHidden/>
    <w:rsid w:val="00263CA3"/>
  </w:style>
  <w:style w:type="numbering" w:customStyle="1" w:styleId="121">
    <w:name w:val="Нет списка12"/>
    <w:next w:val="a3"/>
    <w:semiHidden/>
    <w:unhideWhenUsed/>
    <w:rsid w:val="00263CA3"/>
  </w:style>
  <w:style w:type="numbering" w:customStyle="1" w:styleId="213">
    <w:name w:val="Нет списка21"/>
    <w:next w:val="a3"/>
    <w:uiPriority w:val="99"/>
    <w:semiHidden/>
    <w:unhideWhenUsed/>
    <w:rsid w:val="00263CA3"/>
  </w:style>
  <w:style w:type="numbering" w:customStyle="1" w:styleId="112">
    <w:name w:val="Нет списка112"/>
    <w:next w:val="a3"/>
    <w:uiPriority w:val="99"/>
    <w:semiHidden/>
    <w:unhideWhenUsed/>
    <w:rsid w:val="00263CA3"/>
  </w:style>
  <w:style w:type="numbering" w:customStyle="1" w:styleId="40">
    <w:name w:val="Нет списка4"/>
    <w:next w:val="a3"/>
    <w:semiHidden/>
    <w:rsid w:val="00263CA3"/>
  </w:style>
  <w:style w:type="numbering" w:customStyle="1" w:styleId="130">
    <w:name w:val="Нет списка13"/>
    <w:next w:val="a3"/>
    <w:semiHidden/>
    <w:unhideWhenUsed/>
    <w:rsid w:val="00263CA3"/>
  </w:style>
  <w:style w:type="numbering" w:customStyle="1" w:styleId="221">
    <w:name w:val="Нет списка22"/>
    <w:next w:val="a3"/>
    <w:uiPriority w:val="99"/>
    <w:semiHidden/>
    <w:unhideWhenUsed/>
    <w:rsid w:val="00263CA3"/>
  </w:style>
  <w:style w:type="numbering" w:customStyle="1" w:styleId="113">
    <w:name w:val="Нет списка113"/>
    <w:next w:val="a3"/>
    <w:uiPriority w:val="99"/>
    <w:semiHidden/>
    <w:unhideWhenUsed/>
    <w:rsid w:val="00263CA3"/>
  </w:style>
  <w:style w:type="numbering" w:customStyle="1" w:styleId="52">
    <w:name w:val="Нет списка5"/>
    <w:next w:val="a3"/>
    <w:semiHidden/>
    <w:rsid w:val="00263CA3"/>
  </w:style>
  <w:style w:type="numbering" w:customStyle="1" w:styleId="140">
    <w:name w:val="Нет списка14"/>
    <w:next w:val="a3"/>
    <w:semiHidden/>
    <w:unhideWhenUsed/>
    <w:rsid w:val="00263CA3"/>
  </w:style>
  <w:style w:type="numbering" w:customStyle="1" w:styleId="230">
    <w:name w:val="Нет списка23"/>
    <w:next w:val="a3"/>
    <w:uiPriority w:val="99"/>
    <w:semiHidden/>
    <w:unhideWhenUsed/>
    <w:rsid w:val="00263CA3"/>
  </w:style>
  <w:style w:type="numbering" w:customStyle="1" w:styleId="114">
    <w:name w:val="Нет списка114"/>
    <w:next w:val="a3"/>
    <w:uiPriority w:val="99"/>
    <w:semiHidden/>
    <w:unhideWhenUsed/>
    <w:rsid w:val="00263CA3"/>
  </w:style>
  <w:style w:type="paragraph" w:styleId="aff2">
    <w:name w:val="TOC Heading"/>
    <w:basedOn w:val="1"/>
    <w:next w:val="a0"/>
    <w:uiPriority w:val="39"/>
    <w:semiHidden/>
    <w:unhideWhenUsed/>
    <w:qFormat/>
    <w:rsid w:val="00B15842"/>
    <w:pPr>
      <w:keepLines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rk.ru/images/org_doki/03_dokumenty/03_akty/01_UD/pol_metod_obed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V0DjBw/L17k5SSwF6pcyiWyTqwZ8H88kMWoy6WCJQZI=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YDzYjHwlqsK8nJcFA5i6gX8+hQ58D8mn5tL8oZXrTbc=</DigestValue>
    </Reference>
  </SignedInfo>
  <SignatureValue>HJVj63+xoJxVm2L6g1M/pJthGMloJpUUmOwxH5yCG026koI0Yl72FxpgiSwB8Zzc
RzY5+jvfG+Mg00uULwDh0Q==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agF6KCIfMjPvp/0gOheh6c1/ESg=</DigestValue>
      </Reference>
      <Reference URI="/word/document.xml?ContentType=application/vnd.openxmlformats-officedocument.wordprocessingml.document.main+xml">
        <DigestMethod Algorithm="http://www.w3.org/2000/09/xmldsig#sha1"/>
        <DigestValue>w8OI1CUf2+gVmQNf/6Pq5be45rI=</DigestValue>
      </Reference>
      <Reference URI="/word/endnotes.xml?ContentType=application/vnd.openxmlformats-officedocument.wordprocessingml.endnotes+xml">
        <DigestMethod Algorithm="http://www.w3.org/2000/09/xmldsig#sha1"/>
        <DigestValue>8VcT1fmKp2hWWu3Tpefpe+aZ6WU=</DigestValue>
      </Reference>
      <Reference URI="/word/fontTable.xml?ContentType=application/vnd.openxmlformats-officedocument.wordprocessingml.fontTable+xml">
        <DigestMethod Algorithm="http://www.w3.org/2000/09/xmldsig#sha1"/>
        <DigestValue>DyJyNW7Q0gmqATUGLKCZ38QXirg=</DigestValue>
      </Reference>
      <Reference URI="/word/footer1.xml?ContentType=application/vnd.openxmlformats-officedocument.wordprocessingml.footer+xml">
        <DigestMethod Algorithm="http://www.w3.org/2000/09/xmldsig#sha1"/>
        <DigestValue>1i1PJQwHVxCevsg/kDT+Qmis7sA=</DigestValue>
      </Reference>
      <Reference URI="/word/footnotes.xml?ContentType=application/vnd.openxmlformats-officedocument.wordprocessingml.footnotes+xml">
        <DigestMethod Algorithm="http://www.w3.org/2000/09/xmldsig#sha1"/>
        <DigestValue>V4bG3sH1DkxigNpPpIzO5fR0boE=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3Nax0I2qh8nwsp99ZyWoZLimJjc=</DigestValue>
      </Reference>
      <Reference URI="/word/settings.xml?ContentType=application/vnd.openxmlformats-officedocument.wordprocessingml.settings+xml">
        <DigestMethod Algorithm="http://www.w3.org/2000/09/xmldsig#sha1"/>
        <DigestValue>H5UjubgADLSpiv4B7385Vf4PG0o=</DigestValue>
      </Reference>
      <Reference URI="/word/styles.xml?ContentType=application/vnd.openxmlformats-officedocument.wordprocessingml.styles+xml">
        <DigestMethod Algorithm="http://www.w3.org/2000/09/xmldsig#sha1"/>
        <DigestValue>S6bX4OBnSv5pQbAv+dTDbXbTI74=</DigestValue>
      </Reference>
      <Reference URI="/word/stylesWithEffects.xml?ContentType=application/vnd.ms-word.stylesWithEffects+xml">
        <DigestMethod Algorithm="http://www.w3.org/2000/09/xmldsig#sha1"/>
        <DigestValue>ryQU4j+0hj+uPAbdj9/TZWbrdYQ=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vQBG2OBk4AwJdBpj1JckakD7pn4=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2025-03-28T03:46:58Z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2025-03-28T03:46:58Z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CEAF-7C34-428F-80F2-58D2E695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50</Pages>
  <Words>16086</Words>
  <Characters>91695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230</cp:revision>
  <cp:lastPrinted>2024-04-26T02:47:00Z</cp:lastPrinted>
  <dcterms:created xsi:type="dcterms:W3CDTF">2015-02-07T20:35:00Z</dcterms:created>
  <dcterms:modified xsi:type="dcterms:W3CDTF">2025-03-28T03:46:00Z</dcterms:modified>
</cp:coreProperties>
</file>